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60D91C3D" w:rsidR="00CC32B9" w:rsidRPr="004E2FFA" w:rsidRDefault="00CC03E1" w:rsidP="00B30C1A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 w:rsidRPr="004E2FFA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101FFE97" w14:textId="05C3B3D8" w:rsidR="003B4BBB" w:rsidRDefault="00BC2523" w:rsidP="00BC2523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</w:t>
      </w:r>
      <w:r w:rsidR="003B4BBB" w:rsidRPr="00865D74">
        <w:rPr>
          <w:rFonts w:ascii="Calibri" w:eastAsia="Calibri" w:hAnsi="Calibri" w:cs="B Nazanin" w:hint="cs"/>
          <w:sz w:val="26"/>
          <w:szCs w:val="26"/>
          <w:rtl/>
          <w:lang w:bidi="fa-IR"/>
        </w:rPr>
        <w:t>خانم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ی </w:t>
      </w:r>
      <w:r w:rsidR="003B4BBB" w:rsidRPr="00865D7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39 ساله </w:t>
      </w:r>
      <w:r w:rsidR="003B4BBB" w:rsidRPr="002F722E">
        <w:rPr>
          <w:rFonts w:ascii="Calibri" w:eastAsia="Calibri" w:hAnsi="Calibri" w:cs="B Nazanin" w:hint="cs"/>
          <w:sz w:val="26"/>
          <w:szCs w:val="26"/>
          <w:vertAlign w:val="subscript"/>
          <w:rtl/>
          <w:lang w:bidi="fa-IR"/>
        </w:rPr>
        <w:t>1</w:t>
      </w:r>
      <w:r w:rsidR="003B4BBB" w:rsidRPr="00865D74">
        <w:rPr>
          <w:rFonts w:asciiTheme="majorBidi" w:eastAsia="Calibri" w:hAnsiTheme="majorBidi" w:cstheme="majorBidi"/>
          <w:sz w:val="26"/>
          <w:szCs w:val="26"/>
          <w:lang w:bidi="fa-IR"/>
        </w:rPr>
        <w:t>D</w:t>
      </w:r>
      <w:r w:rsidR="003B4BBB" w:rsidRPr="002F722E">
        <w:rPr>
          <w:rFonts w:ascii="Calibri" w:eastAsia="Calibri" w:hAnsi="Calibri" w:cs="B Nazanin" w:hint="cs"/>
          <w:sz w:val="26"/>
          <w:szCs w:val="26"/>
          <w:vertAlign w:val="subscript"/>
          <w:rtl/>
          <w:lang w:bidi="fa-IR"/>
        </w:rPr>
        <w:t>2</w:t>
      </w:r>
      <w:r w:rsidR="003B4BBB" w:rsidRPr="00865D74">
        <w:rPr>
          <w:rFonts w:asciiTheme="majorBidi" w:eastAsia="Calibri" w:hAnsiTheme="majorBidi" w:cstheme="majorBidi"/>
          <w:lang w:bidi="fa-IR"/>
        </w:rPr>
        <w:t>L</w:t>
      </w:r>
      <w:r w:rsidR="003B4BBB" w:rsidRPr="002F722E">
        <w:rPr>
          <w:rFonts w:ascii="Calibri" w:eastAsia="Calibri" w:hAnsi="Calibri" w:cs="B Nazanin" w:hint="cs"/>
          <w:sz w:val="26"/>
          <w:szCs w:val="26"/>
          <w:vertAlign w:val="subscript"/>
          <w:rtl/>
          <w:lang w:bidi="fa-IR"/>
        </w:rPr>
        <w:t>1</w:t>
      </w:r>
      <w:r w:rsidR="003B4BBB" w:rsidRPr="00865D74">
        <w:rPr>
          <w:rFonts w:asciiTheme="majorBidi" w:eastAsia="Calibri" w:hAnsiTheme="majorBidi" w:cstheme="majorBidi"/>
          <w:lang w:bidi="fa-IR"/>
        </w:rPr>
        <w:t>Ab</w:t>
      </w:r>
      <w:r w:rsidR="003B4BBB" w:rsidRPr="002F722E">
        <w:rPr>
          <w:rFonts w:ascii="Calibri" w:eastAsia="Calibri" w:hAnsi="Calibri" w:cs="B Nazanin" w:hint="cs"/>
          <w:sz w:val="26"/>
          <w:szCs w:val="26"/>
          <w:vertAlign w:val="subscript"/>
          <w:rtl/>
          <w:lang w:bidi="fa-IR"/>
        </w:rPr>
        <w:t>3</w:t>
      </w:r>
      <w:r w:rsidR="003B4BBB" w:rsidRPr="00865D74">
        <w:rPr>
          <w:rFonts w:asciiTheme="majorBidi" w:eastAsia="Calibri" w:hAnsiTheme="majorBidi" w:cstheme="majorBidi"/>
          <w:lang w:bidi="fa-IR"/>
        </w:rPr>
        <w:t>P</w:t>
      </w:r>
      <w:r w:rsidR="003B4BBB" w:rsidRPr="002F722E">
        <w:rPr>
          <w:rFonts w:ascii="Calibri" w:eastAsia="Calibri" w:hAnsi="Calibri" w:cs="B Nazanin" w:hint="cs"/>
          <w:sz w:val="26"/>
          <w:szCs w:val="26"/>
          <w:vertAlign w:val="subscript"/>
          <w:rtl/>
          <w:lang w:bidi="fa-IR"/>
        </w:rPr>
        <w:t>4</w:t>
      </w:r>
      <w:r w:rsidR="003B4BBB" w:rsidRPr="00865D74">
        <w:rPr>
          <w:rFonts w:asciiTheme="majorBidi" w:eastAsia="Calibri" w:hAnsiTheme="majorBidi" w:cstheme="majorBidi"/>
          <w:lang w:bidi="fa-IR"/>
        </w:rPr>
        <w:t>G</w:t>
      </w:r>
      <w:r w:rsidR="003B4BBB" w:rsidRPr="00865D7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ساکن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شهر</w:t>
      </w:r>
      <w:r w:rsidR="003B4BBB" w:rsidRPr="00865D7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تاریخ 22/8/1400،  15 روز پس از زایمان طبیعی، در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بیمارستان </w:t>
      </w:r>
      <w:r>
        <w:rPr>
          <w:rFonts w:ascii="Calibri" w:eastAsia="Calibri" w:hAnsi="Calibri" w:cs="B Nazanin"/>
          <w:sz w:val="26"/>
          <w:szCs w:val="26"/>
          <w:lang w:bidi="fa-IR"/>
        </w:rPr>
        <w:t>B</w:t>
      </w:r>
      <w:r w:rsidR="003B4BBB" w:rsidRPr="00865D7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فوت نموده است.</w:t>
      </w:r>
      <w:r w:rsidR="003B4BB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66E6038D" w14:textId="6604A61F" w:rsidR="003B4BBB" w:rsidRPr="003270C1" w:rsidRDefault="003B4BBB" w:rsidP="003B4BBB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3270C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نامبرده دارای </w:t>
      </w:r>
      <w:r w:rsidRPr="003270C1">
        <w:rPr>
          <w:rFonts w:cs="B Nazanin" w:hint="cs"/>
          <w:sz w:val="26"/>
          <w:szCs w:val="26"/>
          <w:rtl/>
          <w:lang w:bidi="fa-IR"/>
        </w:rPr>
        <w:t xml:space="preserve">تحصیلات راهنمایی و خانه دار، همسرش42 ساله دارای تحصیلات راهنمایی و نجار می باشد. </w:t>
      </w:r>
      <w:r w:rsidRPr="003270C1">
        <w:rPr>
          <w:rFonts w:cs="B Nazanin" w:hint="cs"/>
          <w:sz w:val="26"/>
          <w:szCs w:val="26"/>
          <w:rtl/>
        </w:rPr>
        <w:t>زایمان قبلی مادر در تاریخ 4/11/90 بوده است.</w:t>
      </w:r>
    </w:p>
    <w:p w14:paraId="39360915" w14:textId="77777777" w:rsidR="00F2280B" w:rsidRPr="008138AF" w:rsidRDefault="00F2280B" w:rsidP="00F03E1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1D53F0E5" w14:textId="5B8C6CED" w:rsidR="00B92227" w:rsidRDefault="0026562D" w:rsidP="00BC2523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914B8D">
        <w:rPr>
          <w:rFonts w:cs="B Nazanin" w:hint="cs"/>
          <w:sz w:val="24"/>
          <w:szCs w:val="24"/>
          <w:rtl/>
          <w:lang w:bidi="fa-IR"/>
        </w:rPr>
        <w:t xml:space="preserve">مادر </w:t>
      </w:r>
      <w:r w:rsidR="006541FA" w:rsidRPr="00914B8D">
        <w:rPr>
          <w:rFonts w:cs="B Nazanin" w:hint="cs"/>
          <w:sz w:val="24"/>
          <w:szCs w:val="24"/>
          <w:rtl/>
          <w:lang w:bidi="fa-IR"/>
        </w:rPr>
        <w:t xml:space="preserve">در تاریخ </w:t>
      </w:r>
      <w:r w:rsidR="00544093" w:rsidRPr="00914B8D">
        <w:rPr>
          <w:rFonts w:cs="B Nazanin" w:hint="cs"/>
          <w:sz w:val="24"/>
          <w:szCs w:val="24"/>
          <w:rtl/>
          <w:lang w:bidi="fa-IR"/>
        </w:rPr>
        <w:t>2</w:t>
      </w:r>
      <w:r w:rsidR="000F54E8" w:rsidRPr="00914B8D">
        <w:rPr>
          <w:rFonts w:cs="B Nazanin" w:hint="cs"/>
          <w:sz w:val="24"/>
          <w:szCs w:val="24"/>
          <w:rtl/>
          <w:lang w:bidi="fa-IR"/>
        </w:rPr>
        <w:t>8</w:t>
      </w:r>
      <w:r w:rsidR="006541FA" w:rsidRPr="00914B8D">
        <w:rPr>
          <w:rFonts w:cs="B Nazanin" w:hint="cs"/>
          <w:sz w:val="24"/>
          <w:szCs w:val="24"/>
          <w:rtl/>
          <w:lang w:bidi="fa-IR"/>
        </w:rPr>
        <w:t>/</w:t>
      </w:r>
      <w:r w:rsidR="000F54E8" w:rsidRPr="00914B8D">
        <w:rPr>
          <w:rFonts w:cs="B Nazanin" w:hint="cs"/>
          <w:sz w:val="24"/>
          <w:szCs w:val="24"/>
          <w:rtl/>
          <w:lang w:bidi="fa-IR"/>
        </w:rPr>
        <w:t>5</w:t>
      </w:r>
      <w:r w:rsidR="006541FA" w:rsidRPr="00914B8D">
        <w:rPr>
          <w:rFonts w:cs="B Nazanin" w:hint="cs"/>
          <w:sz w:val="24"/>
          <w:szCs w:val="24"/>
          <w:rtl/>
          <w:lang w:bidi="fa-IR"/>
        </w:rPr>
        <w:t>/9</w:t>
      </w:r>
      <w:r w:rsidR="000F54E8" w:rsidRPr="00914B8D">
        <w:rPr>
          <w:rFonts w:cs="B Nazanin" w:hint="cs"/>
          <w:sz w:val="24"/>
          <w:szCs w:val="24"/>
          <w:rtl/>
          <w:lang w:bidi="fa-IR"/>
        </w:rPr>
        <w:t>9</w:t>
      </w:r>
      <w:r w:rsidRPr="00914B8D">
        <w:rPr>
          <w:rFonts w:cs="B Nazanin" w:hint="cs"/>
          <w:sz w:val="24"/>
          <w:szCs w:val="24"/>
          <w:rtl/>
          <w:lang w:bidi="fa-IR"/>
        </w:rPr>
        <w:t xml:space="preserve"> به دنبال دریافت</w:t>
      </w:r>
      <w:r w:rsidR="006541FA" w:rsidRPr="00914B8D">
        <w:rPr>
          <w:rFonts w:cs="B Nazanin" w:hint="cs"/>
          <w:sz w:val="24"/>
          <w:szCs w:val="24"/>
          <w:rtl/>
          <w:lang w:bidi="fa-IR"/>
        </w:rPr>
        <w:t xml:space="preserve"> </w:t>
      </w:r>
      <w:r w:rsidR="00133AC6" w:rsidRPr="00914B8D">
        <w:rPr>
          <w:rFonts w:cs="B Nazanin" w:hint="cs"/>
          <w:sz w:val="24"/>
          <w:szCs w:val="24"/>
          <w:rtl/>
          <w:lang w:bidi="fa-IR"/>
        </w:rPr>
        <w:t xml:space="preserve">مشاوره باروری سالم و فرزند آوری </w:t>
      </w:r>
      <w:r w:rsidRPr="00914B8D">
        <w:rPr>
          <w:rFonts w:cs="B Nazanin" w:hint="cs"/>
          <w:sz w:val="24"/>
          <w:szCs w:val="24"/>
          <w:rtl/>
          <w:lang w:bidi="fa-IR"/>
        </w:rPr>
        <w:t>و تمایل ایشان به بارداری،</w:t>
      </w:r>
      <w:r w:rsidR="000F54E8" w:rsidRPr="00914B8D">
        <w:rPr>
          <w:rFonts w:cs="B Nazanin" w:hint="cs"/>
          <w:sz w:val="24"/>
          <w:szCs w:val="24"/>
          <w:rtl/>
          <w:lang w:bidi="fa-IR"/>
        </w:rPr>
        <w:t xml:space="preserve"> مراقبت پیش از بارداری را از پایگاه سلامت </w:t>
      </w:r>
      <w:r w:rsidRPr="00914B8D">
        <w:rPr>
          <w:rFonts w:cs="B Nazanin" w:hint="cs"/>
          <w:sz w:val="24"/>
          <w:szCs w:val="24"/>
          <w:rtl/>
          <w:lang w:bidi="fa-IR"/>
        </w:rPr>
        <w:t>دریافت</w:t>
      </w:r>
      <w:r>
        <w:rPr>
          <w:rFonts w:cs="B Nazanin" w:hint="cs"/>
          <w:sz w:val="24"/>
          <w:szCs w:val="24"/>
          <w:rtl/>
          <w:lang w:bidi="fa-IR"/>
        </w:rPr>
        <w:t xml:space="preserve"> نموده اند</w:t>
      </w:r>
      <w:r w:rsidR="00EA1F5B">
        <w:rPr>
          <w:rFonts w:cs="B Nazanin" w:hint="cs"/>
          <w:sz w:val="24"/>
          <w:szCs w:val="24"/>
          <w:rtl/>
          <w:lang w:bidi="fa-IR"/>
        </w:rPr>
        <w:t>.</w:t>
      </w:r>
      <w:r w:rsidR="00EA1F5B" w:rsidRPr="00EA1F5B">
        <w:rPr>
          <w:rFonts w:cs="B Nazanin" w:hint="cs"/>
          <w:sz w:val="24"/>
          <w:szCs w:val="24"/>
          <w:rtl/>
          <w:lang w:bidi="fa-IR"/>
        </w:rPr>
        <w:t xml:space="preserve"> </w:t>
      </w:r>
      <w:r w:rsidR="000F54E8">
        <w:rPr>
          <w:rFonts w:cs="B Nazanin" w:hint="cs"/>
          <w:sz w:val="24"/>
          <w:szCs w:val="24"/>
          <w:rtl/>
          <w:lang w:bidi="fa-IR"/>
        </w:rPr>
        <w:t xml:space="preserve">در غربالگری کووید انجام شده، فاقد مشکل بوده، </w:t>
      </w:r>
      <w:r w:rsidR="00EA1F5B">
        <w:rPr>
          <w:rFonts w:cs="B Nazanin"/>
          <w:sz w:val="24"/>
          <w:szCs w:val="24"/>
          <w:lang w:bidi="fa-IR"/>
        </w:rPr>
        <w:t>:100</w:t>
      </w:r>
      <w:r w:rsidR="00EA1F5B" w:rsidRPr="0026562D">
        <w:rPr>
          <w:rFonts w:cs="B Nazanin"/>
          <w:sz w:val="24"/>
          <w:szCs w:val="24"/>
          <w:vertAlign w:val="subscript"/>
          <w:lang w:bidi="fa-IR"/>
        </w:rPr>
        <w:t>kg</w:t>
      </w:r>
      <w:r w:rsidR="00EA1F5B">
        <w:rPr>
          <w:rFonts w:cs="B Nazanin" w:hint="cs"/>
          <w:sz w:val="24"/>
          <w:szCs w:val="24"/>
          <w:rtl/>
          <w:lang w:bidi="fa-IR"/>
        </w:rPr>
        <w:t xml:space="preserve">وزن ، </w:t>
      </w:r>
      <w:r w:rsidR="00EA1F5B">
        <w:rPr>
          <w:rFonts w:cs="B Nazanin"/>
          <w:sz w:val="24"/>
          <w:szCs w:val="24"/>
          <w:lang w:bidi="fa-IR"/>
        </w:rPr>
        <w:t>:162</w:t>
      </w:r>
      <w:r w:rsidR="00EA1F5B" w:rsidRPr="0026562D">
        <w:rPr>
          <w:rFonts w:cs="B Nazanin"/>
          <w:sz w:val="24"/>
          <w:szCs w:val="24"/>
          <w:vertAlign w:val="subscript"/>
          <w:lang w:bidi="fa-IR"/>
        </w:rPr>
        <w:t>cm</w:t>
      </w:r>
      <w:r w:rsidR="00EA1F5B">
        <w:rPr>
          <w:rFonts w:cs="B Nazanin" w:hint="cs"/>
          <w:sz w:val="24"/>
          <w:szCs w:val="24"/>
          <w:rtl/>
          <w:lang w:bidi="fa-IR"/>
        </w:rPr>
        <w:t xml:space="preserve">قد ، </w:t>
      </w:r>
      <w:r w:rsidR="00EA1F5B">
        <w:rPr>
          <w:rFonts w:cs="B Nazanin"/>
          <w:sz w:val="24"/>
          <w:szCs w:val="24"/>
          <w:lang w:bidi="fa-IR"/>
        </w:rPr>
        <w:t>BMI:38.1</w:t>
      </w:r>
      <w:r w:rsidR="008645FE">
        <w:rPr>
          <w:rFonts w:cs="B Nazanin" w:hint="cs"/>
          <w:sz w:val="24"/>
          <w:szCs w:val="24"/>
          <w:rtl/>
          <w:lang w:bidi="fa-IR"/>
        </w:rPr>
        <w:t xml:space="preserve"> (در حیطه چاقی درجه 2)</w:t>
      </w:r>
      <w:r w:rsidR="00EA1F5B">
        <w:rPr>
          <w:rFonts w:cs="B Nazanin" w:hint="cs"/>
          <w:sz w:val="24"/>
          <w:szCs w:val="24"/>
          <w:rtl/>
          <w:lang w:bidi="fa-IR"/>
        </w:rPr>
        <w:t>، سابقه سقط دیررس و مشکل دهان و دندان در پرونده درج و آزمایشات پیش از بارداری به شرح ذیل ثبت گردیده است:</w:t>
      </w:r>
    </w:p>
    <w:tbl>
      <w:tblPr>
        <w:tblStyle w:val="TableGrid"/>
        <w:tblpPr w:leftFromText="180" w:rightFromText="180" w:vertAnchor="page" w:horzAnchor="margin" w:tblpXSpec="center" w:tblpY="5131"/>
        <w:bidiVisual/>
        <w:tblW w:w="8738" w:type="dxa"/>
        <w:tblLayout w:type="fixed"/>
        <w:tblLook w:val="04A0" w:firstRow="1" w:lastRow="0" w:firstColumn="1" w:lastColumn="0" w:noHBand="0" w:noVBand="1"/>
      </w:tblPr>
      <w:tblGrid>
        <w:gridCol w:w="1628"/>
        <w:gridCol w:w="2985"/>
        <w:gridCol w:w="3051"/>
        <w:gridCol w:w="1074"/>
      </w:tblGrid>
      <w:tr w:rsidR="005B4D5A" w:rsidRPr="00E826A7" w14:paraId="56E7FCA9" w14:textId="77777777" w:rsidTr="004D48B3">
        <w:tc>
          <w:tcPr>
            <w:tcW w:w="162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900D4" w14:textId="395CBCDF" w:rsidR="005B4D5A" w:rsidRPr="005B4D5A" w:rsidRDefault="005B4D5A" w:rsidP="00AD11FD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قبل از بارداری</w:t>
            </w:r>
            <w:r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2985" w:type="dxa"/>
            <w:tcBorders>
              <w:top w:val="single" w:sz="18" w:space="0" w:color="auto"/>
            </w:tcBorders>
          </w:tcPr>
          <w:p w14:paraId="63D43002" w14:textId="791BC2C4" w:rsidR="005B4D5A" w:rsidRPr="00F4020D" w:rsidRDefault="005B4D5A" w:rsidP="00AD11F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      </w:t>
            </w:r>
            <w:r>
              <w:rPr>
                <w:rFonts w:cs="B Nazanin"/>
                <w:lang w:bidi="fa-IR"/>
              </w:rPr>
              <w:t>90</w:t>
            </w:r>
          </w:p>
        </w:tc>
        <w:tc>
          <w:tcPr>
            <w:tcW w:w="3051" w:type="dxa"/>
            <w:tcBorders>
              <w:top w:val="single" w:sz="18" w:space="0" w:color="auto"/>
            </w:tcBorders>
          </w:tcPr>
          <w:p w14:paraId="5E42B98E" w14:textId="1D32A41D" w:rsidR="005B4D5A" w:rsidRPr="00F4020D" w:rsidRDefault="005B4D5A" w:rsidP="00AD11F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</w:t>
            </w:r>
            <w:proofErr w:type="spellStart"/>
            <w:r w:rsidRPr="00F4020D">
              <w:rPr>
                <w:rFonts w:cs="B Nazanin"/>
                <w:lang w:bidi="fa-IR"/>
              </w:rPr>
              <w:t>Hb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      </w:t>
            </w:r>
            <w:r>
              <w:rPr>
                <w:rFonts w:cs="B Nazanin"/>
                <w:lang w:bidi="fa-IR"/>
              </w:rPr>
              <w:t>13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1074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0D56DF4" w14:textId="77777777" w:rsidR="005B4D5A" w:rsidRPr="00F4020D" w:rsidRDefault="005B4D5A" w:rsidP="00AD11FD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5B4D5A" w:rsidRPr="00E826A7" w14:paraId="3DD60134" w14:textId="77777777" w:rsidTr="004D48B3">
        <w:tc>
          <w:tcPr>
            <w:tcW w:w="1628" w:type="dxa"/>
            <w:vMerge/>
            <w:tcBorders>
              <w:left w:val="single" w:sz="18" w:space="0" w:color="auto"/>
            </w:tcBorders>
          </w:tcPr>
          <w:p w14:paraId="1CD4C320" w14:textId="77777777" w:rsidR="005B4D5A" w:rsidRPr="00F4020D" w:rsidRDefault="005B4D5A" w:rsidP="00AD11F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985" w:type="dxa"/>
          </w:tcPr>
          <w:p w14:paraId="41ADE28D" w14:textId="25BFC91F" w:rsidR="005B4D5A" w:rsidRPr="007717CE" w:rsidRDefault="005B4D5A" w:rsidP="00AD11FD">
            <w:pPr>
              <w:rPr>
                <w:rFonts w:cs="B Nazanin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TSH:   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4</w:t>
            </w:r>
            <w:r w:rsidRPr="00F4020D">
              <w:rPr>
                <w:rFonts w:cs="B Nazanin"/>
                <w:lang w:bidi="fa-IR"/>
              </w:rPr>
              <w:t>.</w:t>
            </w:r>
            <w:r>
              <w:rPr>
                <w:rFonts w:cs="B Nazanin"/>
                <w:lang w:bidi="fa-IR"/>
              </w:rPr>
              <w:t xml:space="preserve"> 5</w:t>
            </w:r>
            <w:r w:rsidRPr="00F4020D">
              <w:rPr>
                <w:rFonts w:cs="B Nazanin"/>
                <w:lang w:bidi="fa-IR"/>
              </w:rPr>
              <w:t xml:space="preserve">  </w:t>
            </w:r>
          </w:p>
        </w:tc>
        <w:tc>
          <w:tcPr>
            <w:tcW w:w="3051" w:type="dxa"/>
          </w:tcPr>
          <w:p w14:paraId="46D91489" w14:textId="5069AB6F" w:rsidR="005B4D5A" w:rsidRPr="00F4020D" w:rsidRDefault="005B4D5A" w:rsidP="00AD11F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85</w:t>
            </w:r>
          </w:p>
        </w:tc>
        <w:tc>
          <w:tcPr>
            <w:tcW w:w="1074" w:type="dxa"/>
            <w:vMerge/>
            <w:tcBorders>
              <w:right w:val="single" w:sz="18" w:space="0" w:color="auto"/>
            </w:tcBorders>
          </w:tcPr>
          <w:p w14:paraId="10F5B965" w14:textId="77777777" w:rsidR="005B4D5A" w:rsidRPr="00F4020D" w:rsidRDefault="005B4D5A" w:rsidP="00AD11F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B4D5A" w:rsidRPr="00E826A7" w14:paraId="3E5C3AE7" w14:textId="77777777" w:rsidTr="004D48B3">
        <w:trPr>
          <w:trHeight w:val="70"/>
        </w:trPr>
        <w:tc>
          <w:tcPr>
            <w:tcW w:w="1628" w:type="dxa"/>
            <w:vMerge/>
            <w:tcBorders>
              <w:left w:val="single" w:sz="18" w:space="0" w:color="auto"/>
            </w:tcBorders>
          </w:tcPr>
          <w:p w14:paraId="55F8F37E" w14:textId="77777777" w:rsidR="005B4D5A" w:rsidRPr="00F4020D" w:rsidRDefault="005B4D5A" w:rsidP="00AD11F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985" w:type="dxa"/>
            <w:shd w:val="clear" w:color="auto" w:fill="auto"/>
          </w:tcPr>
          <w:p w14:paraId="45E06079" w14:textId="1C2D3843" w:rsidR="005B4D5A" w:rsidRPr="00244C2E" w:rsidRDefault="00244C2E" w:rsidP="00AD11FD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Hb</w:t>
            </w:r>
            <w:r w:rsidRPr="00244C2E">
              <w:rPr>
                <w:rFonts w:cs="B Nazanin"/>
                <w:vertAlign w:val="subscript"/>
                <w:lang w:bidi="fa-IR"/>
              </w:rPr>
              <w:t>A1C</w:t>
            </w:r>
            <w:r>
              <w:rPr>
                <w:rFonts w:cs="B Nazanin"/>
                <w:lang w:bidi="fa-IR"/>
              </w:rPr>
              <w:t>:     5.6</w:t>
            </w:r>
          </w:p>
        </w:tc>
        <w:tc>
          <w:tcPr>
            <w:tcW w:w="3051" w:type="dxa"/>
          </w:tcPr>
          <w:p w14:paraId="4BE1D5BA" w14:textId="0AB10830" w:rsidR="005B4D5A" w:rsidRPr="00F4020D" w:rsidRDefault="005B4D5A" w:rsidP="00AD11FD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29</w:t>
            </w:r>
          </w:p>
        </w:tc>
        <w:tc>
          <w:tcPr>
            <w:tcW w:w="1074" w:type="dxa"/>
            <w:vMerge/>
            <w:tcBorders>
              <w:right w:val="single" w:sz="18" w:space="0" w:color="auto"/>
            </w:tcBorders>
          </w:tcPr>
          <w:p w14:paraId="31D11D42" w14:textId="77777777" w:rsidR="005B4D5A" w:rsidRPr="00F4020D" w:rsidRDefault="005B4D5A" w:rsidP="00AD11F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5B4D5A" w:rsidRPr="00E826A7" w14:paraId="74E24626" w14:textId="77777777" w:rsidTr="004D48B3">
        <w:tc>
          <w:tcPr>
            <w:tcW w:w="162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34C8628" w14:textId="77777777" w:rsidR="005B4D5A" w:rsidRPr="00F4020D" w:rsidRDefault="005B4D5A" w:rsidP="00AD11F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985" w:type="dxa"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14:paraId="59C3AF5B" w14:textId="53AD7227" w:rsidR="005B4D5A" w:rsidRPr="00F4020D" w:rsidRDefault="005B4D5A" w:rsidP="00AD11FD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3051" w:type="dxa"/>
            <w:tcBorders>
              <w:bottom w:val="single" w:sz="18" w:space="0" w:color="auto"/>
            </w:tcBorders>
          </w:tcPr>
          <w:p w14:paraId="432B1598" w14:textId="69CBC121" w:rsidR="005B4D5A" w:rsidRPr="00F4020D" w:rsidRDefault="005B4D5A" w:rsidP="00AD11FD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Plt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189000</w:t>
            </w:r>
          </w:p>
        </w:tc>
        <w:tc>
          <w:tcPr>
            <w:tcW w:w="1074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66E83265" w14:textId="77777777" w:rsidR="005B4D5A" w:rsidRPr="00F4020D" w:rsidRDefault="005B4D5A" w:rsidP="00AD11F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45F7F833" w14:textId="77777777" w:rsidR="005D6955" w:rsidRDefault="005D6955" w:rsidP="00690BA6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22F7D4AA" w14:textId="77777777" w:rsidR="0082348E" w:rsidRDefault="0082348E" w:rsidP="00DE2F3C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rtl/>
          <w:lang w:bidi="fa-IR"/>
        </w:rPr>
      </w:pPr>
    </w:p>
    <w:p w14:paraId="34DB0DA1" w14:textId="01EAACE7" w:rsidR="005B4D5A" w:rsidRPr="00690BA6" w:rsidRDefault="00EA1F5B" w:rsidP="0082348E">
      <w:pPr>
        <w:bidi/>
        <w:spacing w:after="0" w:line="240" w:lineRule="auto"/>
        <w:contextualSpacing/>
        <w:jc w:val="both"/>
        <w:rPr>
          <w:rFonts w:cs="B Nazanin"/>
          <w:sz w:val="24"/>
          <w:szCs w:val="24"/>
          <w:lang w:bidi="fa-IR"/>
        </w:rPr>
      </w:pPr>
      <w:r w:rsidRPr="00EA1F5B">
        <w:rPr>
          <w:rFonts w:cs="B Nazanin" w:hint="cs"/>
          <w:sz w:val="24"/>
          <w:szCs w:val="24"/>
          <w:rtl/>
          <w:lang w:bidi="fa-IR"/>
        </w:rPr>
        <w:t xml:space="preserve">به پزشک مرکز ارجاع شده </w:t>
      </w:r>
      <w:r>
        <w:rPr>
          <w:rFonts w:cs="B Nazanin" w:hint="cs"/>
          <w:sz w:val="24"/>
          <w:szCs w:val="24"/>
          <w:rtl/>
          <w:lang w:bidi="fa-IR"/>
        </w:rPr>
        <w:t xml:space="preserve">و توسط ایشان مجددا آزمایشات </w:t>
      </w:r>
      <w:r>
        <w:rPr>
          <w:rFonts w:cs="B Nazanin"/>
          <w:sz w:val="24"/>
          <w:szCs w:val="24"/>
          <w:lang w:bidi="fa-IR"/>
        </w:rPr>
        <w:t>TSH</w:t>
      </w:r>
      <w:r>
        <w:rPr>
          <w:rFonts w:cs="B Nazanin" w:hint="cs"/>
          <w:sz w:val="24"/>
          <w:szCs w:val="24"/>
          <w:rtl/>
          <w:lang w:bidi="fa-IR"/>
        </w:rPr>
        <w:t xml:space="preserve"> ، </w:t>
      </w:r>
      <w:r>
        <w:rPr>
          <w:rFonts w:cs="B Nazanin"/>
          <w:sz w:val="24"/>
          <w:szCs w:val="24"/>
          <w:lang w:bidi="fa-IR"/>
        </w:rPr>
        <w:t>T3</w:t>
      </w:r>
      <w:r>
        <w:rPr>
          <w:rFonts w:cs="B Nazanin" w:hint="cs"/>
          <w:sz w:val="24"/>
          <w:szCs w:val="24"/>
          <w:rtl/>
          <w:lang w:bidi="fa-IR"/>
        </w:rPr>
        <w:t xml:space="preserve"> ، </w:t>
      </w:r>
      <w:r>
        <w:rPr>
          <w:rFonts w:cs="B Nazanin"/>
          <w:sz w:val="24"/>
          <w:szCs w:val="24"/>
          <w:lang w:bidi="fa-IR"/>
        </w:rPr>
        <w:t>T4</w:t>
      </w:r>
      <w:r>
        <w:rPr>
          <w:rFonts w:cs="B Nazanin" w:hint="cs"/>
          <w:sz w:val="24"/>
          <w:szCs w:val="24"/>
          <w:rtl/>
          <w:lang w:bidi="fa-IR"/>
        </w:rPr>
        <w:t xml:space="preserve"> و </w:t>
      </w:r>
      <w:proofErr w:type="spellStart"/>
      <w:r>
        <w:rPr>
          <w:rFonts w:cs="B Nazanin"/>
          <w:sz w:val="24"/>
          <w:szCs w:val="24"/>
          <w:lang w:bidi="fa-IR"/>
        </w:rPr>
        <w:t>Rubella.Ab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درخواست </w:t>
      </w:r>
      <w:r w:rsidR="00690BA6">
        <w:rPr>
          <w:rFonts w:cs="B Nazanin" w:hint="cs"/>
          <w:sz w:val="24"/>
          <w:szCs w:val="24"/>
          <w:rtl/>
          <w:lang w:bidi="fa-IR"/>
        </w:rPr>
        <w:t xml:space="preserve">و به کارشناس تغذیه ارجاع </w:t>
      </w:r>
      <w:r>
        <w:rPr>
          <w:rFonts w:cs="B Nazanin" w:hint="cs"/>
          <w:sz w:val="24"/>
          <w:szCs w:val="24"/>
          <w:rtl/>
          <w:lang w:bidi="fa-IR"/>
        </w:rPr>
        <w:t>شده است</w:t>
      </w:r>
    </w:p>
    <w:p w14:paraId="53738873" w14:textId="11CE5D39" w:rsidR="00F2280B" w:rsidRPr="00544093" w:rsidRDefault="00F2280B" w:rsidP="005B4D5A">
      <w:pPr>
        <w:bidi/>
        <w:spacing w:after="0" w:line="240" w:lineRule="auto"/>
        <w:ind w:left="-113"/>
        <w:contextualSpacing/>
        <w:jc w:val="both"/>
        <w:rPr>
          <w:rFonts w:cs="B Titr"/>
          <w:b/>
          <w:bCs/>
          <w:sz w:val="24"/>
          <w:szCs w:val="24"/>
          <w:rtl/>
        </w:rPr>
      </w:pPr>
      <w:r w:rsidRPr="00544093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6BF8D807" w14:textId="137E413A" w:rsidR="007F0C77" w:rsidRPr="00544093" w:rsidRDefault="000F54E8" w:rsidP="000F01ED">
      <w:pPr>
        <w:bidi/>
        <w:spacing w:after="0" w:line="240" w:lineRule="auto"/>
        <w:ind w:left="-113"/>
        <w:contextualSpacing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مادر </w:t>
      </w:r>
      <w:r w:rsidR="007F0C77" w:rsidRPr="00544093">
        <w:rPr>
          <w:rFonts w:cs="B Nazanin" w:hint="cs"/>
          <w:sz w:val="24"/>
          <w:szCs w:val="24"/>
          <w:rtl/>
          <w:lang w:bidi="fa-IR"/>
        </w:rPr>
        <w:t>مراقبت</w:t>
      </w:r>
      <w:r w:rsidR="007F0C77" w:rsidRPr="00544093">
        <w:rPr>
          <w:rFonts w:cs="B Nazanin"/>
          <w:sz w:val="24"/>
          <w:szCs w:val="24"/>
          <w:lang w:bidi="fa-IR"/>
        </w:rPr>
        <w:t xml:space="preserve"> </w:t>
      </w:r>
      <w:r w:rsidR="007F0C77" w:rsidRPr="00544093">
        <w:rPr>
          <w:rFonts w:cs="B Nazanin" w:hint="cs"/>
          <w:sz w:val="24"/>
          <w:szCs w:val="24"/>
          <w:rtl/>
          <w:lang w:bidi="fa-IR"/>
        </w:rPr>
        <w:t>های بارداری</w:t>
      </w:r>
      <w:r>
        <w:rPr>
          <w:rFonts w:cs="B Nazanin" w:hint="cs"/>
          <w:sz w:val="24"/>
          <w:szCs w:val="24"/>
          <w:rtl/>
          <w:lang w:bidi="fa-IR"/>
        </w:rPr>
        <w:t xml:space="preserve"> را</w:t>
      </w:r>
      <w:r w:rsidR="006D715A">
        <w:rPr>
          <w:rFonts w:cs="B Nazanin" w:hint="cs"/>
          <w:sz w:val="24"/>
          <w:szCs w:val="24"/>
          <w:rtl/>
          <w:lang w:bidi="fa-IR"/>
        </w:rPr>
        <w:t xml:space="preserve"> </w:t>
      </w:r>
      <w:r w:rsidR="000F01ED">
        <w:rPr>
          <w:rFonts w:cs="B Nazanin" w:hint="cs"/>
          <w:sz w:val="24"/>
          <w:szCs w:val="24"/>
          <w:rtl/>
          <w:lang w:bidi="fa-IR"/>
        </w:rPr>
        <w:t>از</w:t>
      </w:r>
      <w:r w:rsidR="007F0C77" w:rsidRPr="00544093">
        <w:rPr>
          <w:rFonts w:cs="B Nazanin" w:hint="cs"/>
          <w:sz w:val="24"/>
          <w:szCs w:val="24"/>
          <w:rtl/>
          <w:lang w:bidi="fa-IR"/>
        </w:rPr>
        <w:t xml:space="preserve"> واحد </w:t>
      </w:r>
      <w:r w:rsidR="007F0C77" w:rsidRPr="00DE2F3C">
        <w:rPr>
          <w:rFonts w:cs="B Nazanin" w:hint="cs"/>
          <w:sz w:val="24"/>
          <w:szCs w:val="24"/>
          <w:rtl/>
          <w:lang w:bidi="fa-IR"/>
        </w:rPr>
        <w:t xml:space="preserve">بهداشتی و بخش خصوصی (مطب متخصص زنان) </w:t>
      </w:r>
      <w:r w:rsidRPr="00DE2F3C">
        <w:rPr>
          <w:rFonts w:cs="B Nazanin" w:hint="cs"/>
          <w:sz w:val="24"/>
          <w:szCs w:val="24"/>
          <w:rtl/>
          <w:lang w:bidi="fa-IR"/>
        </w:rPr>
        <w:t>دریافت نموده</w:t>
      </w:r>
      <w:r w:rsidR="007F0C77" w:rsidRPr="00DE2F3C">
        <w:rPr>
          <w:rFonts w:cs="B Nazanin" w:hint="cs"/>
          <w:sz w:val="24"/>
          <w:szCs w:val="24"/>
          <w:rtl/>
          <w:lang w:bidi="fa-IR"/>
        </w:rPr>
        <w:t xml:space="preserve"> است.</w:t>
      </w:r>
    </w:p>
    <w:p w14:paraId="31093B40" w14:textId="37D80C8D" w:rsidR="00D37D8E" w:rsidRDefault="007F0C77" w:rsidP="00BC252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544093">
        <w:rPr>
          <w:rFonts w:cs="B Nazanin" w:hint="cs"/>
          <w:sz w:val="24"/>
          <w:szCs w:val="24"/>
          <w:rtl/>
          <w:lang w:bidi="fa-IR"/>
        </w:rPr>
        <w:t>در واحد بهداشتی</w:t>
      </w:r>
      <w:r w:rsidR="001C6CAB" w:rsidRPr="00544093">
        <w:rPr>
          <w:rFonts w:cs="B Nazanin" w:hint="cs"/>
          <w:sz w:val="24"/>
          <w:szCs w:val="24"/>
          <w:rtl/>
          <w:lang w:bidi="fa-IR"/>
        </w:rPr>
        <w:t>،</w:t>
      </w:r>
      <w:r w:rsidRPr="005440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مادر در تاریخ </w:t>
      </w:r>
      <w:r w:rsidR="000F54E8">
        <w:rPr>
          <w:rFonts w:cs="B Nazanin" w:hint="cs"/>
          <w:sz w:val="24"/>
          <w:szCs w:val="24"/>
          <w:rtl/>
          <w:lang w:bidi="fa-IR"/>
        </w:rPr>
        <w:t>8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>/</w:t>
      </w:r>
      <w:r w:rsidR="000F54E8">
        <w:rPr>
          <w:rFonts w:cs="B Nazanin" w:hint="cs"/>
          <w:sz w:val="24"/>
          <w:szCs w:val="24"/>
          <w:rtl/>
          <w:lang w:bidi="fa-IR"/>
        </w:rPr>
        <w:t>1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>/</w:t>
      </w:r>
      <w:r w:rsidR="00FC638A">
        <w:rPr>
          <w:rFonts w:cs="B Nazanin" w:hint="cs"/>
          <w:sz w:val="24"/>
          <w:szCs w:val="24"/>
          <w:rtl/>
          <w:lang w:bidi="fa-IR"/>
        </w:rPr>
        <w:t>1400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در سن بارداری </w:t>
      </w:r>
      <w:r w:rsidR="000F54E8">
        <w:rPr>
          <w:rFonts w:cs="B Nazanin" w:hint="cs"/>
          <w:sz w:val="24"/>
          <w:szCs w:val="24"/>
          <w:rtl/>
          <w:lang w:bidi="fa-IR"/>
        </w:rPr>
        <w:t>6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هفته و </w:t>
      </w:r>
      <w:r w:rsidR="000F54E8">
        <w:rPr>
          <w:rFonts w:cs="B Nazanin" w:hint="cs"/>
          <w:sz w:val="24"/>
          <w:szCs w:val="24"/>
          <w:rtl/>
          <w:lang w:bidi="fa-IR"/>
        </w:rPr>
        <w:t>4</w:t>
      </w:r>
      <w:r w:rsidR="00F2280B" w:rsidRPr="00544093">
        <w:rPr>
          <w:rFonts w:cs="B Nazanin" w:hint="cs"/>
          <w:sz w:val="24"/>
          <w:szCs w:val="24"/>
          <w:rtl/>
          <w:lang w:bidi="fa-IR"/>
        </w:rPr>
        <w:t xml:space="preserve"> روز جهت تشکیل پرونده بارداری به </w:t>
      </w:r>
      <w:r w:rsidR="002F08F6">
        <w:rPr>
          <w:rFonts w:cs="B Nazanin" w:hint="cs"/>
          <w:sz w:val="24"/>
          <w:szCs w:val="24"/>
          <w:rtl/>
          <w:lang w:bidi="fa-IR"/>
        </w:rPr>
        <w:t>پایگاه سلامت</w:t>
      </w:r>
      <w:r w:rsidR="000F54E8">
        <w:rPr>
          <w:rFonts w:cs="B Nazanin" w:hint="cs"/>
          <w:sz w:val="24"/>
          <w:szCs w:val="24"/>
          <w:rtl/>
          <w:lang w:bidi="fa-IR"/>
        </w:rPr>
        <w:t xml:space="preserve"> 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مراجعه نموده</w:t>
      </w:r>
      <w:r w:rsidR="00BE601F" w:rsidRPr="00D37D8E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BE601F" w:rsidRPr="00DE2F3C">
        <w:rPr>
          <w:rFonts w:cs="B Nazanin" w:hint="cs"/>
          <w:sz w:val="24"/>
          <w:szCs w:val="24"/>
          <w:rtl/>
          <w:lang w:bidi="fa-IR"/>
        </w:rPr>
        <w:t xml:space="preserve">توسط </w:t>
      </w:r>
      <w:r w:rsidR="002F08F6">
        <w:rPr>
          <w:rFonts w:cs="B Nazanin" w:hint="cs"/>
          <w:sz w:val="24"/>
          <w:szCs w:val="24"/>
          <w:rtl/>
          <w:lang w:bidi="fa-IR"/>
        </w:rPr>
        <w:t>مراقب سلامت</w:t>
      </w:r>
      <w:r w:rsidR="00BE601F" w:rsidRPr="00DE2F3C">
        <w:rPr>
          <w:rFonts w:cs="B Nazanin" w:hint="cs"/>
          <w:sz w:val="24"/>
          <w:szCs w:val="24"/>
          <w:rtl/>
          <w:lang w:bidi="fa-IR"/>
        </w:rPr>
        <w:t xml:space="preserve"> ثبت</w:t>
      </w:r>
      <w:r w:rsidR="00BE601F" w:rsidRPr="00D37D8E">
        <w:rPr>
          <w:rFonts w:cs="B Nazanin" w:hint="cs"/>
          <w:sz w:val="24"/>
          <w:szCs w:val="24"/>
          <w:rtl/>
          <w:lang w:bidi="fa-IR"/>
        </w:rPr>
        <w:t xml:space="preserve"> بارداری شده است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 xml:space="preserve">. </w:t>
      </w:r>
      <w:r w:rsidR="00F2280B" w:rsidRPr="00D37D8E">
        <w:rPr>
          <w:rFonts w:cs="B Nazanin"/>
          <w:sz w:val="24"/>
          <w:szCs w:val="24"/>
          <w:lang w:bidi="fa-IR"/>
        </w:rPr>
        <w:t>LMP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 xml:space="preserve"> مادر</w:t>
      </w:r>
      <w:r w:rsidR="00F2280B" w:rsidRPr="00D37D8E">
        <w:rPr>
          <w:rFonts w:cs="B Nazanin"/>
          <w:sz w:val="24"/>
          <w:szCs w:val="24"/>
          <w:lang w:bidi="fa-IR"/>
        </w:rPr>
        <w:t xml:space="preserve"> </w:t>
      </w:r>
      <w:r w:rsidR="000F54E8">
        <w:rPr>
          <w:rFonts w:cs="B Nazanin" w:hint="cs"/>
          <w:sz w:val="24"/>
          <w:szCs w:val="24"/>
          <w:rtl/>
          <w:lang w:bidi="fa-IR"/>
        </w:rPr>
        <w:t>21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/</w:t>
      </w:r>
      <w:r w:rsidR="000F54E8">
        <w:rPr>
          <w:rFonts w:cs="B Nazanin" w:hint="cs"/>
          <w:sz w:val="24"/>
          <w:szCs w:val="24"/>
          <w:rtl/>
          <w:lang w:bidi="fa-IR"/>
        </w:rPr>
        <w:t>11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/9</w:t>
      </w:r>
      <w:r w:rsidR="003D3A3B" w:rsidRPr="00D37D8E">
        <w:rPr>
          <w:rFonts w:cs="B Nazanin" w:hint="cs"/>
          <w:sz w:val="24"/>
          <w:szCs w:val="24"/>
          <w:rtl/>
          <w:lang w:bidi="fa-IR"/>
        </w:rPr>
        <w:t>9</w:t>
      </w:r>
      <w:r w:rsidR="00F2280B" w:rsidRPr="00D37D8E">
        <w:rPr>
          <w:rFonts w:cs="B Nazanin" w:hint="cs"/>
          <w:sz w:val="24"/>
          <w:szCs w:val="24"/>
          <w:rtl/>
          <w:lang w:bidi="fa-IR"/>
        </w:rPr>
        <w:t>، حاملگی خواسته،</w:t>
      </w:r>
      <w:r w:rsidR="00D37D8E">
        <w:rPr>
          <w:rFonts w:cs="B Nazanin" w:hint="cs"/>
          <w:sz w:val="24"/>
          <w:szCs w:val="24"/>
          <w:rtl/>
          <w:lang w:bidi="fa-IR"/>
        </w:rPr>
        <w:t xml:space="preserve"> </w:t>
      </w:r>
      <w:r w:rsidR="00777F87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D37D8E">
        <w:rPr>
          <w:rFonts w:cs="B Nazanin" w:hint="cs"/>
          <w:sz w:val="24"/>
          <w:szCs w:val="24"/>
          <w:rtl/>
          <w:lang w:bidi="fa-IR"/>
        </w:rPr>
        <w:t xml:space="preserve">شرح حال اولیه </w:t>
      </w:r>
      <w:r w:rsidR="00F12DD4" w:rsidRPr="00D37D8E">
        <w:rPr>
          <w:rFonts w:cs="B Nazanin" w:hint="cs"/>
          <w:sz w:val="24"/>
          <w:szCs w:val="24"/>
          <w:rtl/>
          <w:lang w:bidi="fa-IR"/>
        </w:rPr>
        <w:t>اخذ</w:t>
      </w:r>
      <w:r w:rsidR="00F12DD4">
        <w:rPr>
          <w:rFonts w:cs="B Nazanin" w:hint="cs"/>
          <w:sz w:val="24"/>
          <w:szCs w:val="24"/>
          <w:rtl/>
          <w:lang w:bidi="fa-IR"/>
        </w:rPr>
        <w:t xml:space="preserve"> شده </w:t>
      </w:r>
      <w:r w:rsidR="00D37D8E">
        <w:rPr>
          <w:rFonts w:cs="B Nazanin" w:hint="cs"/>
          <w:sz w:val="24"/>
          <w:szCs w:val="24"/>
          <w:rtl/>
          <w:lang w:bidi="fa-IR"/>
        </w:rPr>
        <w:t>توسط</w:t>
      </w:r>
      <w:r w:rsidR="00244C2E">
        <w:rPr>
          <w:rFonts w:cs="B Nazanin" w:hint="cs"/>
          <w:sz w:val="24"/>
          <w:szCs w:val="24"/>
          <w:rtl/>
          <w:lang w:bidi="fa-IR"/>
        </w:rPr>
        <w:t xml:space="preserve"> </w:t>
      </w:r>
      <w:r w:rsidR="00D4389C">
        <w:rPr>
          <w:rFonts w:cs="B Nazanin" w:hint="cs"/>
          <w:sz w:val="24"/>
          <w:szCs w:val="24"/>
          <w:rtl/>
          <w:lang w:bidi="fa-IR"/>
        </w:rPr>
        <w:t>پزشک</w:t>
      </w:r>
      <w:r w:rsidR="00244C2E">
        <w:rPr>
          <w:rFonts w:cs="B Nazanin" w:hint="cs"/>
          <w:sz w:val="24"/>
          <w:szCs w:val="24"/>
          <w:rtl/>
          <w:lang w:bidi="fa-IR"/>
        </w:rPr>
        <w:t>،</w:t>
      </w:r>
      <w:r w:rsidR="00D4389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3BF4">
        <w:rPr>
          <w:rFonts w:cs="B Nazanin" w:hint="cs"/>
          <w:sz w:val="24"/>
          <w:szCs w:val="24"/>
          <w:rtl/>
          <w:lang w:bidi="fa-IR"/>
        </w:rPr>
        <w:t>نتیجه معاینات نرمال</w:t>
      </w:r>
      <w:proofErr w:type="gramStart"/>
      <w:r w:rsidR="00556C20">
        <w:rPr>
          <w:rFonts w:cs="B Nazanin" w:hint="cs"/>
          <w:sz w:val="24"/>
          <w:szCs w:val="24"/>
          <w:rtl/>
          <w:lang w:bidi="fa-IR"/>
        </w:rPr>
        <w:t>،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 </w:t>
      </w:r>
      <w:r w:rsidR="00556C20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3BF4">
        <w:rPr>
          <w:rFonts w:cs="B Nazanin"/>
          <w:sz w:val="24"/>
          <w:szCs w:val="24"/>
          <w:lang w:bidi="fa-IR"/>
        </w:rPr>
        <w:t>110</w:t>
      </w:r>
      <w:proofErr w:type="gramEnd"/>
      <w:r w:rsidR="00F63BF4">
        <w:rPr>
          <w:rFonts w:cs="B Nazanin"/>
          <w:sz w:val="24"/>
          <w:szCs w:val="24"/>
          <w:lang w:bidi="fa-IR"/>
        </w:rPr>
        <w:t>/90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 </w:t>
      </w:r>
      <w:r w:rsidR="00556C20">
        <w:rPr>
          <w:rFonts w:cs="B Nazanin" w:hint="cs"/>
          <w:sz w:val="24"/>
          <w:szCs w:val="24"/>
          <w:rtl/>
          <w:lang w:bidi="fa-IR"/>
        </w:rPr>
        <w:t>:</w:t>
      </w:r>
      <w:r w:rsidR="00556C20">
        <w:rPr>
          <w:rFonts w:cs="B Nazanin"/>
          <w:sz w:val="24"/>
          <w:szCs w:val="24"/>
          <w:lang w:bidi="fa-IR"/>
        </w:rPr>
        <w:t>BP</w:t>
      </w:r>
      <w:r w:rsidR="00556C20">
        <w:rPr>
          <w:rFonts w:cs="B Nazanin" w:hint="cs"/>
          <w:sz w:val="24"/>
          <w:szCs w:val="24"/>
          <w:rtl/>
          <w:lang w:bidi="fa-IR"/>
        </w:rPr>
        <w:t xml:space="preserve"> 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F63BF4">
        <w:rPr>
          <w:rFonts w:cs="B Nazanin"/>
          <w:sz w:val="24"/>
          <w:szCs w:val="24"/>
          <w:lang w:bidi="fa-IR"/>
        </w:rPr>
        <w:t>P.R:78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 ، </w:t>
      </w:r>
      <w:r w:rsidR="00F63BF4">
        <w:rPr>
          <w:rFonts w:cs="B Nazanin"/>
          <w:sz w:val="24"/>
          <w:szCs w:val="24"/>
          <w:lang w:bidi="fa-IR"/>
        </w:rPr>
        <w:t>R.R:15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F63BF4">
        <w:rPr>
          <w:rFonts w:cs="B Nazanin"/>
          <w:sz w:val="24"/>
          <w:szCs w:val="24"/>
          <w:lang w:bidi="fa-IR"/>
        </w:rPr>
        <w:t>T:37</w:t>
      </w:r>
      <w:r w:rsidR="00F63BF4">
        <w:rPr>
          <w:rFonts w:cs="B Nazanin" w:hint="cs"/>
          <w:sz w:val="24"/>
          <w:szCs w:val="24"/>
          <w:rtl/>
          <w:lang w:bidi="fa-IR"/>
        </w:rPr>
        <w:t xml:space="preserve"> ثبت گردیده است. </w:t>
      </w:r>
    </w:p>
    <w:p w14:paraId="6157E4EC" w14:textId="64A45CA6" w:rsidR="00BD44C8" w:rsidRPr="001465BB" w:rsidRDefault="00B07B43" w:rsidP="000F01ED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DE2F3C">
        <w:rPr>
          <w:rFonts w:cs="B Nazanin" w:hint="cs"/>
          <w:sz w:val="24"/>
          <w:szCs w:val="24"/>
          <w:rtl/>
          <w:lang w:bidi="fa-IR"/>
        </w:rPr>
        <w:t>به طور کلی مادر در طی بارداری</w:t>
      </w:r>
      <w:r w:rsidR="0095454A" w:rsidRPr="00DE2F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9F5CC1" w:rsidRPr="00DE2F3C">
        <w:rPr>
          <w:rFonts w:cs="B Nazanin" w:hint="cs"/>
          <w:sz w:val="24"/>
          <w:szCs w:val="24"/>
          <w:rtl/>
          <w:lang w:bidi="fa-IR"/>
        </w:rPr>
        <w:t>4</w:t>
      </w:r>
      <w:r w:rsidR="00B55D3B" w:rsidRPr="00DE2F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7F0C77" w:rsidRPr="00DE2F3C">
        <w:rPr>
          <w:rFonts w:cs="B Nazanin" w:hint="cs"/>
          <w:sz w:val="24"/>
          <w:szCs w:val="24"/>
          <w:rtl/>
          <w:lang w:bidi="fa-IR"/>
        </w:rPr>
        <w:t>بار توسط پزشک</w:t>
      </w:r>
      <w:r w:rsidR="00F12DD4" w:rsidRPr="00DE2F3C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D02E14" w:rsidRPr="00DE2F3C">
        <w:rPr>
          <w:rFonts w:cs="B Nazanin" w:hint="cs"/>
          <w:sz w:val="24"/>
          <w:szCs w:val="24"/>
          <w:rtl/>
          <w:lang w:bidi="fa-IR"/>
        </w:rPr>
        <w:t xml:space="preserve">6 </w:t>
      </w:r>
      <w:r w:rsidRPr="00DE2F3C">
        <w:rPr>
          <w:rFonts w:cs="B Nazanin" w:hint="cs"/>
          <w:sz w:val="24"/>
          <w:szCs w:val="24"/>
          <w:rtl/>
          <w:lang w:bidi="fa-IR"/>
        </w:rPr>
        <w:t>بار توسط ماما</w:t>
      </w:r>
      <w:r w:rsidR="00FB4B45" w:rsidRPr="00DE2F3C">
        <w:rPr>
          <w:rFonts w:cs="B Nazanin" w:hint="cs"/>
          <w:sz w:val="24"/>
          <w:szCs w:val="24"/>
          <w:rtl/>
          <w:lang w:bidi="fa-IR"/>
        </w:rPr>
        <w:t>ی پایگاه</w:t>
      </w:r>
      <w:r w:rsidRPr="00DE2F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95454A" w:rsidRPr="00DE2F3C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D02E14" w:rsidRPr="00DE2F3C">
        <w:rPr>
          <w:rFonts w:cs="B Nazanin" w:hint="cs"/>
          <w:sz w:val="24"/>
          <w:szCs w:val="24"/>
          <w:rtl/>
          <w:lang w:bidi="fa-IR"/>
        </w:rPr>
        <w:t xml:space="preserve">6 </w:t>
      </w:r>
      <w:r w:rsidR="0095454A" w:rsidRPr="00DE2F3C">
        <w:rPr>
          <w:rFonts w:cs="B Nazanin" w:hint="cs"/>
          <w:sz w:val="24"/>
          <w:szCs w:val="24"/>
          <w:rtl/>
          <w:lang w:bidi="fa-IR"/>
        </w:rPr>
        <w:t xml:space="preserve">بار توسط </w:t>
      </w:r>
      <w:r w:rsidR="000F01ED">
        <w:rPr>
          <w:rFonts w:cs="B Nazanin" w:hint="cs"/>
          <w:sz w:val="24"/>
          <w:szCs w:val="24"/>
          <w:rtl/>
          <w:lang w:bidi="fa-IR"/>
        </w:rPr>
        <w:t>مراقب سلامت</w:t>
      </w:r>
      <w:r w:rsidR="0095454A" w:rsidRPr="00DE2F3C">
        <w:rPr>
          <w:rFonts w:cs="B Nazanin" w:hint="cs"/>
          <w:sz w:val="24"/>
          <w:szCs w:val="24"/>
          <w:rtl/>
          <w:lang w:bidi="fa-IR"/>
        </w:rPr>
        <w:t xml:space="preserve"> مراقبت گردیده</w:t>
      </w:r>
      <w:r w:rsidR="007F0C77" w:rsidRPr="00DE2F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4B45" w:rsidRPr="00DE2F3C">
        <w:rPr>
          <w:rFonts w:cs="B Nazanin" w:hint="cs"/>
          <w:sz w:val="24"/>
          <w:szCs w:val="24"/>
          <w:rtl/>
          <w:lang w:bidi="fa-IR"/>
        </w:rPr>
        <w:t>و</w:t>
      </w:r>
      <w:r w:rsidR="00FD5820" w:rsidRPr="00DE2F3C">
        <w:rPr>
          <w:rFonts w:cs="B Nazanin" w:hint="cs"/>
          <w:sz w:val="24"/>
          <w:szCs w:val="24"/>
          <w:rtl/>
          <w:lang w:bidi="fa-IR"/>
        </w:rPr>
        <w:t xml:space="preserve"> </w:t>
      </w:r>
      <w:r w:rsidR="00BA6F48" w:rsidRPr="00DE2F3C">
        <w:rPr>
          <w:rFonts w:cs="B Nazanin" w:hint="cs"/>
          <w:sz w:val="24"/>
          <w:szCs w:val="24"/>
          <w:rtl/>
          <w:lang w:bidi="fa-IR"/>
        </w:rPr>
        <w:t>همچنین تحت مراقبت متخصص زنان بخش خصوصی نیز بوده</w:t>
      </w:r>
      <w:r w:rsidR="00BA6F48">
        <w:rPr>
          <w:rFonts w:cs="B Nazanin" w:hint="cs"/>
          <w:sz w:val="24"/>
          <w:szCs w:val="24"/>
          <w:rtl/>
          <w:lang w:bidi="fa-IR"/>
        </w:rPr>
        <w:t xml:space="preserve"> است. </w:t>
      </w:r>
      <w:r w:rsidR="00A4782D" w:rsidRPr="001465BB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7E7093DB" w14:textId="79AD8A1A" w:rsidR="00F2280B" w:rsidRPr="0013751F" w:rsidRDefault="00F2280B" w:rsidP="00B07B43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13751F">
        <w:rPr>
          <w:rFonts w:cs="B Titr" w:hint="cs"/>
          <w:b/>
          <w:bCs/>
          <w:rtl/>
        </w:rPr>
        <w:t>سایر مراقبت های مادر به شرح ذیل بوده است:</w:t>
      </w:r>
    </w:p>
    <w:tbl>
      <w:tblPr>
        <w:bidiVisual/>
        <w:tblW w:w="1071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1624"/>
        <w:gridCol w:w="990"/>
        <w:gridCol w:w="900"/>
        <w:gridCol w:w="716"/>
        <w:gridCol w:w="5212"/>
      </w:tblGrid>
      <w:tr w:rsidR="00F2280B" w:rsidRPr="001D5914" w14:paraId="0CEC6479" w14:textId="77777777" w:rsidTr="005A621B">
        <w:trPr>
          <w:jc w:val="center"/>
        </w:trPr>
        <w:tc>
          <w:tcPr>
            <w:tcW w:w="1268" w:type="dxa"/>
            <w:shd w:val="clear" w:color="auto" w:fill="F2F2F2" w:themeFill="background1" w:themeFillShade="F2"/>
            <w:vAlign w:val="center"/>
            <w:hideMark/>
          </w:tcPr>
          <w:p w14:paraId="3FE54772" w14:textId="77777777" w:rsidR="00F2280B" w:rsidRPr="000305C8" w:rsidRDefault="00F2280B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624" w:type="dxa"/>
            <w:shd w:val="clear" w:color="auto" w:fill="F2F2F2" w:themeFill="background1" w:themeFillShade="F2"/>
            <w:vAlign w:val="center"/>
            <w:hideMark/>
          </w:tcPr>
          <w:p w14:paraId="59F2C93D" w14:textId="77777777" w:rsidR="00F2280B" w:rsidRPr="000305C8" w:rsidRDefault="00F2280B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90" w:type="dxa"/>
            <w:shd w:val="clear" w:color="auto" w:fill="F2F2F2" w:themeFill="background1" w:themeFillShade="F2"/>
            <w:vAlign w:val="center"/>
            <w:hideMark/>
          </w:tcPr>
          <w:p w14:paraId="521F076B" w14:textId="77777777" w:rsidR="00F2280B" w:rsidRPr="000305C8" w:rsidRDefault="00F2280B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26E020E6" w14:textId="77777777" w:rsidR="00F2280B" w:rsidRDefault="00F2280B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0B6C810C" w14:textId="07801E7E" w:rsidR="007D3FA3" w:rsidRPr="000305C8" w:rsidRDefault="007D3FA3" w:rsidP="007D3FA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(mmHg)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  <w:hideMark/>
          </w:tcPr>
          <w:p w14:paraId="5C9F4F6C" w14:textId="10A4F4D1" w:rsidR="00F2280B" w:rsidRPr="000305C8" w:rsidRDefault="00F2280B" w:rsidP="009814B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  <w:r w:rsidR="009814B5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(kg)</w:t>
            </w:r>
          </w:p>
        </w:tc>
        <w:tc>
          <w:tcPr>
            <w:tcW w:w="5212" w:type="dxa"/>
            <w:shd w:val="clear" w:color="auto" w:fill="F2F2F2" w:themeFill="background1" w:themeFillShade="F2"/>
            <w:vAlign w:val="center"/>
            <w:hideMark/>
          </w:tcPr>
          <w:p w14:paraId="66B6C690" w14:textId="77777777" w:rsidR="00F2280B" w:rsidRPr="000305C8" w:rsidRDefault="00F2280B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F2280B" w:rsidRPr="001D5914" w14:paraId="55E0E4EA" w14:textId="77777777" w:rsidTr="005A621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63D7277C" w14:textId="2540BD98" w:rsidR="00F2280B" w:rsidRPr="00100266" w:rsidRDefault="00F63BF4" w:rsidP="00F63BF4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8/1</w:t>
            </w:r>
            <w:r w:rsidR="00FC638A" w:rsidRPr="00544093">
              <w:rPr>
                <w:rFonts w:cs="B Nazanin" w:hint="cs"/>
                <w:sz w:val="24"/>
                <w:szCs w:val="24"/>
                <w:rtl/>
                <w:lang w:bidi="fa-IR"/>
              </w:rPr>
              <w:t>/</w:t>
            </w:r>
            <w:r w:rsidR="00FC638A">
              <w:rPr>
                <w:rFonts w:cs="B Nazanin" w:hint="cs"/>
                <w:sz w:val="24"/>
                <w:szCs w:val="24"/>
                <w:rtl/>
                <w:lang w:bidi="fa-IR"/>
              </w:rPr>
              <w:t>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008D496" w14:textId="77777777" w:rsidR="00F63BF4" w:rsidRDefault="00953F4E" w:rsidP="00F63BF4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 w:rsidR="00F63BF4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 w:rsidR="00F63BF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0- </w:t>
            </w:r>
            <w:r w:rsidR="00F63BF4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هفته</w:t>
            </w:r>
          </w:p>
          <w:p w14:paraId="50129C5C" w14:textId="003BD9D1" w:rsidR="00F2280B" w:rsidRPr="00E76498" w:rsidRDefault="00953F4E" w:rsidP="00297DF3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74AB4" w:rsidRPr="00174AB4">
              <w:rPr>
                <w:rFonts w:cs="B Nazanin"/>
                <w:sz w:val="24"/>
                <w:szCs w:val="24"/>
                <w:rtl/>
                <w:lang w:bidi="fa-IR"/>
              </w:rPr>
              <w:t xml:space="preserve">ارزیابی خطر </w:t>
            </w:r>
            <w:r w:rsidR="00E76498" w:rsidRPr="0078591E">
              <w:rPr>
                <w:rFonts w:cs="B Nazanin"/>
                <w:sz w:val="24"/>
                <w:szCs w:val="24"/>
                <w:rtl/>
                <w:lang w:bidi="fa-IR"/>
              </w:rPr>
              <w:t>(</w:t>
            </w:r>
            <w:r w:rsidR="00297DF3">
              <w:rPr>
                <w:rFonts w:cs="B Nazanin" w:hint="cs"/>
                <w:sz w:val="24"/>
                <w:szCs w:val="24"/>
                <w:rtl/>
                <w:lang w:bidi="fa-IR"/>
              </w:rPr>
              <w:t>مراقب سلامت</w:t>
            </w:r>
            <w:r w:rsidR="00E76498" w:rsidRPr="0078591E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0546DE" w14:textId="430CC5D0" w:rsidR="00F2280B" w:rsidRPr="00100266" w:rsidRDefault="00F63BF4" w:rsidP="00F63BF4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4</w:t>
            </w:r>
            <w:r w:rsidR="00F2280B"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67C9D7F" w14:textId="0516BA41" w:rsidR="00F2280B" w:rsidRPr="00BC687B" w:rsidRDefault="00655D81" w:rsidP="00AB310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70</w:t>
            </w:r>
            <w:r w:rsidR="00F2280B"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AB3107"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5B2EBE0" w14:textId="4FC75040" w:rsidR="00F2280B" w:rsidRPr="00BC687B" w:rsidRDefault="00F63BF4" w:rsidP="005C22C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5212" w:type="dxa"/>
            <w:shd w:val="clear" w:color="auto" w:fill="FFFFFF" w:themeFill="background1"/>
          </w:tcPr>
          <w:p w14:paraId="1872E510" w14:textId="099128C6" w:rsidR="00363F7E" w:rsidRDefault="00363F7E" w:rsidP="00F63BF4">
            <w:pPr>
              <w:bidi/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F63BF4">
              <w:rPr>
                <w:rFonts w:cs="B Nazanin"/>
                <w:sz w:val="24"/>
                <w:szCs w:val="24"/>
                <w:lang w:bidi="fa-IR"/>
              </w:rPr>
              <w:t>78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   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="00DB60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R.R: </w:t>
            </w:r>
            <w:r w:rsidR="00F63BF4">
              <w:rPr>
                <w:rFonts w:cs="B Nazanin"/>
                <w:sz w:val="24"/>
                <w:szCs w:val="24"/>
                <w:lang w:bidi="fa-IR"/>
              </w:rPr>
              <w:t>17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</w:t>
            </w:r>
            <w:r w:rsidR="00DB608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T:</w:t>
            </w:r>
            <w:r w:rsidR="00F63BF4">
              <w:rPr>
                <w:rFonts w:cs="B Nazanin"/>
                <w:sz w:val="24"/>
                <w:szCs w:val="24"/>
                <w:lang w:bidi="fa-IR"/>
              </w:rPr>
              <w:t>37</w:t>
            </w:r>
          </w:p>
          <w:p w14:paraId="149C93DB" w14:textId="16DDE319" w:rsidR="00F2280B" w:rsidRPr="00AD25F7" w:rsidRDefault="001C75B9" w:rsidP="00923EE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معمول جهت مادر انجام </w:t>
            </w:r>
            <w:r w:rsidR="00923EE2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AD25F7" w:rsidRPr="00444FA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مکمل ها </w:t>
            </w:r>
            <w:r w:rsidR="00AD25F7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شامل </w:t>
            </w:r>
            <w:r w:rsidR="00F63BF4">
              <w:rPr>
                <w:rFonts w:cs="B Nazanin" w:hint="cs"/>
                <w:sz w:val="24"/>
                <w:szCs w:val="24"/>
                <w:rtl/>
                <w:lang w:bidi="fa-IR"/>
              </w:rPr>
              <w:t>اسیدفولیک و</w:t>
            </w:r>
            <w:r w:rsidR="00AD25F7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ویتامین دی </w:t>
            </w:r>
            <w:r w:rsidR="00BC687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</w:t>
            </w:r>
            <w:r w:rsidR="00F2280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مصرف می کرده</w:t>
            </w:r>
            <w:r w:rsidR="00837AEA" w:rsidRPr="00955C69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37AEA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است.</w:t>
            </w:r>
            <w:r w:rsidR="00BC687B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F763A" w:rsidRPr="00955C69">
              <w:rPr>
                <w:rFonts w:cs="B Nazanin" w:hint="cs"/>
                <w:sz w:val="24"/>
                <w:szCs w:val="24"/>
                <w:rtl/>
                <w:lang w:bidi="fa-IR"/>
              </w:rPr>
              <w:t>در غ</w:t>
            </w:r>
            <w:r w:rsidR="00902F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ربالگری تغذیه مشکل خاصی نداشته </w:t>
            </w:r>
            <w:r w:rsidR="008215A9"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</w:tc>
      </w:tr>
      <w:tr w:rsidR="008D1359" w:rsidRPr="001D5914" w14:paraId="26422CBE" w14:textId="77777777" w:rsidTr="005A621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074FC34F" w14:textId="77777777" w:rsidR="008D1359" w:rsidRDefault="008215A9" w:rsidP="008215A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31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>/1400</w:t>
            </w:r>
          </w:p>
          <w:p w14:paraId="6C941DEA" w14:textId="4B4ED268" w:rsidR="00161D32" w:rsidRPr="00544093" w:rsidRDefault="00161D32" w:rsidP="00161D3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94C99EA" w14:textId="710E0983" w:rsidR="00A01D6A" w:rsidRDefault="008215A9" w:rsidP="008215A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شرح حال اولیه و 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اول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بارداری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="008D135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توسط ماما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B95BE1" w14:textId="625BFC01" w:rsidR="008D1359" w:rsidRDefault="008215A9" w:rsidP="008215A9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9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06B795" w14:textId="5940C55D" w:rsidR="008D1359" w:rsidRPr="00BC687B" w:rsidRDefault="008215A9" w:rsidP="008215A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70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130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0BD97BC" w14:textId="3F12A13A" w:rsidR="008D1359" w:rsidRPr="00BC687B" w:rsidRDefault="008215A9" w:rsidP="008D1359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101</w:t>
            </w:r>
          </w:p>
        </w:tc>
        <w:tc>
          <w:tcPr>
            <w:tcW w:w="5212" w:type="dxa"/>
            <w:shd w:val="clear" w:color="auto" w:fill="FFFFFF" w:themeFill="background1"/>
          </w:tcPr>
          <w:p w14:paraId="450681A0" w14:textId="77777777" w:rsidR="008215A9" w:rsidRDefault="00DB6083" w:rsidP="008215A9">
            <w:pPr>
              <w:bidi/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8215A9">
              <w:rPr>
                <w:rFonts w:cs="B Nazanin"/>
                <w:sz w:val="24"/>
                <w:szCs w:val="24"/>
                <w:lang w:bidi="fa-IR"/>
              </w:rPr>
              <w:t>84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</w:t>
            </w:r>
            <w:r w:rsidR="008215A9">
              <w:rPr>
                <w:rFonts w:cs="B Nazanin"/>
                <w:sz w:val="24"/>
                <w:szCs w:val="24"/>
                <w:lang w:bidi="fa-IR"/>
              </w:rPr>
              <w:t>3</w:t>
            </w:r>
          </w:p>
          <w:p w14:paraId="6472E182" w14:textId="6F3892C7" w:rsidR="008D1359" w:rsidRPr="00285369" w:rsidRDefault="00297DF3" w:rsidP="00520F9A">
            <w:pPr>
              <w:bidi/>
              <w:spacing w:line="240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معمول جهت مادر انجام و </w:t>
            </w:r>
            <w:r w:rsidR="008215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مکمل ها </w:t>
            </w:r>
            <w:r w:rsidR="00AC225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 مصرف می کرده، به دلیل التهاب لثه به دندانپزشک </w:t>
            </w:r>
            <w:r w:rsidR="008215A9">
              <w:rPr>
                <w:rFonts w:cs="B Nazanin" w:hint="cs"/>
                <w:sz w:val="24"/>
                <w:szCs w:val="24"/>
                <w:rtl/>
                <w:lang w:bidi="fa-IR"/>
              </w:rPr>
              <w:t>ارجاع</w:t>
            </w:r>
            <w:r w:rsidR="00992A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شده،</w:t>
            </w:r>
            <w:r w:rsidR="00AC225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توصیه به انجام </w:t>
            </w:r>
            <w:r w:rsidR="00992AA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آزمایشات </w:t>
            </w:r>
            <w:r w:rsidR="00AC225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غربالگری جنین </w:t>
            </w:r>
            <w:r w:rsidR="00992AA9">
              <w:rPr>
                <w:rFonts w:cs="B Nazanin" w:hint="cs"/>
                <w:sz w:val="24"/>
                <w:szCs w:val="24"/>
                <w:rtl/>
                <w:lang w:bidi="fa-IR"/>
              </w:rPr>
              <w:t>شده است</w:t>
            </w:r>
            <w:r w:rsidR="003337C9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3540AC" w:rsidRPr="001D5914" w14:paraId="13BA8518" w14:textId="77777777" w:rsidTr="005A621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4AD21BF6" w14:textId="77777777" w:rsidR="003540AC" w:rsidRDefault="003540AC" w:rsidP="003540AC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25/3/1400</w:t>
            </w:r>
          </w:p>
          <w:p w14:paraId="68F80916" w14:textId="5B9086B5" w:rsidR="003337C9" w:rsidRDefault="003337C9" w:rsidP="00CA1DE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0E8174A6" w14:textId="19031868" w:rsidR="003540AC" w:rsidRPr="009B229B" w:rsidRDefault="003540AC" w:rsidP="00B35BC8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  <w:r w:rsidR="0052625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هفته</w:t>
            </w:r>
            <w:r w:rsidR="0090553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9055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ماما و </w:t>
            </w:r>
            <w:r w:rsidR="00B35BC8">
              <w:rPr>
                <w:rFonts w:cs="B Nazanin" w:hint="cs"/>
                <w:sz w:val="24"/>
                <w:szCs w:val="24"/>
                <w:rtl/>
                <w:lang w:bidi="fa-IR"/>
              </w:rPr>
              <w:t>مراقب سلامت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64CE1D" w14:textId="34556361" w:rsidR="003540AC" w:rsidRDefault="003540AC" w:rsidP="003540AC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17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43DECB" w14:textId="49B9F71D" w:rsidR="003540AC" w:rsidRDefault="003540AC" w:rsidP="003540AC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3C6C452" w14:textId="51DB9977" w:rsidR="005D6955" w:rsidRDefault="003540AC" w:rsidP="005D6955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103</w:t>
            </w:r>
          </w:p>
        </w:tc>
        <w:tc>
          <w:tcPr>
            <w:tcW w:w="5212" w:type="dxa"/>
            <w:shd w:val="clear" w:color="auto" w:fill="FFFFFF" w:themeFill="background1"/>
          </w:tcPr>
          <w:p w14:paraId="068854E6" w14:textId="02FF92EA" w:rsidR="003540AC" w:rsidRDefault="005E3726" w:rsidP="005E3726">
            <w:pPr>
              <w:spacing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3540AC"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  <w:r w:rsidR="003540AC">
              <w:rPr>
                <w:rFonts w:cs="B Nazanin"/>
                <w:sz w:val="24"/>
                <w:szCs w:val="24"/>
                <w:lang w:bidi="fa-IR"/>
              </w:rPr>
              <w:t xml:space="preserve">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3540AC">
              <w:rPr>
                <w:rFonts w:cs="B Nazanin"/>
                <w:sz w:val="24"/>
                <w:szCs w:val="24"/>
                <w:lang w:bidi="fa-IR"/>
              </w:rPr>
              <w:t xml:space="preserve">      </w:t>
            </w:r>
            <w:proofErr w:type="gramStart"/>
            <w:r w:rsidR="003540AC">
              <w:rPr>
                <w:rFonts w:cs="B Nazanin"/>
                <w:sz w:val="24"/>
                <w:szCs w:val="24"/>
                <w:lang w:bidi="fa-IR"/>
              </w:rPr>
              <w:t>FHR:OK</w:t>
            </w:r>
            <w:proofErr w:type="gramEnd"/>
            <w:r w:rsidR="003540AC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540AC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="003540A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  <w:p w14:paraId="2B666EEF" w14:textId="49836A57" w:rsidR="00905532" w:rsidRPr="00285369" w:rsidRDefault="00EB7315" w:rsidP="0052142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 انجام، مکمل ها را مصرف می کرده </w:t>
            </w:r>
            <w:r w:rsidR="00905532"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  <w:r w:rsidR="005D20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شکایت از ادرار بدبو</w:t>
            </w:r>
            <w:r w:rsidR="009055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توسط پزشک مرکز </w:t>
            </w:r>
            <w:r w:rsidR="00905532">
              <w:rPr>
                <w:rFonts w:cs="B Nazanin"/>
                <w:sz w:val="24"/>
                <w:szCs w:val="24"/>
                <w:lang w:bidi="fa-IR"/>
              </w:rPr>
              <w:t>U/A</w:t>
            </w:r>
            <w:r w:rsidR="0090553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درخواست شده است.</w:t>
            </w:r>
            <w:r w:rsidR="005D234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D20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نتیجه آزمایش در پرونده ثبت نگردیده است. </w:t>
            </w:r>
            <w:r w:rsidR="00521423">
              <w:rPr>
                <w:rFonts w:cs="B Nazanin" w:hint="cs"/>
                <w:sz w:val="24"/>
                <w:szCs w:val="24"/>
                <w:rtl/>
                <w:lang w:bidi="fa-IR"/>
              </w:rPr>
              <w:t>غربالگری مرحله دوم جنین کم خطر ثبت شده است.</w:t>
            </w:r>
          </w:p>
        </w:tc>
      </w:tr>
      <w:tr w:rsidR="00666852" w:rsidRPr="001D5914" w14:paraId="2B251C8C" w14:textId="77777777" w:rsidTr="005A621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51249EFC" w14:textId="68A0850D" w:rsidR="00555B34" w:rsidRDefault="00666852" w:rsidP="00AB00F3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16/5/1400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4F411DA" w14:textId="17D16664" w:rsidR="00666852" w:rsidRDefault="00E53007" w:rsidP="000441C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0-</w:t>
            </w:r>
            <w:r w:rsidR="005B40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  <w:r w:rsidR="005B40E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هفته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A463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5953C5">
              <w:rPr>
                <w:rFonts w:cs="B Nazanin" w:hint="cs"/>
                <w:sz w:val="24"/>
                <w:szCs w:val="24"/>
                <w:rtl/>
                <w:lang w:bidi="fa-IR"/>
              </w:rPr>
              <w:t>مراقب سلامت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5D85AE" w14:textId="35E2C2BC" w:rsidR="00666852" w:rsidRDefault="00666852" w:rsidP="00666852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25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DE2180" w14:textId="47AD174D" w:rsidR="00666852" w:rsidRDefault="00666852" w:rsidP="0066685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CB81BAA" w14:textId="6B9E5993" w:rsidR="00666852" w:rsidRDefault="00666852" w:rsidP="0066685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104</w:t>
            </w:r>
          </w:p>
        </w:tc>
        <w:tc>
          <w:tcPr>
            <w:tcW w:w="5212" w:type="dxa"/>
            <w:shd w:val="clear" w:color="auto" w:fill="FFFFFF" w:themeFill="background1"/>
          </w:tcPr>
          <w:p w14:paraId="20DA6B6D" w14:textId="23E1D9BE" w:rsidR="00666852" w:rsidRDefault="00316073" w:rsidP="001101C7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</w:t>
            </w:r>
            <w:r w:rsidR="00666852"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88</w:t>
            </w:r>
            <w:r w:rsidR="00666852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666852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66852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="00666852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66685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668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66685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668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66852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</w:p>
          <w:p w14:paraId="04B8D889" w14:textId="1EBDC26E" w:rsidR="00666852" w:rsidRDefault="00666852" w:rsidP="00666852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F.H:25w                             </w:t>
            </w:r>
            <w:proofErr w:type="gramStart"/>
            <w:r>
              <w:rPr>
                <w:rFonts w:cs="B Mitra"/>
                <w:sz w:val="24"/>
                <w:szCs w:val="24"/>
                <w:lang w:bidi="fa-IR"/>
              </w:rPr>
              <w:t>F.H.R:OK</w:t>
            </w:r>
            <w:proofErr w:type="gramEnd"/>
            <w:r>
              <w:rPr>
                <w:rFonts w:cs="B Mitra"/>
                <w:sz w:val="24"/>
                <w:szCs w:val="24"/>
                <w:lang w:bidi="fa-IR"/>
              </w:rPr>
              <w:t xml:space="preserve">                </w:t>
            </w:r>
          </w:p>
          <w:p w14:paraId="3E0A45D0" w14:textId="4B8B785B" w:rsidR="00666852" w:rsidRPr="006C4352" w:rsidRDefault="00424A11" w:rsidP="006C4352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مصرف </w:t>
            </w:r>
            <w:r>
              <w:rPr>
                <w:rFonts w:cs="B Mitra"/>
                <w:sz w:val="24"/>
                <w:szCs w:val="24"/>
                <w:lang w:bidi="fa-IR"/>
              </w:rPr>
              <w:t>A.S.A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پرونده ثبت شده، </w:t>
            </w:r>
            <w:r w:rsidR="00666852">
              <w:rPr>
                <w:rFonts w:cs="B Mitra" w:hint="cs"/>
                <w:sz w:val="24"/>
                <w:szCs w:val="24"/>
                <w:rtl/>
                <w:lang w:bidi="fa-IR"/>
              </w:rPr>
              <w:t>نتیجه غربالگری کووید انجام شده توسط ماما، در تاریخ 12/5/1400 فاقد مشکل ثبت شده است.</w:t>
            </w:r>
          </w:p>
        </w:tc>
      </w:tr>
      <w:tr w:rsidR="00A4635E" w:rsidRPr="001D5914" w14:paraId="46F36FCB" w14:textId="77777777" w:rsidTr="005A621B">
        <w:trPr>
          <w:trHeight w:val="3053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4AAA6734" w14:textId="3DA675A6" w:rsidR="00A4635E" w:rsidRDefault="00A4635E" w:rsidP="00A4635E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26/5/1400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64620D1" w14:textId="73454908" w:rsidR="00A4635E" w:rsidRDefault="00A4635E" w:rsidP="00A4635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هفته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توسط ماما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65AD1E" w14:textId="01A03DA0" w:rsidR="00A4635E" w:rsidRDefault="00A4635E" w:rsidP="00A4635E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AF44C6" w14:textId="0EFC84E8" w:rsidR="00A4635E" w:rsidRDefault="00A4635E" w:rsidP="00A4635E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CD2721E" w14:textId="77777777" w:rsidR="00A4635E" w:rsidRDefault="005A621B" w:rsidP="005A621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84.5</w:t>
            </w:r>
          </w:p>
          <w:p w14:paraId="5CEE107B" w14:textId="5D19178B" w:rsidR="005A621B" w:rsidRDefault="005A621B" w:rsidP="005A621B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(اشتباه ثبتی)</w:t>
            </w:r>
          </w:p>
        </w:tc>
        <w:tc>
          <w:tcPr>
            <w:tcW w:w="5212" w:type="dxa"/>
            <w:shd w:val="clear" w:color="auto" w:fill="FFFFFF" w:themeFill="background1"/>
          </w:tcPr>
          <w:p w14:paraId="5D7C184E" w14:textId="1E2846D7" w:rsidR="00A4635E" w:rsidRDefault="001101C7" w:rsidP="001101C7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4635E"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A4635E">
              <w:rPr>
                <w:rFonts w:cs="B Nazanin"/>
                <w:sz w:val="24"/>
                <w:szCs w:val="24"/>
                <w:lang w:bidi="fa-IR"/>
              </w:rPr>
              <w:t>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A4635E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A4635E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4635E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A463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A4635E"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 w:rsidR="00A4635E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16E61ACE" w14:textId="0CF056E3" w:rsidR="00A4635E" w:rsidRPr="001101C7" w:rsidRDefault="00A4635E" w:rsidP="00A4635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1101C7">
              <w:rPr>
                <w:rFonts w:cs="B Nazanin"/>
                <w:sz w:val="24"/>
                <w:szCs w:val="24"/>
                <w:lang w:bidi="fa-IR"/>
              </w:rPr>
              <w:t xml:space="preserve">F.H:27w                             </w:t>
            </w:r>
            <w:proofErr w:type="gramStart"/>
            <w:r w:rsidRPr="001101C7">
              <w:rPr>
                <w:rFonts w:cs="B Nazanin"/>
                <w:sz w:val="24"/>
                <w:szCs w:val="24"/>
                <w:lang w:bidi="fa-IR"/>
              </w:rPr>
              <w:t>F.H.R:OK</w:t>
            </w:r>
            <w:proofErr w:type="gramEnd"/>
            <w:r w:rsidRPr="001101C7">
              <w:rPr>
                <w:rFonts w:cs="B Nazanin"/>
                <w:sz w:val="24"/>
                <w:szCs w:val="24"/>
                <w:lang w:bidi="fa-IR"/>
              </w:rPr>
              <w:t xml:space="preserve">                </w:t>
            </w:r>
          </w:p>
          <w:p w14:paraId="046D9582" w14:textId="3E836287" w:rsidR="000B3066" w:rsidRDefault="00435C09" w:rsidP="00F9132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سابقه حساسیت داشته و توسط متخصص زنان بخش خصوصی به متخصص قلب ارجاع شده است. </w:t>
            </w:r>
            <w:r w:rsidR="000B3066">
              <w:rPr>
                <w:rFonts w:cs="B Nazanin" w:hint="cs"/>
                <w:sz w:val="24"/>
                <w:szCs w:val="24"/>
                <w:rtl/>
                <w:lang w:bidi="fa-IR"/>
              </w:rPr>
              <w:t>توسط متخصص قلب اکو شده، نتیجه نرمال بوده است.</w:t>
            </w:r>
            <w:r w:rsidR="00AB310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B306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521423">
              <w:rPr>
                <w:rFonts w:cs="B Nazanin" w:hint="cs"/>
                <w:sz w:val="24"/>
                <w:szCs w:val="24"/>
                <w:rtl/>
                <w:lang w:bidi="fa-IR"/>
              </w:rPr>
              <w:t>متخصص ریه ویزیت ش</w:t>
            </w:r>
            <w:r w:rsidR="000B3066">
              <w:rPr>
                <w:rFonts w:cs="B Nazanin" w:hint="cs"/>
                <w:sz w:val="24"/>
                <w:szCs w:val="24"/>
                <w:rtl/>
                <w:lang w:bidi="fa-IR"/>
              </w:rPr>
              <w:t>ده، طبق نظر ایشان آسم بارداری و آلرژی داشته، اسپری سالبوتامول تجویز شده و توصیه شده در صورت عدم بهبودی، جهت انجام اسپیرومتری مراجعه نماید.</w:t>
            </w:r>
            <w:r w:rsidR="00AB310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آزمایشات زیر در پرونده ثبت گردیده است:</w:t>
            </w:r>
          </w:p>
          <w:p w14:paraId="58133AC9" w14:textId="1004FF13" w:rsidR="00690BA6" w:rsidRDefault="00690BA6" w:rsidP="00690BA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SGOT:4.8                                                SGPT:23              </w:t>
            </w:r>
          </w:p>
          <w:p w14:paraId="2ABA2710" w14:textId="3D6E5A09" w:rsidR="00690BA6" w:rsidRDefault="00690BA6" w:rsidP="00690BA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proofErr w:type="gramStart"/>
            <w:r>
              <w:rPr>
                <w:rFonts w:cs="B Nazanin"/>
                <w:sz w:val="24"/>
                <w:szCs w:val="24"/>
                <w:lang w:bidi="fa-IR"/>
              </w:rPr>
              <w:t>AL.Phos</w:t>
            </w:r>
            <w:proofErr w:type="gramEnd"/>
            <w:r>
              <w:rPr>
                <w:rFonts w:cs="B Nazanin"/>
                <w:sz w:val="24"/>
                <w:szCs w:val="24"/>
                <w:lang w:bidi="fa-IR"/>
              </w:rPr>
              <w:t>:150                                     serum uric acid:4.8</w:t>
            </w:r>
          </w:p>
          <w:p w14:paraId="33FB337F" w14:textId="41DF1969" w:rsidR="0029673E" w:rsidRPr="00285369" w:rsidRDefault="0029673E" w:rsidP="00AB72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دریافت واکسن کووید مشاوره شد</w:t>
            </w:r>
            <w:r w:rsidR="00A221FA">
              <w:rPr>
                <w:rFonts w:cs="B Nazanin" w:hint="cs"/>
                <w:sz w:val="24"/>
                <w:szCs w:val="24"/>
                <w:rtl/>
                <w:lang w:bidi="fa-IR"/>
              </w:rPr>
              <w:t>ه 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2A2F7A" w:rsidRPr="001D5914" w14:paraId="2B58A097" w14:textId="77777777" w:rsidTr="00AB3107">
        <w:trPr>
          <w:trHeight w:val="533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5F7DAA4C" w14:textId="7C263947" w:rsidR="002A2F7A" w:rsidRDefault="002A2F7A" w:rsidP="002A2F7A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10/6/1400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2FB170C" w14:textId="5FCEDDCD" w:rsidR="002A2F7A" w:rsidRDefault="002A2F7A" w:rsidP="002A2F7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غربالگری کووید توسط ماما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B027B7" w14:textId="03C58CB7" w:rsidR="002A2F7A" w:rsidRDefault="002A2F7A" w:rsidP="002A2F7A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29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71F050CC" w14:textId="0A95CC52" w:rsidR="002A2F7A" w:rsidRDefault="002A2F7A" w:rsidP="002A2F7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نتیجه غربالگری فاقد مشکل ثبت شده است.</w:t>
            </w:r>
          </w:p>
        </w:tc>
      </w:tr>
      <w:tr w:rsidR="002A2F7A" w:rsidRPr="001D5914" w14:paraId="6076351D" w14:textId="77777777" w:rsidTr="00AB3107">
        <w:trPr>
          <w:trHeight w:val="533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13D47D41" w14:textId="73A5260C" w:rsidR="002A2F7A" w:rsidRDefault="002A2F7A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16/6/1400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9D5EE2B" w14:textId="21B1A128" w:rsidR="002A2F7A" w:rsidRPr="0078591E" w:rsidRDefault="002A2F7A" w:rsidP="002A2F7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تشخیص و درمان کووید (پزشک)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1ED35D" w14:textId="36804CAE" w:rsidR="002A2F7A" w:rsidRDefault="002A2F7A" w:rsidP="002A2F7A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29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696EF33C" w14:textId="3C82513B" w:rsidR="00DC0854" w:rsidRPr="00285369" w:rsidRDefault="002A2F7A" w:rsidP="00356BA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با گلودرد و علایم غیر معمول کووید به پزشک مرکز مراجعه نموده است.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 شده، </w:t>
            </w:r>
            <w:r w:rsidR="00356BAE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تست </w:t>
            </w:r>
            <w:r>
              <w:rPr>
                <w:rFonts w:cs="B Nazanin"/>
                <w:sz w:val="24"/>
                <w:szCs w:val="24"/>
                <w:lang w:bidi="fa-IR"/>
              </w:rPr>
              <w:t>PCR</w:t>
            </w:r>
            <w:r w:rsidR="00356B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شده است. </w:t>
            </w:r>
          </w:p>
        </w:tc>
      </w:tr>
      <w:tr w:rsidR="002A2F7A" w:rsidRPr="001D5914" w14:paraId="34A0B496" w14:textId="77777777" w:rsidTr="00AB3107">
        <w:trPr>
          <w:trHeight w:val="51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0F9ECA00" w14:textId="0D288418" w:rsidR="002A2F7A" w:rsidRDefault="002A2F7A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17/6/1400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59B8206A" w14:textId="067DE7AF" w:rsidR="002A2F7A" w:rsidRDefault="002A2F7A" w:rsidP="002A2F7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ویزیت پزشک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C0681D" w14:textId="7E217D68" w:rsidR="002A2F7A" w:rsidRDefault="002A2F7A" w:rsidP="002A2F7A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30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7B66DFB2" w14:textId="2959840A" w:rsidR="00FD1DC4" w:rsidRDefault="002A2F7A" w:rsidP="00584A8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مادر</w:t>
            </w:r>
            <w:r w:rsidR="00584A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مجددا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84A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پزشک مرکز منتخب مراجعه نموده است.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همچنان گلودرد داشته، به داشتن </w:t>
            </w:r>
            <w:r w:rsidRPr="00356BAE">
              <w:rPr>
                <w:rFonts w:cs="B Nazanin" w:hint="cs"/>
                <w:sz w:val="24"/>
                <w:szCs w:val="24"/>
                <w:rtl/>
                <w:lang w:bidi="fa-IR"/>
              </w:rPr>
              <w:t>علایم غیرمعمول</w:t>
            </w:r>
            <w:r w:rsidR="00356BA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کووید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اشاره </w:t>
            </w:r>
            <w:r w:rsidR="00584A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نموده، </w:t>
            </w:r>
            <w:r w:rsidR="00FA3E63">
              <w:rPr>
                <w:rFonts w:cs="B Nazanin" w:hint="cs"/>
                <w:sz w:val="24"/>
                <w:szCs w:val="24"/>
                <w:rtl/>
                <w:lang w:bidi="fa-IR"/>
              </w:rPr>
              <w:t>نتیجه تست در این تاریخ منفی اعلام شده است.</w:t>
            </w:r>
          </w:p>
        </w:tc>
      </w:tr>
      <w:tr w:rsidR="00FD1DC4" w:rsidRPr="001D5914" w14:paraId="4BDB9AA9" w14:textId="77777777" w:rsidTr="002B10B4">
        <w:trPr>
          <w:trHeight w:val="425"/>
          <w:jc w:val="center"/>
        </w:trPr>
        <w:tc>
          <w:tcPr>
            <w:tcW w:w="10710" w:type="dxa"/>
            <w:gridSpan w:val="6"/>
            <w:shd w:val="clear" w:color="auto" w:fill="auto"/>
            <w:vAlign w:val="center"/>
          </w:tcPr>
          <w:p w14:paraId="67F20CA2" w14:textId="601B2F13" w:rsidR="00FD1DC4" w:rsidRDefault="00FD1DC4" w:rsidP="005563C6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 گیری بیمار س</w:t>
            </w:r>
            <w:r w:rsidR="005563C6">
              <w:rPr>
                <w:rFonts w:cs="B Nazanin" w:hint="cs"/>
                <w:sz w:val="24"/>
                <w:szCs w:val="24"/>
                <w:rtl/>
                <w:lang w:bidi="fa-IR"/>
              </w:rPr>
              <w:t>رپایی در تاریخ های 18، 21، 22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654B2B">
              <w:rPr>
                <w:rFonts w:cs="B Nazanin" w:hint="cs"/>
                <w:sz w:val="24"/>
                <w:szCs w:val="24"/>
                <w:rtl/>
                <w:lang w:bidi="fa-IR"/>
              </w:rPr>
              <w:t>و 30/6/1400 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نجام شده، مادر فاقد علامت و در حال </w:t>
            </w:r>
            <w:r w:rsidR="005563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مصرف دارو بوده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</w:tc>
      </w:tr>
      <w:tr w:rsidR="00C628B7" w:rsidRPr="001D5914" w14:paraId="3DC1D3A8" w14:textId="77777777" w:rsidTr="005A621B">
        <w:trPr>
          <w:trHeight w:val="1973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2B335654" w14:textId="4D725547" w:rsidR="00C628B7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7/7/1400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6B83AE5A" w14:textId="27ACFA71" w:rsidR="00C628B7" w:rsidRPr="0078591E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31 </w:t>
            </w:r>
            <w:r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>هفته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586D49">
              <w:rPr>
                <w:rFonts w:cs="B Nazanin" w:hint="cs"/>
                <w:sz w:val="24"/>
                <w:szCs w:val="24"/>
                <w:rtl/>
                <w:lang w:bidi="fa-IR"/>
              </w:rPr>
              <w:t>مراقب سلامت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4AABB" w14:textId="2222F3C2" w:rsidR="00C628B7" w:rsidRDefault="00C628B7" w:rsidP="00C628B7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33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4D6A179" w14:textId="3F1D574D" w:rsidR="00C628B7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1098A47" w14:textId="24C0CA6E" w:rsidR="00FE4B9A" w:rsidRDefault="00FE4B9A" w:rsidP="00FE4B9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85</w:t>
            </w:r>
          </w:p>
          <w:p w14:paraId="48FD7B1E" w14:textId="160AB032" w:rsidR="00C628B7" w:rsidRPr="0075683F" w:rsidRDefault="00FE4B9A" w:rsidP="00FE4B9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(اشتباه ثبتی)</w:t>
            </w:r>
          </w:p>
        </w:tc>
        <w:tc>
          <w:tcPr>
            <w:tcW w:w="5212" w:type="dxa"/>
            <w:shd w:val="clear" w:color="auto" w:fill="FFFFFF" w:themeFill="background1"/>
          </w:tcPr>
          <w:p w14:paraId="2101A327" w14:textId="6812D976" w:rsidR="00C628B7" w:rsidRDefault="00AB3107" w:rsidP="00AB3107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36.5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</w:t>
            </w:r>
            <w:r w:rsidR="00C628B7"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>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C628B7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</w:p>
          <w:p w14:paraId="37A2F50D" w14:textId="0DB9CE28" w:rsidR="00C628B7" w:rsidRDefault="00C628B7" w:rsidP="00C628B7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F.H:35w                             </w:t>
            </w:r>
            <w:proofErr w:type="gramStart"/>
            <w:r>
              <w:rPr>
                <w:rFonts w:cs="B Mitra"/>
                <w:sz w:val="24"/>
                <w:szCs w:val="24"/>
                <w:lang w:bidi="fa-IR"/>
              </w:rPr>
              <w:t>F.H.R:OK</w:t>
            </w:r>
            <w:proofErr w:type="gramEnd"/>
            <w:r>
              <w:rPr>
                <w:rFonts w:cs="B Mitra"/>
                <w:sz w:val="24"/>
                <w:szCs w:val="24"/>
                <w:lang w:bidi="fa-IR"/>
              </w:rPr>
              <w:t xml:space="preserve">                </w:t>
            </w:r>
          </w:p>
          <w:p w14:paraId="3F6917C6" w14:textId="770C67C9" w:rsidR="00C628B7" w:rsidRPr="00285369" w:rsidRDefault="007021FF" w:rsidP="004B1CB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دنبال پی گیری ماما، در این تاریخ مادر جهت دریافت مراقبت ها مراجعه نموده،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مکمل ها را مصرف می کرده،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علایم بیماری کووید بررسی شده، مشکلی نداشته، توصیه به تزریق واکسن کووید در بارداری شده است. </w:t>
            </w:r>
          </w:p>
        </w:tc>
      </w:tr>
      <w:tr w:rsidR="00C628B7" w:rsidRPr="001D5914" w14:paraId="135085A8" w14:textId="77777777" w:rsidTr="005A621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3F56F0F7" w14:textId="65D2CB11" w:rsidR="00C628B7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20/7/1400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5671464" w14:textId="6CE9E366" w:rsidR="00C628B7" w:rsidRPr="0078591E" w:rsidRDefault="00FE129A" w:rsidP="00FE129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غربالگری کاردیومیوپاتی و </w:t>
            </w:r>
            <w:r w:rsidR="00C628B7"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  <w:r w:rsidR="00C628B7"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بارداری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  <w:r w:rsidR="00C628B7"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35 </w:t>
            </w:r>
            <w:r w:rsidR="00C628B7" w:rsidRPr="0078591E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هفته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توسط </w:t>
            </w:r>
            <w:r w:rsidR="00586D49">
              <w:rPr>
                <w:rFonts w:cs="B Nazanin" w:hint="cs"/>
                <w:sz w:val="24"/>
                <w:szCs w:val="24"/>
                <w:rtl/>
                <w:lang w:bidi="fa-IR"/>
              </w:rPr>
              <w:t>مراقب سلامت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ماما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85FFF1" w14:textId="52F6185E" w:rsidR="00C628B7" w:rsidRDefault="00C628B7" w:rsidP="00C628B7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34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B8A28E" w14:textId="120C292E" w:rsidR="00C628B7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60</w:t>
            </w:r>
            <w:r w:rsidRPr="00BC687B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74111E8" w14:textId="5128A67A" w:rsidR="00C628B7" w:rsidRDefault="00C628B7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108</w:t>
            </w:r>
          </w:p>
        </w:tc>
        <w:tc>
          <w:tcPr>
            <w:tcW w:w="5212" w:type="dxa"/>
            <w:shd w:val="clear" w:color="auto" w:fill="FFFFFF" w:themeFill="background1"/>
          </w:tcPr>
          <w:p w14:paraId="198B9CB1" w14:textId="35C7DA0E" w:rsidR="00C628B7" w:rsidRDefault="00C86A65" w:rsidP="00C86A6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>
              <w:rPr>
                <w:rFonts w:cs="B Nazanin"/>
                <w:sz w:val="24"/>
                <w:szCs w:val="24"/>
                <w:lang w:bidi="fa-IR"/>
              </w:rPr>
              <w:t>36.5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</w:t>
            </w:r>
            <w:r w:rsidRPr="00285369">
              <w:rPr>
                <w:rFonts w:cs="B Nazanin"/>
                <w:sz w:val="24"/>
                <w:szCs w:val="24"/>
                <w:lang w:bidi="fa-IR"/>
              </w:rPr>
              <w:t>R.R: 18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</w:t>
            </w:r>
            <w:r w:rsidR="00C628B7" w:rsidRPr="00285369">
              <w:rPr>
                <w:rFonts w:cs="B Nazanin"/>
                <w:sz w:val="24"/>
                <w:szCs w:val="24"/>
                <w:lang w:bidi="fa-IR"/>
              </w:rPr>
              <w:t>P.R: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>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C628B7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  </w:t>
            </w:r>
            <w:r w:rsidR="00C628B7" w:rsidRPr="0028536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C628B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C62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  <w:p w14:paraId="6EEE65E7" w14:textId="3FD46892" w:rsidR="00443EBC" w:rsidRPr="00AB3107" w:rsidRDefault="00C628B7" w:rsidP="00AB3107">
            <w:pPr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F.H:35w                             </w:t>
            </w:r>
            <w:proofErr w:type="gramStart"/>
            <w:r>
              <w:rPr>
                <w:rFonts w:cs="B Mitra"/>
                <w:sz w:val="24"/>
                <w:szCs w:val="24"/>
                <w:lang w:bidi="fa-IR"/>
              </w:rPr>
              <w:t>F.H.R:OK</w:t>
            </w:r>
            <w:proofErr w:type="gramEnd"/>
            <w:r>
              <w:rPr>
                <w:rFonts w:cs="B Mitra"/>
                <w:sz w:val="24"/>
                <w:szCs w:val="24"/>
                <w:lang w:bidi="fa-IR"/>
              </w:rPr>
              <w:t xml:space="preserve">                </w:t>
            </w:r>
          </w:p>
          <w:p w14:paraId="39DE9C93" w14:textId="77777777" w:rsidR="00862C16" w:rsidRDefault="00862C16" w:rsidP="00443EBC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658AF7A" w14:textId="03B4604A" w:rsidR="004661DF" w:rsidRPr="00285369" w:rsidRDefault="004661DF" w:rsidP="00862C1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نتیجه غربالگری کاردیومیوپاتی، فاقد مشکل در پرونده ثبت شده است. مجددا مادر جهت دریافت واکسن کووید مشاوره شده است.</w:t>
            </w:r>
          </w:p>
        </w:tc>
      </w:tr>
      <w:tr w:rsidR="003407C6" w:rsidRPr="001D5914" w14:paraId="06007425" w14:textId="77777777" w:rsidTr="00C54AAB">
        <w:trPr>
          <w:trHeight w:val="885"/>
          <w:jc w:val="center"/>
        </w:trPr>
        <w:tc>
          <w:tcPr>
            <w:tcW w:w="1268" w:type="dxa"/>
            <w:shd w:val="clear" w:color="auto" w:fill="auto"/>
            <w:vAlign w:val="center"/>
          </w:tcPr>
          <w:p w14:paraId="41992D5B" w14:textId="23DE1146" w:rsidR="003407C6" w:rsidRDefault="003407C6" w:rsidP="004661DF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1/8/1400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C6DDCF1" w14:textId="53849E5E" w:rsidR="003407C6" w:rsidRPr="0078591E" w:rsidRDefault="003407C6" w:rsidP="00C628B7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تشخیص و درمان کووید (پزشک)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1DE13" w14:textId="75F356F8" w:rsidR="003407C6" w:rsidRDefault="003407C6" w:rsidP="003407C6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36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w,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3</w:t>
            </w:r>
            <w:r w:rsidRPr="00100266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6828" w:type="dxa"/>
            <w:gridSpan w:val="3"/>
            <w:shd w:val="clear" w:color="auto" w:fill="auto"/>
            <w:vAlign w:val="center"/>
          </w:tcPr>
          <w:p w14:paraId="45DE8E28" w14:textId="439983F2" w:rsidR="003407C6" w:rsidRPr="00285369" w:rsidRDefault="00277501" w:rsidP="00BC252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مادر با گلودرد، لرز</w:t>
            </w:r>
            <w:r w:rsidR="00340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سرفه خشک به پزشک مرکز منتخب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کووید</w:t>
            </w:r>
            <w:r w:rsidR="00340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مراجعه کرده، </w:t>
            </w:r>
            <w:r w:rsidR="003407C6" w:rsidRPr="00285369">
              <w:rPr>
                <w:rFonts w:cs="B Nazanin"/>
                <w:sz w:val="24"/>
                <w:szCs w:val="24"/>
                <w:lang w:bidi="fa-IR"/>
              </w:rPr>
              <w:t xml:space="preserve">T: </w:t>
            </w:r>
            <w:r w:rsidR="003407C6">
              <w:rPr>
                <w:rFonts w:cs="B Nazanin"/>
                <w:sz w:val="24"/>
                <w:szCs w:val="24"/>
                <w:lang w:bidi="fa-IR"/>
              </w:rPr>
              <w:t>36.5</w:t>
            </w:r>
            <w:r w:rsidR="00340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="003407C6">
              <w:rPr>
                <w:rFonts w:cs="B Nazanin"/>
                <w:sz w:val="24"/>
                <w:szCs w:val="24"/>
                <w:lang w:bidi="fa-IR"/>
              </w:rPr>
              <w:t>SPO2:97</w:t>
            </w:r>
            <w:r w:rsidR="005165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 شده</w:t>
            </w:r>
            <w:r w:rsidR="00340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تست </w:t>
            </w:r>
            <w:r w:rsidR="003407C6">
              <w:rPr>
                <w:rFonts w:cs="B Nazanin"/>
                <w:sz w:val="24"/>
                <w:szCs w:val="24"/>
                <w:lang w:bidi="fa-IR"/>
              </w:rPr>
              <w:t>PCR</w:t>
            </w:r>
            <w:r w:rsidR="003407C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1652E">
              <w:rPr>
                <w:rFonts w:cs="B Nazanin" w:hint="cs"/>
                <w:sz w:val="24"/>
                <w:szCs w:val="24"/>
                <w:rtl/>
                <w:lang w:bidi="fa-IR"/>
              </w:rPr>
              <w:t>انجام شده که نتیجه آن مثبت بوده است. بنا به ثبت پزشک مرکز منتخب، مادر</w:t>
            </w:r>
            <w:r w:rsidR="00E375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توسط متخصص داخلی ویزیت و تحت کنترل متخصص زنان نیز می باشد. </w:t>
            </w:r>
            <w:r w:rsidR="00976F0F">
              <w:rPr>
                <w:rFonts w:cs="B Nazanin" w:hint="cs"/>
                <w:sz w:val="24"/>
                <w:szCs w:val="24"/>
                <w:rtl/>
                <w:lang w:bidi="fa-IR"/>
              </w:rPr>
              <w:t>نتیجه تست در تاریخ</w:t>
            </w:r>
            <w:r w:rsidR="0051652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جمعه</w:t>
            </w:r>
            <w:r w:rsidR="002005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2/8/1400 </w:t>
            </w:r>
            <w:r w:rsidR="00DE5C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خانواده پیامک شده که صبح روز شنبه مادر با جواب تست به بیمارستان </w:t>
            </w:r>
            <w:r w:rsidR="00BC2523">
              <w:rPr>
                <w:rFonts w:cs="B Nazanin"/>
                <w:sz w:val="24"/>
                <w:szCs w:val="24"/>
                <w:lang w:bidi="fa-IR"/>
              </w:rPr>
              <w:t>A</w:t>
            </w:r>
            <w:r w:rsidR="00DE5C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مراجعه نموده است.</w:t>
            </w:r>
          </w:p>
        </w:tc>
      </w:tr>
      <w:tr w:rsidR="00690BA6" w:rsidRPr="001D5914" w14:paraId="3812AEFE" w14:textId="77777777" w:rsidTr="005C22CF">
        <w:trPr>
          <w:trHeight w:val="885"/>
          <w:jc w:val="center"/>
        </w:trPr>
        <w:tc>
          <w:tcPr>
            <w:tcW w:w="10710" w:type="dxa"/>
            <w:gridSpan w:val="6"/>
            <w:shd w:val="clear" w:color="auto" w:fill="auto"/>
            <w:vAlign w:val="center"/>
          </w:tcPr>
          <w:p w14:paraId="6EF62CB6" w14:textId="773A6873" w:rsidR="00FA0656" w:rsidRDefault="00690BA6" w:rsidP="00DE5C01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</w:t>
            </w:r>
            <w:r w:rsidR="00FA065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گیری مادر مبتلا در تاریخ های 3 و 4/8/1400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انجام شده</w:t>
            </w:r>
            <w:r w:rsidR="00DE5C01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منزل قرنطینه و در حال مصرف دارو بوده است.</w:t>
            </w:r>
            <w:r w:rsidR="00A640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7A9985B4" w14:textId="1571654B" w:rsidR="00690BA6" w:rsidRPr="006470C0" w:rsidRDefault="006470C0" w:rsidP="006470C0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تاریخ 6/8/1400 </w:t>
            </w:r>
            <w:r w:rsidR="00304C6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مجددا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 گیری شده، مادر از روز قبل در بیمارستان بستری بوده است.</w:t>
            </w:r>
          </w:p>
          <w:p w14:paraId="18A0A6C6" w14:textId="6E484947" w:rsidR="004C2112" w:rsidRDefault="00690BA6" w:rsidP="008F2A8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>در تاریخ 15/8/1400 توسط پزشک مرکز منتخب</w:t>
            </w:r>
            <w:r w:rsidR="004C2830"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058F2"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پرونده مادر </w:t>
            </w:r>
            <w:r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>ویزیت</w:t>
            </w:r>
            <w:r w:rsidR="00D058F2"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ثبت</w:t>
            </w:r>
            <w:r w:rsidRPr="006470C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 است. </w:t>
            </w:r>
          </w:p>
          <w:p w14:paraId="13BC40E8" w14:textId="45ACFE32" w:rsidR="00690BA6" w:rsidRPr="00285369" w:rsidRDefault="00690BA6" w:rsidP="004C211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 پی گیری تاریخ 18/8/1400 مادر زایمان کرده، با تنفس مشکل در </w:t>
            </w:r>
            <w:r>
              <w:rPr>
                <w:rFonts w:cs="B Nazanin"/>
                <w:sz w:val="24"/>
                <w:szCs w:val="24"/>
                <w:lang w:bidi="fa-IR"/>
              </w:rPr>
              <w:t>ICU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بیمارستان بستری بوده است.</w:t>
            </w:r>
          </w:p>
        </w:tc>
      </w:tr>
    </w:tbl>
    <w:p w14:paraId="3307F4E9" w14:textId="5736DAAD" w:rsidR="00F2280B" w:rsidRDefault="00F2280B" w:rsidP="0075667D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>شرح سونوگرافی های انجام شده در زمان باردار</w:t>
      </w:r>
      <w:r w:rsidR="009304AD">
        <w:rPr>
          <w:rFonts w:cs="B Titr" w:hint="cs"/>
          <w:b/>
          <w:bCs/>
          <w:sz w:val="20"/>
          <w:szCs w:val="20"/>
          <w:rtl/>
          <w:lang w:bidi="fa-IR"/>
        </w:rPr>
        <w:t>ی</w:t>
      </w:r>
    </w:p>
    <w:tbl>
      <w:tblPr>
        <w:tblStyle w:val="TableGrid"/>
        <w:tblpPr w:leftFromText="180" w:rightFromText="180" w:vertAnchor="text" w:horzAnchor="margin" w:tblpY="19"/>
        <w:bidiVisual/>
        <w:tblW w:w="0" w:type="auto"/>
        <w:tblLook w:val="04A0" w:firstRow="1" w:lastRow="0" w:firstColumn="1" w:lastColumn="0" w:noHBand="0" w:noVBand="1"/>
      </w:tblPr>
      <w:tblGrid>
        <w:gridCol w:w="1253"/>
        <w:gridCol w:w="1359"/>
        <w:gridCol w:w="1464"/>
        <w:gridCol w:w="5355"/>
      </w:tblGrid>
      <w:tr w:rsidR="00A967AB" w:rsidRPr="001D5914" w14:paraId="74197592" w14:textId="77777777" w:rsidTr="00247892">
        <w:tc>
          <w:tcPr>
            <w:tcW w:w="12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EB3A06E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>تاریخ انجام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7C1E8BAD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3AE16575" w14:textId="77777777" w:rsidR="00A967AB" w:rsidRPr="00405D1A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lang w:bidi="fa-IR"/>
              </w:rPr>
            </w:pPr>
            <w:r w:rsidRPr="00405D1A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براساس </w:t>
            </w:r>
            <w:r w:rsidRPr="00405D1A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405D1A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73FE0BD9" w14:textId="77777777" w:rsidR="00A967AB" w:rsidRPr="001D5914" w:rsidRDefault="00A967AB" w:rsidP="00A967AB">
            <w:pPr>
              <w:bidi/>
              <w:contextualSpacing/>
              <w:jc w:val="center"/>
              <w:outlineLvl w:val="0"/>
              <w:rPr>
                <w:rFonts w:cs="B Titr"/>
                <w:sz w:val="18"/>
                <w:szCs w:val="18"/>
                <w:highlight w:val="green"/>
                <w:rtl/>
                <w:lang w:bidi="fa-IR"/>
              </w:rPr>
            </w:pPr>
            <w:r w:rsidRPr="00405D1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سایر توضیحات </w:t>
            </w:r>
            <w:r>
              <w:rPr>
                <w:rFonts w:cs="B Titr"/>
                <w:sz w:val="18"/>
                <w:szCs w:val="18"/>
                <w:lang w:bidi="fa-IR"/>
              </w:rPr>
              <w:t xml:space="preserve"> </w:t>
            </w:r>
          </w:p>
        </w:tc>
      </w:tr>
      <w:tr w:rsidR="00A967AB" w:rsidRPr="00076954" w14:paraId="18855B56" w14:textId="77777777" w:rsidTr="00247892">
        <w:tc>
          <w:tcPr>
            <w:tcW w:w="12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0FC0580E" w14:textId="1337F430" w:rsidR="00A967AB" w:rsidRPr="00076954" w:rsidRDefault="005D2342" w:rsidP="005D2342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1400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/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4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/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15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60FEC7DB" w14:textId="6C8014A5" w:rsidR="00A967AB" w:rsidRPr="00076954" w:rsidRDefault="005D2342" w:rsidP="005D234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20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946144C" w14:textId="5FCF96A8" w:rsidR="00A967AB" w:rsidRPr="00076954" w:rsidRDefault="00A967AB" w:rsidP="005D234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1</w:t>
            </w:r>
            <w:r w:rsidR="005D2342" w:rsidRPr="00076954">
              <w:rPr>
                <w:rFonts w:cs="B Mitra"/>
                <w:sz w:val="24"/>
                <w:szCs w:val="24"/>
                <w:lang w:bidi="fa-IR"/>
              </w:rPr>
              <w:t>8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w,</w:t>
            </w:r>
            <w:r w:rsidR="005D2342" w:rsidRPr="00076954">
              <w:rPr>
                <w:rFonts w:cs="B Mitra"/>
                <w:sz w:val="24"/>
                <w:szCs w:val="24"/>
                <w:lang w:bidi="fa-IR"/>
              </w:rPr>
              <w:t>3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d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00856521" w14:textId="5A0E640C" w:rsidR="00A967AB" w:rsidRPr="00076954" w:rsidRDefault="00A967AB" w:rsidP="005D2342">
            <w:pPr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076954">
              <w:rPr>
                <w:rFonts w:cs="B Nazanin"/>
                <w:color w:val="000000" w:themeColor="text1"/>
                <w:lang w:bidi="fa-IR"/>
              </w:rPr>
              <w:t xml:space="preserve">Single      Alive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FHR:ok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Placenta:</w:t>
            </w:r>
            <w:r w:rsidR="005D2342" w:rsidRPr="00076954">
              <w:rPr>
                <w:rFonts w:cs="B Nazanin"/>
                <w:color w:val="000000" w:themeColor="text1"/>
                <w:lang w:bidi="fa-IR"/>
              </w:rPr>
              <w:t>Pos</w:t>
            </w:r>
            <w:r w:rsidRPr="00076954">
              <w:rPr>
                <w:rFonts w:cs="B Nazanin"/>
                <w:color w:val="000000" w:themeColor="text1"/>
                <w:lang w:bidi="fa-IR"/>
              </w:rPr>
              <w:t>terior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A.F:NL </w:t>
            </w:r>
          </w:p>
        </w:tc>
      </w:tr>
      <w:tr w:rsidR="00A967AB" w:rsidRPr="00076954" w14:paraId="5D444445" w14:textId="77777777" w:rsidTr="00247892">
        <w:tc>
          <w:tcPr>
            <w:tcW w:w="12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4F0DBC7F" w14:textId="36923955" w:rsidR="00A967AB" w:rsidRPr="00076954" w:rsidRDefault="005D2342" w:rsidP="005D2342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1400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/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6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/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>22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D0539B3" w14:textId="59A975BD" w:rsidR="00A967AB" w:rsidRPr="00076954" w:rsidRDefault="005D2342" w:rsidP="005D234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31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>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C837D37" w14:textId="5125DB47" w:rsidR="00A967AB" w:rsidRPr="00076954" w:rsidRDefault="005D2342" w:rsidP="005D2342">
            <w:pPr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29</w:t>
            </w:r>
            <w:r w:rsidR="00A967AB" w:rsidRPr="00076954">
              <w:rPr>
                <w:rFonts w:cs="B Mitra"/>
                <w:sz w:val="24"/>
                <w:szCs w:val="24"/>
                <w:lang w:bidi="fa-IR"/>
              </w:rPr>
              <w:t xml:space="preserve">w 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B67841E" w14:textId="77777777" w:rsidR="00A967AB" w:rsidRPr="00076954" w:rsidRDefault="00A967AB" w:rsidP="00A967AB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076954">
              <w:rPr>
                <w:rFonts w:cs="B Nazanin"/>
                <w:color w:val="000000" w:themeColor="text1"/>
                <w:lang w:bidi="fa-IR"/>
              </w:rPr>
              <w:t xml:space="preserve">Single      Alive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FHR:ok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Placenta:Anterior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A.F:NL</w:t>
            </w:r>
          </w:p>
        </w:tc>
      </w:tr>
      <w:tr w:rsidR="00247892" w:rsidRPr="00076954" w14:paraId="2B6C7BAC" w14:textId="77777777" w:rsidTr="00247892">
        <w:tc>
          <w:tcPr>
            <w:tcW w:w="125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515995B9" w14:textId="1691612A" w:rsidR="00247892" w:rsidRPr="00076954" w:rsidRDefault="00247892" w:rsidP="00247892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1400/7/20</w:t>
            </w:r>
          </w:p>
        </w:tc>
        <w:tc>
          <w:tcPr>
            <w:tcW w:w="1359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74D1B877" w14:textId="7CA3F3B9" w:rsidR="00247892" w:rsidRPr="00076954" w:rsidRDefault="00247892" w:rsidP="0024789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29w</w:t>
            </w:r>
          </w:p>
        </w:tc>
        <w:tc>
          <w:tcPr>
            <w:tcW w:w="1464" w:type="dxa"/>
            <w:tcBorders>
              <w:top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14:paraId="2C9E9A67" w14:textId="3A7722FD" w:rsidR="00247892" w:rsidRPr="00076954" w:rsidRDefault="00247892" w:rsidP="0024789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 w:rsidRPr="00076954">
              <w:rPr>
                <w:rFonts w:cs="B Mitra"/>
                <w:sz w:val="24"/>
                <w:szCs w:val="24"/>
                <w:lang w:bidi="fa-IR"/>
              </w:rPr>
              <w:t>29w</w:t>
            </w:r>
          </w:p>
        </w:tc>
        <w:tc>
          <w:tcPr>
            <w:tcW w:w="5355" w:type="dxa"/>
            <w:tcBorders>
              <w:top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5B962DEB" w14:textId="34400B5E" w:rsidR="00247892" w:rsidRPr="00076954" w:rsidRDefault="00247892" w:rsidP="00247892">
            <w:pPr>
              <w:bidi/>
              <w:contextualSpacing/>
              <w:jc w:val="center"/>
              <w:outlineLvl w:val="0"/>
              <w:rPr>
                <w:rFonts w:cs="B Nazanin"/>
                <w:color w:val="000000" w:themeColor="text1"/>
                <w:lang w:bidi="fa-IR"/>
              </w:rPr>
            </w:pPr>
            <w:r w:rsidRPr="00076954">
              <w:rPr>
                <w:rFonts w:cs="B Nazanin"/>
                <w:color w:val="000000" w:themeColor="text1"/>
                <w:lang w:bidi="fa-IR"/>
              </w:rPr>
              <w:t xml:space="preserve">Single      Alive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FHR:ok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       </w:t>
            </w:r>
            <w:proofErr w:type="spellStart"/>
            <w:r w:rsidRPr="00076954">
              <w:rPr>
                <w:rFonts w:cs="B Nazanin"/>
                <w:color w:val="000000" w:themeColor="text1"/>
                <w:lang w:bidi="fa-IR"/>
              </w:rPr>
              <w:t>Placenta:Anterior</w:t>
            </w:r>
            <w:proofErr w:type="spellEnd"/>
            <w:r w:rsidRPr="00076954">
              <w:rPr>
                <w:rFonts w:cs="B Nazanin"/>
                <w:color w:val="000000" w:themeColor="text1"/>
                <w:lang w:bidi="fa-IR"/>
              </w:rPr>
              <w:t xml:space="preserve">   A.F:NL</w:t>
            </w:r>
          </w:p>
        </w:tc>
      </w:tr>
    </w:tbl>
    <w:p w14:paraId="54AE22B1" w14:textId="77777777" w:rsidR="009304AD" w:rsidRPr="00076954" w:rsidRDefault="009304AD" w:rsidP="00C43A7B">
      <w:pPr>
        <w:bidi/>
        <w:spacing w:after="0" w:line="240" w:lineRule="auto"/>
        <w:contextualSpacing/>
        <w:outlineLvl w:val="0"/>
        <w:rPr>
          <w:rFonts w:cs="B Nazanin"/>
          <w:b/>
          <w:bCs/>
          <w:sz w:val="16"/>
          <w:szCs w:val="16"/>
          <w:lang w:bidi="fa-IR"/>
        </w:rPr>
      </w:pPr>
    </w:p>
    <w:p w14:paraId="4A116AC7" w14:textId="18EE4F00" w:rsidR="009304AD" w:rsidRPr="00076954" w:rsidRDefault="00F2280B" w:rsidP="002E6F8F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076954">
        <w:rPr>
          <w:rFonts w:cs="B Titr" w:hint="cs"/>
          <w:b/>
          <w:bCs/>
          <w:sz w:val="20"/>
          <w:szCs w:val="20"/>
          <w:rtl/>
          <w:lang w:bidi="fa-IR"/>
        </w:rPr>
        <w:t>نتایج آزمایش های انجام شده</w:t>
      </w:r>
    </w:p>
    <w:tbl>
      <w:tblPr>
        <w:tblStyle w:val="TableGrid"/>
        <w:bidiVisual/>
        <w:tblW w:w="9531" w:type="dxa"/>
        <w:tblInd w:w="219" w:type="dxa"/>
        <w:tblLayout w:type="fixed"/>
        <w:tblLook w:val="04A0" w:firstRow="1" w:lastRow="0" w:firstColumn="1" w:lastColumn="0" w:noHBand="0" w:noVBand="1"/>
      </w:tblPr>
      <w:tblGrid>
        <w:gridCol w:w="1974"/>
        <w:gridCol w:w="2166"/>
        <w:gridCol w:w="2160"/>
        <w:gridCol w:w="2346"/>
        <w:gridCol w:w="885"/>
      </w:tblGrid>
      <w:tr w:rsidR="009304AD" w:rsidRPr="00076954" w14:paraId="47BC67AA" w14:textId="77777777" w:rsidTr="00360D7C">
        <w:tc>
          <w:tcPr>
            <w:tcW w:w="197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12D2B4" w14:textId="2695C2A2" w:rsidR="009304AD" w:rsidRPr="00076954" w:rsidRDefault="009304AD" w:rsidP="00360D7C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076954"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</w:t>
            </w:r>
            <w:r w:rsidR="00705B0E" w:rsidRPr="0007695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60D7C" w:rsidRPr="00076954">
              <w:rPr>
                <w:rFonts w:cs="B Mitra" w:hint="cs"/>
                <w:sz w:val="24"/>
                <w:szCs w:val="24"/>
                <w:rtl/>
                <w:lang w:bidi="fa-IR"/>
              </w:rPr>
              <w:t>10-6 هفته بارداری</w:t>
            </w:r>
            <w:r w:rsidRPr="00076954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2166" w:type="dxa"/>
            <w:tcBorders>
              <w:top w:val="single" w:sz="18" w:space="0" w:color="auto"/>
            </w:tcBorders>
          </w:tcPr>
          <w:p w14:paraId="4B2A417F" w14:textId="1B2A2253" w:rsidR="009304AD" w:rsidRPr="00076954" w:rsidRDefault="00360D7C" w:rsidP="00360D7C">
            <w:pPr>
              <w:bidi/>
              <w:contextualSpacing/>
              <w:jc w:val="right"/>
              <w:outlineLvl w:val="0"/>
              <w:rPr>
                <w:rFonts w:cs="B Nazanin"/>
                <w:rtl/>
                <w:lang w:bidi="fa-IR"/>
              </w:rPr>
            </w:pPr>
            <w:r w:rsidRPr="00076954">
              <w:rPr>
                <w:rFonts w:cs="B Nazanin"/>
                <w:lang w:bidi="fa-IR"/>
              </w:rPr>
              <w:t>U/A:              NL</w:t>
            </w:r>
          </w:p>
        </w:tc>
        <w:tc>
          <w:tcPr>
            <w:tcW w:w="2160" w:type="dxa"/>
            <w:tcBorders>
              <w:top w:val="single" w:sz="18" w:space="0" w:color="auto"/>
            </w:tcBorders>
          </w:tcPr>
          <w:p w14:paraId="2F1F7397" w14:textId="45FD2CAE" w:rsidR="009304AD" w:rsidRPr="00076954" w:rsidRDefault="009304AD" w:rsidP="00360D7C">
            <w:pPr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 xml:space="preserve">FBS:         </w:t>
            </w:r>
            <w:r w:rsidR="00411A26" w:rsidRPr="00076954">
              <w:rPr>
                <w:rFonts w:cs="B Nazanin"/>
                <w:lang w:bidi="fa-IR"/>
              </w:rPr>
              <w:t xml:space="preserve"> </w:t>
            </w:r>
            <w:r w:rsidRPr="00076954">
              <w:rPr>
                <w:rFonts w:cs="B Nazanin"/>
                <w:lang w:bidi="fa-IR"/>
              </w:rPr>
              <w:t xml:space="preserve">  </w:t>
            </w:r>
            <w:r w:rsidR="00360D7C" w:rsidRPr="00076954">
              <w:rPr>
                <w:rFonts w:cs="B Nazanin"/>
                <w:lang w:bidi="fa-IR"/>
              </w:rPr>
              <w:t>89</w:t>
            </w:r>
            <w:r w:rsidRPr="00076954">
              <w:rPr>
                <w:rFonts w:cs="B Nazanin"/>
                <w:lang w:bidi="fa-IR"/>
              </w:rPr>
              <w:t xml:space="preserve">     </w:t>
            </w:r>
          </w:p>
        </w:tc>
        <w:tc>
          <w:tcPr>
            <w:tcW w:w="2346" w:type="dxa"/>
            <w:tcBorders>
              <w:top w:val="single" w:sz="18" w:space="0" w:color="auto"/>
            </w:tcBorders>
          </w:tcPr>
          <w:p w14:paraId="64A22226" w14:textId="52D9710A" w:rsidR="009304AD" w:rsidRPr="00076954" w:rsidRDefault="009304AD" w:rsidP="005C22CF">
            <w:pPr>
              <w:rPr>
                <w:rFonts w:cs="B Nazanin"/>
                <w:lang w:bidi="fa-IR"/>
              </w:rPr>
            </w:pPr>
            <w:proofErr w:type="spellStart"/>
            <w:r w:rsidRPr="00076954">
              <w:rPr>
                <w:rFonts w:cs="B Nazanin"/>
                <w:lang w:bidi="fa-IR"/>
              </w:rPr>
              <w:t>Hb</w:t>
            </w:r>
            <w:proofErr w:type="spellEnd"/>
            <w:r w:rsidRPr="00076954">
              <w:rPr>
                <w:rFonts w:cs="B Nazanin"/>
                <w:lang w:bidi="fa-IR"/>
              </w:rPr>
              <w:t>:               13</w:t>
            </w:r>
            <w:r w:rsidR="00360D7C" w:rsidRPr="00076954">
              <w:rPr>
                <w:rFonts w:cs="B Nazanin"/>
                <w:lang w:bidi="fa-IR"/>
              </w:rPr>
              <w:t>.6</w:t>
            </w:r>
            <w:r w:rsidRPr="00076954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04F1C8" w14:textId="77777777" w:rsidR="009304AD" w:rsidRPr="00076954" w:rsidRDefault="009304AD" w:rsidP="005C22CF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>CBC</w:t>
            </w:r>
          </w:p>
        </w:tc>
      </w:tr>
      <w:tr w:rsidR="009304AD" w:rsidRPr="00076954" w14:paraId="73A05C7B" w14:textId="77777777" w:rsidTr="00360D7C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21E1AEB7" w14:textId="77777777" w:rsidR="009304AD" w:rsidRPr="00076954" w:rsidRDefault="009304AD" w:rsidP="005C22CF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</w:tcPr>
          <w:p w14:paraId="69F860AB" w14:textId="7A18A91E" w:rsidR="009304AD" w:rsidRPr="00076954" w:rsidRDefault="00360D7C" w:rsidP="00360D7C">
            <w:pPr>
              <w:contextualSpacing/>
              <w:outlineLvl w:val="0"/>
              <w:rPr>
                <w:rFonts w:cs="B Mitra"/>
                <w:rtl/>
                <w:lang w:bidi="fa-IR"/>
              </w:rPr>
            </w:pPr>
            <w:r w:rsidRPr="00076954">
              <w:rPr>
                <w:rFonts w:cs="B Nazanin"/>
                <w:lang w:bidi="fa-IR"/>
              </w:rPr>
              <w:t xml:space="preserve">U/C:           </w:t>
            </w:r>
            <w:proofErr w:type="spellStart"/>
            <w:r w:rsidRPr="00076954">
              <w:rPr>
                <w:rFonts w:cs="B Nazanin"/>
                <w:lang w:bidi="fa-IR"/>
              </w:rPr>
              <w:t>Neg</w:t>
            </w:r>
            <w:proofErr w:type="spellEnd"/>
          </w:p>
        </w:tc>
        <w:tc>
          <w:tcPr>
            <w:tcW w:w="2160" w:type="dxa"/>
          </w:tcPr>
          <w:p w14:paraId="78A1772E" w14:textId="25A3F19B" w:rsidR="009304AD" w:rsidRPr="00076954" w:rsidRDefault="009304AD" w:rsidP="00360D7C">
            <w:pPr>
              <w:rPr>
                <w:rFonts w:cs="B Nazanin"/>
                <w:rtl/>
                <w:lang w:bidi="fa-IR"/>
              </w:rPr>
            </w:pPr>
            <w:r w:rsidRPr="00076954">
              <w:rPr>
                <w:rFonts w:cs="B Nazanin"/>
                <w:lang w:bidi="fa-IR"/>
              </w:rPr>
              <w:t xml:space="preserve">TSH:        </w:t>
            </w:r>
            <w:r w:rsidRPr="00076954">
              <w:rPr>
                <w:rFonts w:cs="B Nazanin" w:hint="cs"/>
                <w:rtl/>
                <w:lang w:bidi="fa-IR"/>
              </w:rPr>
              <w:t xml:space="preserve"> </w:t>
            </w:r>
            <w:r w:rsidR="00411A26" w:rsidRPr="00076954">
              <w:rPr>
                <w:rFonts w:cs="B Nazanin"/>
                <w:lang w:bidi="fa-IR"/>
              </w:rPr>
              <w:t xml:space="preserve"> </w:t>
            </w:r>
            <w:r w:rsidRPr="00076954">
              <w:rPr>
                <w:rFonts w:cs="B Nazanin" w:hint="cs"/>
                <w:rtl/>
                <w:lang w:bidi="fa-IR"/>
              </w:rPr>
              <w:t xml:space="preserve"> </w:t>
            </w:r>
            <w:r w:rsidR="00A5701F" w:rsidRPr="00076954">
              <w:rPr>
                <w:rFonts w:cs="B Nazanin"/>
                <w:lang w:bidi="fa-IR"/>
              </w:rPr>
              <w:t>2.</w:t>
            </w:r>
            <w:r w:rsidR="00360D7C" w:rsidRPr="00076954">
              <w:rPr>
                <w:rFonts w:cs="B Nazanin"/>
                <w:lang w:bidi="fa-IR"/>
              </w:rPr>
              <w:t>2</w:t>
            </w:r>
            <w:r w:rsidRPr="00076954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2346" w:type="dxa"/>
          </w:tcPr>
          <w:p w14:paraId="6566119A" w14:textId="42930A01" w:rsidR="009304AD" w:rsidRPr="00076954" w:rsidRDefault="009304AD" w:rsidP="00360D7C">
            <w:pPr>
              <w:rPr>
                <w:rFonts w:cs="B Nazanin"/>
                <w:lang w:bidi="fa-IR"/>
              </w:rPr>
            </w:pPr>
            <w:proofErr w:type="spellStart"/>
            <w:r w:rsidRPr="00076954">
              <w:rPr>
                <w:rFonts w:cs="B Nazanin"/>
                <w:lang w:bidi="fa-IR"/>
              </w:rPr>
              <w:t>Hct</w:t>
            </w:r>
            <w:proofErr w:type="spellEnd"/>
            <w:r w:rsidRPr="00076954">
              <w:rPr>
                <w:rFonts w:cs="B Nazanin"/>
                <w:lang w:bidi="fa-IR"/>
              </w:rPr>
              <w:t xml:space="preserve">:          </w:t>
            </w:r>
            <w:r w:rsidRPr="00076954">
              <w:rPr>
                <w:rFonts w:cs="B Nazanin" w:hint="cs"/>
                <w:rtl/>
                <w:lang w:bidi="fa-IR"/>
              </w:rPr>
              <w:t xml:space="preserve">   </w:t>
            </w:r>
            <w:r w:rsidRPr="00076954">
              <w:rPr>
                <w:rFonts w:cs="B Nazanin"/>
                <w:lang w:bidi="fa-IR"/>
              </w:rPr>
              <w:t xml:space="preserve"> </w:t>
            </w:r>
            <w:r w:rsidR="00360D7C" w:rsidRPr="00076954">
              <w:rPr>
                <w:rFonts w:cs="B Nazanin"/>
                <w:lang w:bidi="fa-IR"/>
              </w:rPr>
              <w:t>41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7BE1E62" w14:textId="77777777" w:rsidR="009304AD" w:rsidRPr="00076954" w:rsidRDefault="009304AD" w:rsidP="005C22CF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360D7C" w:rsidRPr="00076954" w14:paraId="25DDAA93" w14:textId="77777777" w:rsidTr="000B1B1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6A08D471" w14:textId="77777777" w:rsidR="00360D7C" w:rsidRPr="00076954" w:rsidRDefault="00360D7C" w:rsidP="00360D7C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  <w:vMerge w:val="restart"/>
            <w:shd w:val="clear" w:color="auto" w:fill="808080" w:themeFill="background1" w:themeFillShade="80"/>
          </w:tcPr>
          <w:p w14:paraId="6FCAD355" w14:textId="66D31207" w:rsidR="00360D7C" w:rsidRPr="00076954" w:rsidRDefault="00360D7C" w:rsidP="00360D7C">
            <w:pPr>
              <w:bidi/>
              <w:jc w:val="lowKashida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160" w:type="dxa"/>
            <w:vAlign w:val="center"/>
          </w:tcPr>
          <w:p w14:paraId="531A4D61" w14:textId="5CFB36DF" w:rsidR="00360D7C" w:rsidRPr="00076954" w:rsidRDefault="00360D7C" w:rsidP="00360D7C">
            <w:pPr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 xml:space="preserve">BG&amp;RH:  </w:t>
            </w:r>
            <w:r w:rsidR="00411A26" w:rsidRPr="00076954">
              <w:rPr>
                <w:rFonts w:cs="B Nazanin"/>
                <w:lang w:bidi="fa-IR"/>
              </w:rPr>
              <w:t xml:space="preserve"> </w:t>
            </w:r>
            <w:r w:rsidRPr="00076954">
              <w:rPr>
                <w:rFonts w:cs="B Nazanin" w:hint="cs"/>
                <w:rtl/>
                <w:lang w:bidi="fa-IR"/>
              </w:rPr>
              <w:t xml:space="preserve">  </w:t>
            </w:r>
            <w:r w:rsidRPr="00076954">
              <w:rPr>
                <w:rFonts w:cs="B Nazanin"/>
                <w:lang w:bidi="fa-IR"/>
              </w:rPr>
              <w:t xml:space="preserve"> B+</w:t>
            </w:r>
          </w:p>
        </w:tc>
        <w:tc>
          <w:tcPr>
            <w:tcW w:w="2346" w:type="dxa"/>
          </w:tcPr>
          <w:p w14:paraId="3317527D" w14:textId="21BC0BA6" w:rsidR="00360D7C" w:rsidRPr="00076954" w:rsidRDefault="00360D7C" w:rsidP="00360D7C">
            <w:pPr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>MCV:             91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20C44D7E" w14:textId="77777777" w:rsidR="00360D7C" w:rsidRPr="00076954" w:rsidRDefault="00360D7C" w:rsidP="00360D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360D7C" w:rsidRPr="00076954" w14:paraId="05EDA6E2" w14:textId="77777777" w:rsidTr="000B1B1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43E58E09" w14:textId="77777777" w:rsidR="00360D7C" w:rsidRPr="00076954" w:rsidRDefault="00360D7C" w:rsidP="00360D7C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166" w:type="dxa"/>
            <w:vMerge/>
            <w:shd w:val="clear" w:color="auto" w:fill="808080" w:themeFill="background1" w:themeFillShade="80"/>
          </w:tcPr>
          <w:p w14:paraId="5886D7CB" w14:textId="4753CCAD" w:rsidR="00360D7C" w:rsidRPr="00076954" w:rsidRDefault="00360D7C" w:rsidP="00360D7C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</w:tcPr>
          <w:p w14:paraId="48116F7F" w14:textId="7EBA7E31" w:rsidR="00360D7C" w:rsidRPr="00076954" w:rsidRDefault="00360D7C" w:rsidP="00360D7C">
            <w:pPr>
              <w:rPr>
                <w:rFonts w:cs="B Nazanin"/>
                <w:rtl/>
                <w:lang w:bidi="fa-IR"/>
              </w:rPr>
            </w:pPr>
            <w:r w:rsidRPr="00076954">
              <w:rPr>
                <w:rFonts w:cs="B Nazanin"/>
                <w:lang w:bidi="fa-IR"/>
              </w:rPr>
              <w:t xml:space="preserve">VDRL:  </w:t>
            </w:r>
            <w:r w:rsidRPr="00076954">
              <w:rPr>
                <w:rFonts w:cs="B Nazanin" w:hint="cs"/>
                <w:rtl/>
                <w:lang w:bidi="fa-IR"/>
              </w:rPr>
              <w:t xml:space="preserve"> </w:t>
            </w:r>
            <w:r w:rsidRPr="00076954">
              <w:rPr>
                <w:rFonts w:cs="B Nazanin"/>
                <w:lang w:bidi="fa-IR"/>
              </w:rPr>
              <w:t xml:space="preserve">      </w:t>
            </w:r>
            <w:proofErr w:type="spellStart"/>
            <w:r w:rsidRPr="00076954">
              <w:rPr>
                <w:rFonts w:cs="B Nazanin"/>
                <w:lang w:bidi="fa-IR"/>
              </w:rPr>
              <w:t>Neg</w:t>
            </w:r>
            <w:proofErr w:type="spellEnd"/>
            <w:r w:rsidRPr="00076954">
              <w:rPr>
                <w:rFonts w:cs="B Nazanin"/>
                <w:lang w:bidi="fa-IR"/>
              </w:rPr>
              <w:t xml:space="preserve">   </w:t>
            </w:r>
            <w:r w:rsidRPr="00076954">
              <w:rPr>
                <w:rFonts w:cs="B Nazanin" w:hint="cs"/>
                <w:rtl/>
                <w:lang w:bidi="fa-IR"/>
              </w:rPr>
              <w:t xml:space="preserve">        </w:t>
            </w:r>
            <w:r w:rsidRPr="00076954">
              <w:rPr>
                <w:rFonts w:cs="B Nazanin"/>
                <w:lang w:bidi="fa-IR"/>
              </w:rPr>
              <w:t xml:space="preserve">   </w:t>
            </w:r>
          </w:p>
        </w:tc>
        <w:tc>
          <w:tcPr>
            <w:tcW w:w="2346" w:type="dxa"/>
          </w:tcPr>
          <w:p w14:paraId="5FEF326D" w14:textId="1E495BB0" w:rsidR="00360D7C" w:rsidRPr="00076954" w:rsidRDefault="00360D7C" w:rsidP="00360D7C">
            <w:pPr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>MCH:            30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766E70E3" w14:textId="77777777" w:rsidR="00360D7C" w:rsidRPr="00076954" w:rsidRDefault="00360D7C" w:rsidP="00360D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360D7C" w:rsidRPr="00E826A7" w14:paraId="5527C36E" w14:textId="77777777" w:rsidTr="000B1B1D">
        <w:tc>
          <w:tcPr>
            <w:tcW w:w="1974" w:type="dxa"/>
            <w:vMerge/>
            <w:tcBorders>
              <w:left w:val="single" w:sz="18" w:space="0" w:color="auto"/>
            </w:tcBorders>
          </w:tcPr>
          <w:p w14:paraId="0927EDAB" w14:textId="77777777" w:rsidR="00360D7C" w:rsidRPr="00076954" w:rsidRDefault="00360D7C" w:rsidP="00360D7C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6" w:type="dxa"/>
            <w:vMerge/>
            <w:shd w:val="clear" w:color="auto" w:fill="808080" w:themeFill="background1" w:themeFillShade="80"/>
            <w:vAlign w:val="center"/>
          </w:tcPr>
          <w:p w14:paraId="5BD56A1F" w14:textId="0F50D66F" w:rsidR="00360D7C" w:rsidRPr="00076954" w:rsidRDefault="00360D7C" w:rsidP="00360D7C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5551F86" w14:textId="2CCF1C04" w:rsidR="00360D7C" w:rsidRPr="00076954" w:rsidRDefault="00360D7C" w:rsidP="00360D7C">
            <w:pPr>
              <w:rPr>
                <w:rFonts w:cs="B Nazanin"/>
                <w:lang w:bidi="fa-IR"/>
              </w:rPr>
            </w:pPr>
            <w:proofErr w:type="spellStart"/>
            <w:r w:rsidRPr="00076954">
              <w:rPr>
                <w:rFonts w:cs="B Nazanin"/>
                <w:lang w:bidi="fa-IR"/>
              </w:rPr>
              <w:t>HIV.Ab</w:t>
            </w:r>
            <w:proofErr w:type="spellEnd"/>
            <w:r w:rsidRPr="00076954">
              <w:rPr>
                <w:rFonts w:cs="B Nazanin"/>
                <w:lang w:bidi="fa-IR"/>
              </w:rPr>
              <w:t xml:space="preserve">:            </w:t>
            </w:r>
            <w:proofErr w:type="spellStart"/>
            <w:r w:rsidRPr="00076954">
              <w:rPr>
                <w:rFonts w:cs="B Nazanin"/>
                <w:lang w:bidi="fa-IR"/>
              </w:rPr>
              <w:t>Neg</w:t>
            </w:r>
            <w:proofErr w:type="spellEnd"/>
          </w:p>
        </w:tc>
        <w:tc>
          <w:tcPr>
            <w:tcW w:w="2346" w:type="dxa"/>
          </w:tcPr>
          <w:p w14:paraId="4DA71F9C" w14:textId="76EFFAAE" w:rsidR="00360D7C" w:rsidRPr="00F4020D" w:rsidRDefault="00360D7C" w:rsidP="00360D7C">
            <w:pPr>
              <w:rPr>
                <w:rFonts w:cs="B Nazanin"/>
                <w:lang w:bidi="fa-IR"/>
              </w:rPr>
            </w:pPr>
            <w:r w:rsidRPr="00076954">
              <w:rPr>
                <w:rFonts w:cs="B Nazanin"/>
                <w:lang w:bidi="fa-IR"/>
              </w:rPr>
              <w:t>MCHC:         33</w:t>
            </w:r>
          </w:p>
        </w:tc>
        <w:tc>
          <w:tcPr>
            <w:tcW w:w="885" w:type="dxa"/>
            <w:vMerge/>
            <w:tcBorders>
              <w:right w:val="single" w:sz="18" w:space="0" w:color="auto"/>
            </w:tcBorders>
          </w:tcPr>
          <w:p w14:paraId="1F748BE6" w14:textId="77777777" w:rsidR="00360D7C" w:rsidRPr="00F4020D" w:rsidRDefault="00360D7C" w:rsidP="00360D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360D7C" w:rsidRPr="00E826A7" w14:paraId="697B9763" w14:textId="77777777" w:rsidTr="000B1B1D">
        <w:tc>
          <w:tcPr>
            <w:tcW w:w="1974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1813ABC" w14:textId="77777777" w:rsidR="00360D7C" w:rsidRPr="00F4020D" w:rsidRDefault="00360D7C" w:rsidP="00360D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6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05B72E18" w14:textId="1AA0F59C" w:rsidR="00360D7C" w:rsidRPr="00F4020D" w:rsidRDefault="00360D7C" w:rsidP="00360D7C">
            <w:pPr>
              <w:contextualSpacing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tcBorders>
              <w:bottom w:val="single" w:sz="18" w:space="0" w:color="auto"/>
            </w:tcBorders>
            <w:shd w:val="clear" w:color="auto" w:fill="808080" w:themeFill="background1" w:themeFillShade="80"/>
          </w:tcPr>
          <w:p w14:paraId="5F70027E" w14:textId="613C01A5" w:rsidR="00360D7C" w:rsidRPr="00F4020D" w:rsidRDefault="00360D7C" w:rsidP="00360D7C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346" w:type="dxa"/>
            <w:tcBorders>
              <w:bottom w:val="single" w:sz="18" w:space="0" w:color="auto"/>
            </w:tcBorders>
          </w:tcPr>
          <w:p w14:paraId="671C8951" w14:textId="45B8E0CF" w:rsidR="00360D7C" w:rsidRPr="00F4020D" w:rsidRDefault="00360D7C" w:rsidP="00360D7C">
            <w:pPr>
              <w:rPr>
                <w:rFonts w:cs="B Nazanin"/>
                <w:lang w:bidi="fa-IR"/>
              </w:rPr>
            </w:pPr>
            <w:proofErr w:type="spellStart"/>
            <w:r>
              <w:rPr>
                <w:rFonts w:cs="B Nazanin"/>
                <w:lang w:bidi="fa-IR"/>
              </w:rPr>
              <w:t>P</w:t>
            </w:r>
            <w:r w:rsidRPr="00F4020D">
              <w:rPr>
                <w:rFonts w:cs="B Nazanin"/>
                <w:lang w:bidi="fa-IR"/>
              </w:rPr>
              <w:t>lt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186000</w:t>
            </w:r>
          </w:p>
        </w:tc>
        <w:tc>
          <w:tcPr>
            <w:tcW w:w="885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CCCD7B2" w14:textId="77777777" w:rsidR="00360D7C" w:rsidRPr="00F4020D" w:rsidRDefault="00360D7C" w:rsidP="00360D7C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7E920EDD" w14:textId="08788E92" w:rsidR="00FB3575" w:rsidRPr="0075667D" w:rsidRDefault="0075667D" w:rsidP="0075667D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0"/>
          <w:szCs w:val="20"/>
          <w:rtl/>
          <w:lang w:bidi="fa-IR"/>
        </w:rPr>
      </w:pPr>
      <w:r w:rsidRPr="0010433D">
        <w:rPr>
          <w:rFonts w:cs="B Titr" w:hint="cs"/>
          <w:b/>
          <w:bCs/>
          <w:sz w:val="20"/>
          <w:szCs w:val="20"/>
          <w:rtl/>
          <w:lang w:bidi="fa-IR"/>
        </w:rPr>
        <w:t xml:space="preserve">نتایج آزمایش های انجام شده </w:t>
      </w:r>
      <w:r>
        <w:rPr>
          <w:rFonts w:cs="B Titr" w:hint="cs"/>
          <w:b/>
          <w:bCs/>
          <w:sz w:val="20"/>
          <w:szCs w:val="20"/>
          <w:rtl/>
          <w:lang w:bidi="fa-IR"/>
        </w:rPr>
        <w:t>در بارداری</w:t>
      </w:r>
    </w:p>
    <w:tbl>
      <w:tblPr>
        <w:tblStyle w:val="TableGrid"/>
        <w:bidiVisual/>
        <w:tblW w:w="9444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2070"/>
        <w:gridCol w:w="2888"/>
        <w:gridCol w:w="1252"/>
        <w:gridCol w:w="2514"/>
        <w:gridCol w:w="720"/>
      </w:tblGrid>
      <w:tr w:rsidR="00821709" w:rsidRPr="00E826A7" w14:paraId="254FFC43" w14:textId="77777777" w:rsidTr="00AB7206">
        <w:tc>
          <w:tcPr>
            <w:tcW w:w="2070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9F0FA4" w14:textId="77777777" w:rsidR="00821709" w:rsidRDefault="00821709" w:rsidP="00255A6B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نتایج آزمایشات </w:t>
            </w:r>
            <w:r>
              <w:rPr>
                <w:rFonts w:cs="B Mitra"/>
                <w:sz w:val="24"/>
                <w:szCs w:val="24"/>
                <w:lang w:bidi="fa-IR"/>
              </w:rPr>
              <w:t>24-30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هفته بارداری</w:t>
            </w:r>
          </w:p>
          <w:p w14:paraId="0D1FE16D" w14:textId="1EF8ED25" w:rsidR="00821709" w:rsidRPr="00C56959" w:rsidRDefault="00821709" w:rsidP="00821709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ثبت شده در تاریخ 2/6/1400</w:t>
            </w:r>
          </w:p>
        </w:tc>
        <w:tc>
          <w:tcPr>
            <w:tcW w:w="2888" w:type="dxa"/>
            <w:tcBorders>
              <w:top w:val="single" w:sz="18" w:space="0" w:color="auto"/>
            </w:tcBorders>
          </w:tcPr>
          <w:p w14:paraId="1B17D9A2" w14:textId="209969D6" w:rsidR="00821709" w:rsidRPr="00F4020D" w:rsidRDefault="00821709" w:rsidP="00821709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FBS: </w:t>
            </w:r>
            <w:r>
              <w:rPr>
                <w:rFonts w:cs="B Nazanin"/>
                <w:lang w:bidi="fa-IR"/>
              </w:rPr>
              <w:t xml:space="preserve">             85</w:t>
            </w:r>
            <w:r w:rsidRPr="00F4020D">
              <w:rPr>
                <w:rFonts w:cs="B Nazanin"/>
                <w:lang w:bidi="fa-IR"/>
              </w:rPr>
              <w:t xml:space="preserve">      </w:t>
            </w:r>
          </w:p>
        </w:tc>
        <w:tc>
          <w:tcPr>
            <w:tcW w:w="1252" w:type="dxa"/>
            <w:vMerge w:val="restart"/>
            <w:tcBorders>
              <w:top w:val="single" w:sz="18" w:space="0" w:color="auto"/>
            </w:tcBorders>
            <w:vAlign w:val="center"/>
          </w:tcPr>
          <w:p w14:paraId="7D04D6D1" w14:textId="41291151" w:rsidR="00821709" w:rsidRPr="00F4020D" w:rsidRDefault="00821709" w:rsidP="0082170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GCT</w:t>
            </w:r>
          </w:p>
        </w:tc>
        <w:tc>
          <w:tcPr>
            <w:tcW w:w="2514" w:type="dxa"/>
            <w:tcBorders>
              <w:top w:val="single" w:sz="18" w:space="0" w:color="auto"/>
            </w:tcBorders>
          </w:tcPr>
          <w:p w14:paraId="3DB20E41" w14:textId="1B87308D" w:rsidR="00821709" w:rsidRPr="00F4020D" w:rsidRDefault="00821709" w:rsidP="00255A6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 </w:t>
            </w:r>
            <w:proofErr w:type="spellStart"/>
            <w:r w:rsidRPr="00F4020D">
              <w:rPr>
                <w:rFonts w:cs="B Nazanin"/>
                <w:lang w:bidi="fa-IR"/>
              </w:rPr>
              <w:t>Hb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      </w:t>
            </w:r>
            <w:r>
              <w:rPr>
                <w:rFonts w:cs="B Nazanin"/>
                <w:lang w:bidi="fa-IR"/>
              </w:rPr>
              <w:t>12</w:t>
            </w:r>
            <w:r w:rsidRPr="00F4020D">
              <w:rPr>
                <w:rFonts w:cs="B Nazanin"/>
                <w:lang w:bidi="fa-IR"/>
              </w:rPr>
              <w:t xml:space="preserve">    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2D9B70A" w14:textId="77777777" w:rsidR="00821709" w:rsidRPr="00F4020D" w:rsidRDefault="00821709" w:rsidP="009304AD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821709" w:rsidRPr="00E826A7" w14:paraId="58F52FE4" w14:textId="77777777" w:rsidTr="00AB7206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088D531C" w14:textId="77777777" w:rsidR="00821709" w:rsidRPr="00F4020D" w:rsidRDefault="00821709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888" w:type="dxa"/>
          </w:tcPr>
          <w:p w14:paraId="30BA1890" w14:textId="77B12500" w:rsidR="00821709" w:rsidRPr="00F4020D" w:rsidRDefault="00821709" w:rsidP="00821709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>1h:                50</w:t>
            </w:r>
          </w:p>
        </w:tc>
        <w:tc>
          <w:tcPr>
            <w:tcW w:w="1252" w:type="dxa"/>
            <w:vMerge/>
          </w:tcPr>
          <w:p w14:paraId="6E4D1969" w14:textId="552417FC" w:rsidR="00821709" w:rsidRPr="007717CE" w:rsidRDefault="00821709" w:rsidP="009304AD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514" w:type="dxa"/>
          </w:tcPr>
          <w:p w14:paraId="1ED4CDD4" w14:textId="3EB94A4D" w:rsidR="00821709" w:rsidRPr="00F4020D" w:rsidRDefault="00821709" w:rsidP="00255A6B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Hct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 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 w:rsidRPr="00F4020D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37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64E8FB15" w14:textId="77777777" w:rsidR="00821709" w:rsidRPr="00F4020D" w:rsidRDefault="00821709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AB7206" w:rsidRPr="00E826A7" w14:paraId="786854E5" w14:textId="77777777" w:rsidTr="00AB7206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513B20CF" w14:textId="77777777" w:rsidR="00AB7206" w:rsidRPr="00F4020D" w:rsidRDefault="00AB7206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888" w:type="dxa"/>
          </w:tcPr>
          <w:p w14:paraId="64667D03" w14:textId="01E09C15" w:rsidR="00AB7206" w:rsidRPr="00F4020D" w:rsidRDefault="00AB7206" w:rsidP="008515A2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>U/</w:t>
            </w:r>
            <w:r w:rsidRPr="008515A2">
              <w:rPr>
                <w:rFonts w:cs="B Nazanin"/>
                <w:lang w:bidi="fa-IR"/>
              </w:rPr>
              <w:t>A</w:t>
            </w:r>
            <w:r w:rsidRPr="006470C0">
              <w:rPr>
                <w:rFonts w:cs="B Nazanin"/>
                <w:lang w:bidi="fa-IR"/>
              </w:rPr>
              <w:t xml:space="preserve">:        </w:t>
            </w:r>
            <w:r w:rsidR="00ED7A93" w:rsidRPr="006470C0">
              <w:rPr>
                <w:rFonts w:cs="B Nazanin"/>
                <w:lang w:bidi="fa-IR"/>
              </w:rPr>
              <w:t xml:space="preserve">  </w:t>
            </w:r>
            <w:r w:rsidRPr="006470C0">
              <w:rPr>
                <w:rFonts w:cs="B Nazanin"/>
                <w:lang w:bidi="fa-IR"/>
              </w:rPr>
              <w:t xml:space="preserve">   NL</w:t>
            </w:r>
          </w:p>
        </w:tc>
        <w:tc>
          <w:tcPr>
            <w:tcW w:w="1252" w:type="dxa"/>
            <w:vMerge w:val="restart"/>
            <w:shd w:val="clear" w:color="auto" w:fill="auto"/>
          </w:tcPr>
          <w:p w14:paraId="4AD6D7CC" w14:textId="46DD19A4" w:rsidR="00AB7206" w:rsidRPr="00F4020D" w:rsidRDefault="00AB7206" w:rsidP="00AB7206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مادر حاضر به انجام </w:t>
            </w:r>
            <w:r>
              <w:rPr>
                <w:rFonts w:cs="B Nazanin"/>
                <w:lang w:bidi="fa-IR"/>
              </w:rPr>
              <w:t>GTT</w:t>
            </w:r>
            <w:r>
              <w:rPr>
                <w:rFonts w:cs="B Nazanin" w:hint="cs"/>
                <w:rtl/>
                <w:lang w:bidi="fa-IR"/>
              </w:rPr>
              <w:t xml:space="preserve"> نبوده است</w:t>
            </w:r>
          </w:p>
        </w:tc>
        <w:tc>
          <w:tcPr>
            <w:tcW w:w="2514" w:type="dxa"/>
          </w:tcPr>
          <w:p w14:paraId="2F2182AE" w14:textId="60616597" w:rsidR="00AB7206" w:rsidRPr="00F4020D" w:rsidRDefault="00AB7206" w:rsidP="00255A6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MCV:             </w:t>
            </w:r>
            <w:r>
              <w:rPr>
                <w:rFonts w:cs="B Nazanin"/>
                <w:lang w:bidi="fa-IR"/>
              </w:rPr>
              <w:t>88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339F1152" w14:textId="77777777" w:rsidR="00AB7206" w:rsidRPr="00F4020D" w:rsidRDefault="00AB7206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AB7206" w:rsidRPr="00E826A7" w14:paraId="4D6D3803" w14:textId="77777777" w:rsidTr="00AB7206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558DDACA" w14:textId="77777777" w:rsidR="00AB7206" w:rsidRPr="00F4020D" w:rsidRDefault="00AB7206" w:rsidP="009304AD">
            <w:pPr>
              <w:bidi/>
              <w:contextualSpacing/>
              <w:jc w:val="right"/>
              <w:outlineLvl w:val="0"/>
              <w:rPr>
                <w:rFonts w:cs="B Nazanin"/>
                <w:lang w:bidi="fa-IR"/>
              </w:rPr>
            </w:pPr>
          </w:p>
        </w:tc>
        <w:tc>
          <w:tcPr>
            <w:tcW w:w="2888" w:type="dxa"/>
          </w:tcPr>
          <w:p w14:paraId="3E0F4C21" w14:textId="0C3D7B54" w:rsidR="00AB7206" w:rsidRPr="00F4020D" w:rsidRDefault="00AB7206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  <w:r w:rsidRPr="00692D1E">
              <w:rPr>
                <w:rFonts w:cs="B Nazanin"/>
                <w:lang w:bidi="fa-IR"/>
              </w:rPr>
              <w:t>U/</w:t>
            </w:r>
            <w:r>
              <w:rPr>
                <w:rFonts w:cs="B Nazanin"/>
                <w:lang w:bidi="fa-IR"/>
              </w:rPr>
              <w:t xml:space="preserve">C:             </w:t>
            </w:r>
            <w:proofErr w:type="spellStart"/>
            <w:r>
              <w:rPr>
                <w:rFonts w:cs="B Nazanin"/>
                <w:lang w:bidi="fa-IR"/>
              </w:rPr>
              <w:t>Neg</w:t>
            </w:r>
            <w:proofErr w:type="spellEnd"/>
          </w:p>
        </w:tc>
        <w:tc>
          <w:tcPr>
            <w:tcW w:w="1252" w:type="dxa"/>
            <w:vMerge/>
            <w:shd w:val="clear" w:color="auto" w:fill="auto"/>
          </w:tcPr>
          <w:p w14:paraId="6BE8522C" w14:textId="0D32680E" w:rsidR="00AB7206" w:rsidRPr="00F4020D" w:rsidRDefault="00AB7206" w:rsidP="009304AD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514" w:type="dxa"/>
          </w:tcPr>
          <w:p w14:paraId="4AA54710" w14:textId="3ED99D12" w:rsidR="00AB7206" w:rsidRPr="00F4020D" w:rsidRDefault="00AB7206" w:rsidP="00255A6B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MCH:            </w:t>
            </w:r>
            <w:r>
              <w:rPr>
                <w:rFonts w:cs="B Nazanin"/>
                <w:lang w:bidi="fa-IR"/>
              </w:rPr>
              <w:t>29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41A40C00" w14:textId="77777777" w:rsidR="00AB7206" w:rsidRPr="00F4020D" w:rsidRDefault="00AB7206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821709" w:rsidRPr="00E826A7" w14:paraId="3BE71EDE" w14:textId="77777777" w:rsidTr="00263E69">
        <w:tc>
          <w:tcPr>
            <w:tcW w:w="2070" w:type="dxa"/>
            <w:vMerge/>
            <w:tcBorders>
              <w:left w:val="single" w:sz="18" w:space="0" w:color="auto"/>
            </w:tcBorders>
          </w:tcPr>
          <w:p w14:paraId="720AA706" w14:textId="77777777" w:rsidR="00821709" w:rsidRPr="00F4020D" w:rsidRDefault="00821709" w:rsidP="009304AD">
            <w:pPr>
              <w:bidi/>
              <w:contextualSpacing/>
              <w:jc w:val="right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4140" w:type="dxa"/>
            <w:gridSpan w:val="2"/>
            <w:vMerge w:val="restart"/>
            <w:shd w:val="clear" w:color="auto" w:fill="595959" w:themeFill="text1" w:themeFillTint="A6"/>
            <w:vAlign w:val="center"/>
          </w:tcPr>
          <w:p w14:paraId="7F3956D3" w14:textId="4485073E" w:rsidR="00821709" w:rsidRPr="000B1B1D" w:rsidRDefault="00821709" w:rsidP="00DB1380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514" w:type="dxa"/>
          </w:tcPr>
          <w:p w14:paraId="55C4E9AB" w14:textId="05B94E54" w:rsidR="00821709" w:rsidRPr="00F4020D" w:rsidRDefault="00821709" w:rsidP="00821709">
            <w:pPr>
              <w:rPr>
                <w:rFonts w:cs="B Nazanin"/>
                <w:lang w:bidi="fa-IR"/>
              </w:rPr>
            </w:pPr>
            <w:r w:rsidRPr="00F4020D">
              <w:rPr>
                <w:rFonts w:cs="B Nazanin"/>
                <w:lang w:bidi="fa-IR"/>
              </w:rPr>
              <w:t xml:space="preserve">MCHC:         </w:t>
            </w:r>
            <w:r>
              <w:rPr>
                <w:rFonts w:cs="B Nazanin"/>
                <w:lang w:bidi="fa-IR"/>
              </w:rPr>
              <w:t>33</w:t>
            </w:r>
          </w:p>
        </w:tc>
        <w:tc>
          <w:tcPr>
            <w:tcW w:w="720" w:type="dxa"/>
            <w:vMerge/>
            <w:tcBorders>
              <w:right w:val="single" w:sz="18" w:space="0" w:color="auto"/>
            </w:tcBorders>
          </w:tcPr>
          <w:p w14:paraId="7E451943" w14:textId="77777777" w:rsidR="00821709" w:rsidRPr="00F4020D" w:rsidRDefault="00821709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  <w:tr w:rsidR="00821709" w:rsidRPr="00E826A7" w14:paraId="334ED13E" w14:textId="77777777" w:rsidTr="00263E69">
        <w:tc>
          <w:tcPr>
            <w:tcW w:w="2070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C980A7C" w14:textId="77777777" w:rsidR="00821709" w:rsidRPr="00F4020D" w:rsidRDefault="00821709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  <w:tc>
          <w:tcPr>
            <w:tcW w:w="4140" w:type="dxa"/>
            <w:gridSpan w:val="2"/>
            <w:vMerge/>
            <w:tcBorders>
              <w:bottom w:val="single" w:sz="18" w:space="0" w:color="auto"/>
            </w:tcBorders>
            <w:shd w:val="clear" w:color="auto" w:fill="595959" w:themeFill="text1" w:themeFillTint="A6"/>
          </w:tcPr>
          <w:p w14:paraId="54C47345" w14:textId="2686D01F" w:rsidR="00821709" w:rsidRPr="00F4020D" w:rsidRDefault="00821709" w:rsidP="009304AD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514" w:type="dxa"/>
            <w:tcBorders>
              <w:bottom w:val="single" w:sz="18" w:space="0" w:color="auto"/>
            </w:tcBorders>
          </w:tcPr>
          <w:p w14:paraId="0F870A44" w14:textId="59E05BA7" w:rsidR="00821709" w:rsidRPr="00F4020D" w:rsidRDefault="00821709" w:rsidP="00821709">
            <w:pPr>
              <w:rPr>
                <w:rFonts w:cs="B Nazanin"/>
                <w:lang w:bidi="fa-IR"/>
              </w:rPr>
            </w:pPr>
            <w:proofErr w:type="spellStart"/>
            <w:r w:rsidRPr="00F4020D">
              <w:rPr>
                <w:rFonts w:cs="B Nazanin"/>
                <w:lang w:bidi="fa-IR"/>
              </w:rPr>
              <w:t>Plt</w:t>
            </w:r>
            <w:proofErr w:type="spellEnd"/>
            <w:r w:rsidRPr="00F4020D">
              <w:rPr>
                <w:rFonts w:cs="B Nazanin"/>
                <w:lang w:bidi="fa-IR"/>
              </w:rPr>
              <w:t xml:space="preserve">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 w:rsidRPr="00F4020D">
              <w:rPr>
                <w:rFonts w:cs="B Nazanin"/>
                <w:lang w:bidi="fa-IR"/>
              </w:rPr>
              <w:t xml:space="preserve">  </w:t>
            </w:r>
            <w:r>
              <w:rPr>
                <w:rFonts w:cs="B Nazanin"/>
                <w:lang w:bidi="fa-IR"/>
              </w:rPr>
              <w:t>164000</w:t>
            </w:r>
          </w:p>
        </w:tc>
        <w:tc>
          <w:tcPr>
            <w:tcW w:w="72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4AA19145" w14:textId="77777777" w:rsidR="00821709" w:rsidRPr="00F4020D" w:rsidRDefault="00821709" w:rsidP="009304AD">
            <w:pPr>
              <w:bidi/>
              <w:contextualSpacing/>
              <w:jc w:val="center"/>
              <w:outlineLvl w:val="0"/>
              <w:rPr>
                <w:rFonts w:cs="B Mitra"/>
                <w:rtl/>
                <w:lang w:bidi="fa-IR"/>
              </w:rPr>
            </w:pPr>
          </w:p>
        </w:tc>
      </w:tr>
    </w:tbl>
    <w:p w14:paraId="21DCE970" w14:textId="77777777" w:rsidR="001270DF" w:rsidRPr="006B0416" w:rsidRDefault="001270DF" w:rsidP="001270DF">
      <w:pPr>
        <w:bidi/>
        <w:ind w:left="-283" w:right="-360"/>
        <w:rPr>
          <w:sz w:val="2"/>
          <w:szCs w:val="2"/>
          <w:rtl/>
          <w:lang w:bidi="fa-IR"/>
        </w:rPr>
      </w:pPr>
    </w:p>
    <w:p w14:paraId="3567088D" w14:textId="77777777" w:rsidR="001270DF" w:rsidRDefault="001270DF" w:rsidP="001270DF">
      <w:pPr>
        <w:bidi/>
        <w:spacing w:after="0"/>
        <w:ind w:left="-283" w:right="-360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2F43D9A" w14:textId="029A670E" w:rsidR="001270DF" w:rsidRDefault="001270DF" w:rsidP="00DA2A63">
      <w:pPr>
        <w:bidi/>
        <w:spacing w:after="0"/>
        <w:ind w:left="-283" w:right="-360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مادر در بارداری 3-2 بار به متخصص زنان بخش خصوصی مراجعه داشته و مستندات آن موجود نمی باشد، در تاریخ 29/4/1400 در اکوکاردیوگرافی انجام شده و جواب آن موجود نبود. </w:t>
      </w:r>
    </w:p>
    <w:p w14:paraId="5EEBF8D9" w14:textId="3ECC6F9B" w:rsidR="001270DF" w:rsidRPr="003E1054" w:rsidRDefault="001270DF" w:rsidP="00DA2A63">
      <w:pPr>
        <w:bidi/>
        <w:spacing w:after="0"/>
        <w:ind w:left="-283" w:right="-360"/>
        <w:jc w:val="both"/>
        <w:rPr>
          <w:rFonts w:cs="B Titr"/>
          <w:sz w:val="24"/>
          <w:szCs w:val="24"/>
          <w:rtl/>
          <w:lang w:bidi="fa-IR"/>
        </w:rPr>
      </w:pPr>
      <w:r w:rsidRPr="003E1054">
        <w:rPr>
          <w:rFonts w:cs="B Titr" w:hint="cs"/>
          <w:sz w:val="24"/>
          <w:szCs w:val="24"/>
          <w:rtl/>
          <w:lang w:bidi="fa-IR"/>
        </w:rPr>
        <w:t xml:space="preserve">درمانگاه بیمارستان </w:t>
      </w:r>
      <w:r w:rsidR="00DA2A63">
        <w:rPr>
          <w:rFonts w:cs="B Titr"/>
          <w:sz w:val="24"/>
          <w:szCs w:val="24"/>
          <w:lang w:bidi="fa-IR"/>
        </w:rPr>
        <w:t>A</w:t>
      </w:r>
    </w:p>
    <w:p w14:paraId="1DB6925C" w14:textId="3C83EB19" w:rsidR="001270DF" w:rsidRDefault="001270DF" w:rsidP="00D86964">
      <w:pPr>
        <w:bidi/>
        <w:spacing w:after="0" w:line="240" w:lineRule="auto"/>
        <w:ind w:left="-283" w:right="-360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>در تاریخ 13/5/1400 بیمار به متخصص زنان و قلب درمانگاه بیمارستان</w:t>
      </w:r>
      <w:r w:rsidRPr="0002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A2A63">
        <w:rPr>
          <w:rFonts w:ascii="Calibri" w:eastAsia="Calibri" w:hAnsi="Calibri" w:cs="B Nazanin"/>
          <w:sz w:val="26"/>
          <w:szCs w:val="26"/>
          <w:lang w:bidi="fa-IR"/>
        </w:rPr>
        <w:t>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نموده و 17/5/1400 اکوکاردیوگرافی انجام شده که 65%-60%=</w:t>
      </w:r>
      <w:r w:rsidRPr="000C21ED">
        <w:rPr>
          <w:rFonts w:asciiTheme="majorBidi" w:eastAsia="Calibri" w:hAnsiTheme="majorBidi" w:cstheme="majorBidi"/>
          <w:lang w:bidi="fa-IR"/>
        </w:rPr>
        <w:t>EF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25=</w:t>
      </w:r>
      <w:r w:rsidRPr="000C21ED">
        <w:rPr>
          <w:rFonts w:asciiTheme="majorBidi" w:eastAsia="Calibri" w:hAnsiTheme="majorBidi" w:cstheme="majorBidi"/>
          <w:lang w:bidi="fa-IR"/>
        </w:rPr>
        <w:t>PAP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سایر یافته ها نرمال بوده است. 23/5/1400 متخصص ریه اسپری تجویز نموده، 9/6/1400 توسط متخصص گوارش ویزیت شده، در تاریخ های 10/6/1400، 8/7/1400، 22/7/1400 به متخصص زنان بیمارستان</w:t>
      </w:r>
      <w:r w:rsidRPr="0002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86964">
        <w:rPr>
          <w:rFonts w:ascii="Calibri" w:eastAsia="Calibri" w:hAnsi="Calibri" w:cs="B Nazanin"/>
          <w:sz w:val="26"/>
          <w:szCs w:val="26"/>
          <w:lang w:bidi="fa-IR"/>
        </w:rPr>
        <w:t>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نموده است. </w:t>
      </w:r>
    </w:p>
    <w:p w14:paraId="00199669" w14:textId="248D3794" w:rsidR="001270DF" w:rsidRDefault="001270DF" w:rsidP="00D86964">
      <w:pPr>
        <w:bidi/>
        <w:spacing w:after="0" w:line="240" w:lineRule="auto"/>
        <w:ind w:left="-283" w:right="-360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1/8/1400 بیمار به </w:t>
      </w:r>
      <w:r w:rsidRPr="00982655">
        <w:rPr>
          <w:rFonts w:ascii="Calibri" w:eastAsia="Calibri" w:hAnsi="Calibri" w:cs="B Nazanin" w:hint="cs"/>
          <w:sz w:val="26"/>
          <w:szCs w:val="26"/>
          <w:shd w:val="clear" w:color="auto" w:fill="FFFFFF" w:themeFill="background1"/>
          <w:rtl/>
          <w:lang w:bidi="fa-IR"/>
        </w:rPr>
        <w:t>مرکز منتخب</w:t>
      </w:r>
      <w:r w:rsidRPr="008B4E3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مراجعه نموده و با درخواست پزشک آن مرکز تست </w:t>
      </w:r>
      <w:r w:rsidRPr="00BB24D2">
        <w:rPr>
          <w:rFonts w:asciiTheme="majorBidi" w:eastAsia="Calibri" w:hAnsiTheme="majorBidi" w:cstheme="majorBidi"/>
          <w:lang w:bidi="fa-IR"/>
        </w:rPr>
        <w:t>PCR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و </w:t>
      </w:r>
      <w:r w:rsidRPr="00EC742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مثبت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70ABFC74" w14:textId="5E60FF29" w:rsidR="001270DF" w:rsidRDefault="001270DF" w:rsidP="00D86964">
      <w:pPr>
        <w:bidi/>
        <w:spacing w:after="0" w:line="240" w:lineRule="auto"/>
        <w:ind w:left="-283" w:right="-360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تاریخ 3/8/1400 بیمار به متخصص زنان بیمارستان</w:t>
      </w:r>
      <w:r w:rsidRPr="0002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86964">
        <w:rPr>
          <w:rFonts w:ascii="Calibri" w:eastAsia="Calibri" w:hAnsi="Calibri" w:cs="B Nazanin"/>
          <w:sz w:val="26"/>
          <w:szCs w:val="26"/>
          <w:lang w:bidi="fa-IR"/>
        </w:rPr>
        <w:t>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مراجعه نموده و به متخصص عفونی همان مرکز ارجاع شده </w:t>
      </w:r>
      <w:r w:rsidR="00D74E09">
        <w:rPr>
          <w:rFonts w:ascii="Calibri" w:eastAsia="Calibri" w:hAnsi="Calibri" w:cs="B Nazanin" w:hint="cs"/>
          <w:sz w:val="26"/>
          <w:szCs w:val="26"/>
          <w:rtl/>
          <w:lang w:bidi="fa-IR"/>
        </w:rPr>
        <w:t>ولی مستندات موجود نبود.</w:t>
      </w:r>
    </w:p>
    <w:p w14:paraId="1100E4D5" w14:textId="5789B395" w:rsidR="001270DF" w:rsidRPr="00B950F9" w:rsidRDefault="00D86964" w:rsidP="001270DF">
      <w:pPr>
        <w:bidi/>
        <w:spacing w:after="0" w:line="240" w:lineRule="auto"/>
        <w:ind w:left="-283" w:right="-360"/>
        <w:contextualSpacing/>
        <w:jc w:val="both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بیمارستان </w:t>
      </w:r>
      <w:r>
        <w:rPr>
          <w:rFonts w:cs="B Titr"/>
          <w:sz w:val="24"/>
          <w:szCs w:val="24"/>
          <w:lang w:bidi="fa-IR"/>
        </w:rPr>
        <w:t>B</w:t>
      </w:r>
      <w:r>
        <w:rPr>
          <w:rFonts w:cs="B Titr" w:hint="cs"/>
          <w:sz w:val="24"/>
          <w:szCs w:val="24"/>
          <w:rtl/>
          <w:lang w:bidi="fa-IR"/>
        </w:rPr>
        <w:t xml:space="preserve"> :</w:t>
      </w:r>
    </w:p>
    <w:p w14:paraId="6A5775D9" w14:textId="017BD99F" w:rsidR="001270DF" w:rsidRDefault="001270DF" w:rsidP="00D86964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5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DF689F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10:45،  بیمار در بیمارستان </w:t>
      </w:r>
      <w:r w:rsidR="00D86964">
        <w:rPr>
          <w:rFonts w:ascii="Calibri" w:eastAsia="Calibri" w:hAnsi="Calibri" w:cs="B Nazanin"/>
          <w:sz w:val="26"/>
          <w:szCs w:val="26"/>
          <w:lang w:bidi="fa-IR"/>
        </w:rPr>
        <w:t>B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پذیرش شده،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72E5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زمان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پذیرش 91%=</w:t>
      </w:r>
      <w:r w:rsidRPr="00D8097C">
        <w:rPr>
          <w:rFonts w:asciiTheme="majorBidi" w:eastAsia="Calibri" w:hAnsiTheme="majorBidi" w:cstheme="majorBidi"/>
          <w:lang w:bidi="fa-IR"/>
        </w:rPr>
        <w:t>SPO</w:t>
      </w:r>
      <w:r>
        <w:rPr>
          <w:rFonts w:ascii="Calibri" w:eastAsia="Calibri" w:hAnsi="Calibri" w:cs="B Nazanin"/>
          <w:sz w:val="26"/>
          <w:szCs w:val="26"/>
          <w:lang w:bidi="fa-IR"/>
        </w:rPr>
        <w:t>2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75/127=</w:t>
      </w:r>
      <w:r w:rsidRPr="00FE28E6">
        <w:rPr>
          <w:rFonts w:asciiTheme="majorBidi" w:eastAsia="Calibri" w:hAnsiTheme="majorBidi" w:cstheme="majorBidi"/>
          <w:lang w:bidi="fa-IR"/>
        </w:rPr>
        <w:t>BP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>، 87=</w:t>
      </w:r>
      <w:r w:rsidRPr="00FE28E6">
        <w:rPr>
          <w:rFonts w:asciiTheme="majorBidi" w:eastAsia="Calibri" w:hAnsiTheme="majorBidi" w:cstheme="majorBidi"/>
          <w:lang w:bidi="fa-IR"/>
        </w:rPr>
        <w:t>PR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>، 7/36=</w:t>
      </w:r>
      <w:r w:rsidRPr="00FE28E6">
        <w:rPr>
          <w:rFonts w:asciiTheme="majorBidi" w:eastAsia="Calibri" w:hAnsiTheme="majorBidi" w:cstheme="majorBidi"/>
          <w:lang w:bidi="fa-IR"/>
        </w:rPr>
        <w:t>T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25=</w:t>
      </w:r>
      <w:r w:rsidRPr="00FE28E6">
        <w:rPr>
          <w:rFonts w:asciiTheme="majorBidi" w:eastAsia="Calibri" w:hAnsiTheme="majorBidi" w:cstheme="majorBidi"/>
          <w:lang w:bidi="fa-IR"/>
        </w:rPr>
        <w:t>RR</w:t>
      </w:r>
      <w:r w:rsidRPr="00FE28E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ثبت شده</w:t>
      </w:r>
      <w:r w:rsidRPr="00472E5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</w:t>
      </w:r>
      <w:r w:rsidRPr="00472E5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72E50">
        <w:rPr>
          <w:rFonts w:asciiTheme="majorBidi" w:eastAsia="Calibri" w:hAnsiTheme="majorBidi" w:cstheme="majorBidi"/>
          <w:lang w:bidi="fa-IR"/>
        </w:rPr>
        <w:t>PCR</w:t>
      </w:r>
      <w:r w:rsidRPr="00472E5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مثبت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مربوط به 1/8/1400 و نتیجه آمنیوسنتز نرمال همراه داشته و طبق </w:t>
      </w:r>
      <w:r w:rsidRPr="005E2EE0">
        <w:rPr>
          <w:rFonts w:asciiTheme="majorBidi" w:eastAsia="Calibri" w:hAnsiTheme="majorBidi" w:cstheme="majorBidi"/>
          <w:lang w:bidi="fa-IR"/>
        </w:rPr>
        <w:t>LMP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بارداری 36 هفته و 6 روز بوده است.</w:t>
      </w:r>
    </w:p>
    <w:p w14:paraId="3851080F" w14:textId="77777777" w:rsidR="001270DF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شرح حال: بیمار سابقه برونشیت، گاه گاهی فشارخون بالا در بارداری و سابقه عمل کورتاژ داشته، از یک هفته قبل از بستری تنگی نفس داشته، زایمان های قبل به روش طبیعی انجام شده، فرزند اول در سن 15 سالگی فوت نموده و دارای یک فرزند پسر 11 ساله بوده است. توسط سرویس زنان آزمایشات </w:t>
      </w:r>
      <w:r w:rsidRPr="00956107">
        <w:rPr>
          <w:rFonts w:ascii="Calibri" w:eastAsia="Calibri" w:hAnsi="Calibri" w:cs="B Nazanin" w:hint="cs"/>
          <w:sz w:val="26"/>
          <w:szCs w:val="26"/>
          <w:rtl/>
          <w:lang w:bidi="fa-IR"/>
        </w:rPr>
        <w:t>لازم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9C4D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مشاوره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داخلی/ عفونی و </w:t>
      </w:r>
      <w:r w:rsidRPr="009C4DA4">
        <w:rPr>
          <w:rFonts w:ascii="Calibri" w:eastAsia="Calibri" w:hAnsi="Calibri" w:cs="B Nazanin" w:hint="cs"/>
          <w:sz w:val="26"/>
          <w:szCs w:val="26"/>
          <w:rtl/>
          <w:lang w:bidi="fa-IR"/>
        </w:rPr>
        <w:t>ریه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ویزیت </w:t>
      </w:r>
      <w:r w:rsidRPr="00A54C78">
        <w:rPr>
          <w:rFonts w:asciiTheme="majorBidi" w:eastAsia="Calibri" w:hAnsiTheme="majorBidi" w:cstheme="majorBidi"/>
          <w:lang w:bidi="fa-IR"/>
        </w:rPr>
        <w:t>PIH</w:t>
      </w:r>
      <w:r w:rsidRPr="009C4DA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دگزامتازون تجویز و اکسیژن </w:t>
      </w:r>
      <w:r w:rsidRPr="005C3814">
        <w:rPr>
          <w:rFonts w:ascii="Calibri" w:eastAsia="Calibri" w:hAnsi="Calibri" w:cs="B Nazanin" w:hint="cs"/>
          <w:sz w:val="26"/>
          <w:szCs w:val="26"/>
          <w:rtl/>
          <w:lang w:bidi="fa-IR"/>
        </w:rPr>
        <w:t>نازال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برقرار شده است.</w:t>
      </w:r>
    </w:p>
    <w:p w14:paraId="17AEF574" w14:textId="63A078F3" w:rsidR="001270DF" w:rsidRPr="00C176FC" w:rsidRDefault="001270DF" w:rsidP="00EF226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گزارش متخصص عفونی در ساعت </w:t>
      </w:r>
      <w:r w:rsidRPr="00343E98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10:45: با توجه به این که 12 روز از بیماری کووید گذشته، نمی توان طبق دستورالعمل کشوری رمدسیور شروع کرد، 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 w:rsidRPr="009B6C1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بدون اکسیژن 92% و با اکسیژن 96% بوده،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دگزامتازون (</w:t>
      </w:r>
      <w:r w:rsidRPr="001204CF">
        <w:rPr>
          <w:rFonts w:asciiTheme="majorBidi" w:eastAsia="Calibri" w:hAnsiTheme="majorBidi" w:cstheme="majorBidi"/>
          <w:sz w:val="20"/>
          <w:szCs w:val="20"/>
          <w:lang w:bidi="fa-IR"/>
        </w:rPr>
        <w:t>mg/</w:t>
      </w:r>
      <w:r>
        <w:rPr>
          <w:rFonts w:asciiTheme="majorBidi" w:eastAsia="Calibri" w:hAnsiTheme="majorBidi" w:cstheme="majorBidi"/>
          <w:sz w:val="20"/>
          <w:szCs w:val="20"/>
          <w:lang w:bidi="fa-IR"/>
        </w:rPr>
        <w:t>TDS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8)، آمپول هپارین</w:t>
      </w:r>
      <w:r w:rsidR="00EF226F">
        <w:rPr>
          <w:rFonts w:ascii="Calibri" w:eastAsia="Calibri" w:hAnsi="Calibri" w:cs="B Nazanin"/>
          <w:sz w:val="26"/>
          <w:szCs w:val="26"/>
          <w:lang w:bidi="fa-IR"/>
        </w:rPr>
        <w:br/>
      </w:r>
      <w:r w:rsidRPr="00307178">
        <w:rPr>
          <w:rFonts w:asciiTheme="majorBidi" w:eastAsia="Calibri" w:hAnsiTheme="majorBidi" w:cstheme="majorBidi"/>
          <w:lang w:bidi="fa-IR"/>
        </w:rPr>
        <w:t>U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5000 (</w:t>
      </w:r>
      <w:r w:rsidRPr="00307178">
        <w:rPr>
          <w:rFonts w:asciiTheme="majorBidi" w:eastAsia="Calibri" w:hAnsiTheme="majorBidi" w:cstheme="majorBidi"/>
          <w:sz w:val="20"/>
          <w:szCs w:val="20"/>
          <w:lang w:bidi="fa-IR"/>
        </w:rPr>
        <w:t>TDS/SC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)، آمپول نوروبیون، </w:t>
      </w:r>
      <w:proofErr w:type="spellStart"/>
      <w:r w:rsidRPr="001E2594">
        <w:rPr>
          <w:rFonts w:asciiTheme="majorBidi" w:eastAsia="Calibri" w:hAnsiTheme="majorBidi" w:cstheme="majorBidi"/>
          <w:lang w:bidi="fa-IR"/>
        </w:rPr>
        <w:t>Vit</w:t>
      </w:r>
      <w:proofErr w:type="spellEnd"/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Theme="majorBidi" w:eastAsia="Calibri" w:hAnsiTheme="majorBidi" w:cstheme="majorBidi"/>
          <w:lang w:bidi="fa-IR"/>
        </w:rPr>
        <w:t>D</w:t>
      </w:r>
      <w:r w:rsidRPr="00E241F3">
        <w:rPr>
          <w:rFonts w:ascii="Calibri" w:eastAsia="Calibri" w:hAnsi="Calibri" w:cs="B Nazanin"/>
          <w:sz w:val="26"/>
          <w:szCs w:val="26"/>
          <w:lang w:bidi="fa-IR"/>
        </w:rPr>
        <w:t>3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proofErr w:type="spellStart"/>
      <w:r w:rsidRPr="001E2594">
        <w:rPr>
          <w:rFonts w:asciiTheme="majorBidi" w:eastAsia="Calibri" w:hAnsiTheme="majorBidi" w:cstheme="majorBidi"/>
          <w:lang w:bidi="fa-IR"/>
        </w:rPr>
        <w:t>Vit</w:t>
      </w:r>
      <w:proofErr w:type="spellEnd"/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1E2594">
        <w:rPr>
          <w:rFonts w:asciiTheme="majorBidi" w:eastAsia="Calibri" w:hAnsiTheme="majorBidi" w:cstheme="majorBidi"/>
          <w:lang w:bidi="fa-IR"/>
        </w:rPr>
        <w:t>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قرص فاموتیدین و برم هگزین، کپسول روی و شربت دیفن هیدرامین تجویز شده است. </w:t>
      </w:r>
      <w:r w:rsidRPr="00C176F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آزمایشات (ساعت 13:40): </w:t>
      </w:r>
    </w:p>
    <w:p w14:paraId="2E0B19FD" w14:textId="6C6FF011" w:rsidR="001270DF" w:rsidRPr="00C176FC" w:rsidRDefault="001270DF" w:rsidP="001270DF">
      <w:pPr>
        <w:bidi/>
        <w:spacing w:after="0" w:line="192" w:lineRule="auto"/>
        <w:ind w:left="-283" w:right="-360"/>
        <w:contextualSpacing/>
        <w:jc w:val="lowKashida"/>
        <w:rPr>
          <w:rFonts w:ascii="Calibri" w:eastAsia="Calibri" w:hAnsi="Calibri" w:cs="B Nazanin"/>
          <w:sz w:val="4"/>
          <w:szCs w:val="4"/>
          <w:rtl/>
          <w:lang w:bidi="fa-IR"/>
        </w:rPr>
      </w:pPr>
      <w:r w:rsidRPr="00C176FC">
        <w:rPr>
          <w:rFonts w:cs="B Nazanin" w:hint="cs"/>
          <w:sz w:val="26"/>
          <w:szCs w:val="26"/>
          <w:rtl/>
          <w:lang w:bidi="fa-IR"/>
        </w:rPr>
        <w:t>10</w:t>
      </w:r>
      <w:r w:rsidRPr="00C176FC">
        <w:rPr>
          <w:rFonts w:cs="B Nazanin" w:hint="cs"/>
          <w:sz w:val="40"/>
          <w:szCs w:val="40"/>
          <w:vertAlign w:val="superscript"/>
          <w:rtl/>
          <w:lang w:bidi="fa-IR"/>
        </w:rPr>
        <w:t>3</w:t>
      </w:r>
      <w:r w:rsidRPr="00C176FC">
        <w:rPr>
          <w:rFonts w:cs="B Nazanin" w:hint="cs"/>
          <w:lang w:bidi="fa-IR"/>
        </w:rPr>
        <w:sym w:font="Wingdings 2" w:char="F0CE"/>
      </w:r>
      <w:r w:rsidRPr="00C176FC">
        <w:rPr>
          <w:rFonts w:cs="B Nazanin" w:hint="cs"/>
          <w:sz w:val="26"/>
          <w:szCs w:val="26"/>
          <w:rtl/>
          <w:lang w:bidi="fa-IR"/>
        </w:rPr>
        <w:t>9/4=</w:t>
      </w:r>
      <w:r w:rsidRPr="00C176FC">
        <w:rPr>
          <w:rFonts w:asciiTheme="majorBidi" w:hAnsiTheme="majorBidi" w:cstheme="majorBidi"/>
          <w:lang w:bidi="fa-IR"/>
        </w:rPr>
        <w:t>WBC</w:t>
      </w:r>
      <w:r w:rsidRPr="00C176FC">
        <w:rPr>
          <w:rFonts w:cs="B Nazanin" w:hint="cs"/>
          <w:sz w:val="26"/>
          <w:szCs w:val="26"/>
          <w:rtl/>
          <w:lang w:bidi="fa-IR"/>
        </w:rPr>
        <w:t>، 4/79%=</w:t>
      </w:r>
      <w:r w:rsidRPr="00C176FC">
        <w:rPr>
          <w:rFonts w:asciiTheme="majorBidi" w:eastAsia="Calibri" w:hAnsiTheme="majorBidi" w:cstheme="majorBidi"/>
          <w:lang w:bidi="fa-IR"/>
        </w:rPr>
        <w:t>Neut</w:t>
      </w:r>
      <w:r w:rsidRPr="00C176FC">
        <w:rPr>
          <w:rFonts w:cs="B Nazanin"/>
          <w:sz w:val="26"/>
          <w:szCs w:val="26"/>
          <w:lang w:bidi="fa-IR"/>
        </w:rPr>
        <w:t>.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C176FC">
        <w:rPr>
          <w:rFonts w:cs="B Nazanin" w:hint="cs"/>
          <w:b/>
          <w:bCs/>
          <w:sz w:val="44"/>
          <w:szCs w:val="44"/>
          <w:vertAlign w:val="superscript"/>
          <w:rtl/>
          <w:lang w:bidi="fa-IR"/>
        </w:rPr>
        <w:t>+</w:t>
      </w:r>
      <w:r w:rsidRPr="00C176FC">
        <w:rPr>
          <w:rFonts w:asciiTheme="majorBidi" w:hAnsiTheme="majorBidi" w:cstheme="majorBidi"/>
          <w:lang w:bidi="fa-IR"/>
        </w:rPr>
        <w:t>B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 =</w:t>
      </w:r>
      <w:proofErr w:type="spellStart"/>
      <w:r w:rsidRPr="00C176FC">
        <w:rPr>
          <w:rFonts w:asciiTheme="majorBidi" w:hAnsiTheme="majorBidi" w:cstheme="majorBidi"/>
          <w:lang w:bidi="fa-IR"/>
        </w:rPr>
        <w:t>BGRh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9/10=</w:t>
      </w:r>
      <w:proofErr w:type="spellStart"/>
      <w:r w:rsidRPr="00C176FC">
        <w:rPr>
          <w:rFonts w:asciiTheme="majorBidi" w:hAnsiTheme="majorBidi" w:cstheme="majorBidi"/>
          <w:lang w:bidi="fa-IR"/>
        </w:rPr>
        <w:t>Hb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150000=</w:t>
      </w:r>
      <w:proofErr w:type="spellStart"/>
      <w:r w:rsidRPr="00C176FC">
        <w:rPr>
          <w:rFonts w:asciiTheme="majorBidi" w:hAnsiTheme="majorBidi" w:cstheme="majorBidi"/>
          <w:lang w:bidi="fa-IR"/>
        </w:rPr>
        <w:t>Plt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72=</w:t>
      </w:r>
      <w:r w:rsidRPr="00C176FC">
        <w:rPr>
          <w:rFonts w:asciiTheme="majorBidi" w:hAnsiTheme="majorBidi" w:cstheme="majorBidi"/>
          <w:lang w:bidi="fa-IR"/>
        </w:rPr>
        <w:t>BS</w:t>
      </w:r>
      <w:r w:rsidRPr="00C176FC">
        <w:rPr>
          <w:rFonts w:cs="B Nazanin" w:hint="cs"/>
          <w:sz w:val="26"/>
          <w:szCs w:val="26"/>
          <w:rtl/>
          <w:lang w:bidi="fa-IR"/>
        </w:rPr>
        <w:t>، 8/0=</w:t>
      </w:r>
      <w:r w:rsidRPr="00C176FC">
        <w:rPr>
          <w:rFonts w:asciiTheme="majorBidi" w:hAnsiTheme="majorBidi" w:cstheme="majorBidi"/>
          <w:lang w:bidi="fa-IR"/>
        </w:rPr>
        <w:t>Cr</w:t>
      </w:r>
      <w:r w:rsidRPr="00C176FC">
        <w:rPr>
          <w:rFonts w:cs="B Nazanin" w:hint="cs"/>
          <w:sz w:val="26"/>
          <w:szCs w:val="26"/>
          <w:rtl/>
          <w:lang w:bidi="fa-IR"/>
        </w:rPr>
        <w:t>، 136=</w:t>
      </w:r>
      <w:r w:rsidRPr="00C176FC">
        <w:rPr>
          <w:rFonts w:asciiTheme="majorBidi" w:hAnsiTheme="majorBidi" w:cstheme="majorBidi"/>
          <w:lang w:bidi="fa-IR"/>
        </w:rPr>
        <w:t>Na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C176FC">
        <w:rPr>
          <w:rFonts w:ascii="Calibri" w:eastAsia="Calibri" w:hAnsi="Calibri" w:cs="B Nazanin" w:hint="cs"/>
          <w:sz w:val="26"/>
          <w:szCs w:val="26"/>
          <w:rtl/>
          <w:lang w:bidi="fa-IR"/>
        </w:rPr>
        <w:t>3/4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K</w:t>
      </w:r>
      <w:r w:rsidRPr="00C176FC">
        <w:rPr>
          <w:rFonts w:cs="B Nazanin" w:hint="cs"/>
          <w:sz w:val="26"/>
          <w:szCs w:val="26"/>
          <w:rtl/>
          <w:lang w:bidi="fa-IR"/>
        </w:rPr>
        <w:t>، 4/2=</w:t>
      </w:r>
      <w:r w:rsidRPr="00C176FC">
        <w:rPr>
          <w:rFonts w:asciiTheme="majorBidi" w:hAnsiTheme="majorBidi" w:cstheme="majorBidi"/>
          <w:lang w:bidi="fa-IR"/>
        </w:rPr>
        <w:t>Mg</w:t>
      </w:r>
      <w:r w:rsidRPr="00C176FC">
        <w:rPr>
          <w:rFonts w:cs="B Nazanin" w:hint="cs"/>
          <w:sz w:val="26"/>
          <w:szCs w:val="26"/>
          <w:rtl/>
          <w:lang w:bidi="fa-IR"/>
        </w:rPr>
        <w:t>، 606=</w:t>
      </w:r>
      <w:r w:rsidRPr="00C176FC">
        <w:rPr>
          <w:rFonts w:asciiTheme="majorBidi" w:hAnsiTheme="majorBidi" w:cstheme="majorBidi"/>
          <w:lang w:bidi="fa-IR"/>
        </w:rPr>
        <w:t>LDH</w:t>
      </w:r>
      <w:r w:rsidRPr="00C176FC">
        <w:rPr>
          <w:rFonts w:cs="B Nazanin" w:hint="cs"/>
          <w:sz w:val="26"/>
          <w:szCs w:val="26"/>
          <w:rtl/>
          <w:lang w:bidi="fa-IR"/>
        </w:rPr>
        <w:t>، 40=</w:t>
      </w:r>
      <w:r w:rsidRPr="00C176FC">
        <w:rPr>
          <w:rFonts w:asciiTheme="majorBidi" w:hAnsiTheme="majorBidi" w:cstheme="majorBidi"/>
          <w:lang w:bidi="fa-IR"/>
        </w:rPr>
        <w:t>AST</w:t>
      </w:r>
      <w:r w:rsidRPr="00C176FC">
        <w:rPr>
          <w:rFonts w:cs="B Nazanin" w:hint="cs"/>
          <w:sz w:val="26"/>
          <w:szCs w:val="26"/>
          <w:rtl/>
          <w:lang w:bidi="fa-IR"/>
        </w:rPr>
        <w:t>، 39=</w:t>
      </w:r>
      <w:r w:rsidRPr="00C176FC">
        <w:rPr>
          <w:rFonts w:asciiTheme="majorBidi" w:hAnsiTheme="majorBidi" w:cstheme="majorBidi"/>
          <w:lang w:bidi="fa-IR"/>
        </w:rPr>
        <w:t>ALT</w:t>
      </w:r>
      <w:r w:rsidRPr="00C176FC">
        <w:rPr>
          <w:rFonts w:cs="B Nazanin" w:hint="cs"/>
          <w:sz w:val="26"/>
          <w:szCs w:val="26"/>
          <w:rtl/>
          <w:lang w:bidi="fa-IR"/>
        </w:rPr>
        <w:t>، 243=</w:t>
      </w:r>
      <w:proofErr w:type="spellStart"/>
      <w:r w:rsidRPr="00C176FC">
        <w:rPr>
          <w:rFonts w:asciiTheme="majorBidi" w:hAnsiTheme="majorBidi" w:cstheme="majorBidi"/>
          <w:lang w:bidi="fa-IR"/>
        </w:rPr>
        <w:t>Alkp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2/0</w:t>
      </w:r>
      <w:r w:rsidRPr="00C176FC">
        <w:rPr>
          <w:rFonts w:cs="B Titr" w:hint="cs"/>
          <w:sz w:val="16"/>
          <w:szCs w:val="16"/>
          <w:rtl/>
          <w:lang w:bidi="fa-IR"/>
        </w:rPr>
        <w:t>-</w:t>
      </w:r>
      <w:r w:rsidRPr="00C176FC">
        <w:rPr>
          <w:rFonts w:cs="B Nazanin" w:hint="cs"/>
          <w:sz w:val="26"/>
          <w:szCs w:val="26"/>
          <w:rtl/>
          <w:lang w:bidi="fa-IR"/>
        </w:rPr>
        <w:t>8/0=(</w:t>
      </w:r>
      <w:r w:rsidRPr="00C176FC">
        <w:rPr>
          <w:rFonts w:asciiTheme="majorBidi" w:hAnsiTheme="majorBidi" w:cstheme="majorBidi"/>
          <w:lang w:bidi="fa-IR"/>
        </w:rPr>
        <w:t>D</w:t>
      </w:r>
      <w:r w:rsidRPr="00C176FC">
        <w:rPr>
          <w:rFonts w:cs="B Nazanin" w:hint="cs"/>
          <w:sz w:val="26"/>
          <w:szCs w:val="26"/>
          <w:rtl/>
          <w:lang w:bidi="fa-IR"/>
        </w:rPr>
        <w:t>.</w:t>
      </w:r>
      <w:r w:rsidRPr="00C176FC">
        <w:rPr>
          <w:rFonts w:asciiTheme="majorBidi" w:hAnsiTheme="majorBidi" w:cstheme="majorBidi"/>
          <w:lang w:bidi="fa-IR"/>
        </w:rPr>
        <w:t>T</w:t>
      </w:r>
      <w:r w:rsidRPr="00C176FC">
        <w:rPr>
          <w:rFonts w:cs="B Nazanin" w:hint="cs"/>
          <w:sz w:val="26"/>
          <w:szCs w:val="26"/>
          <w:rtl/>
          <w:lang w:bidi="fa-IR"/>
        </w:rPr>
        <w:t>)</w:t>
      </w:r>
      <w:r w:rsidRPr="00C176FC">
        <w:rPr>
          <w:rFonts w:asciiTheme="majorBidi" w:hAnsiTheme="majorBidi" w:cstheme="majorBidi"/>
          <w:lang w:bidi="fa-IR"/>
        </w:rPr>
        <w:t>Bili</w:t>
      </w:r>
      <w:r w:rsidRPr="00C176FC">
        <w:rPr>
          <w:rFonts w:cs="B Nazanin" w:hint="cs"/>
          <w:sz w:val="26"/>
          <w:szCs w:val="26"/>
          <w:rtl/>
          <w:lang w:bidi="fa-IR"/>
        </w:rPr>
        <w:t>، 10=</w:t>
      </w:r>
      <w:r w:rsidRPr="00C176FC">
        <w:rPr>
          <w:rFonts w:asciiTheme="majorBidi" w:hAnsiTheme="majorBidi" w:cstheme="majorBidi"/>
          <w:lang w:bidi="fa-IR"/>
        </w:rPr>
        <w:t>PT</w:t>
      </w:r>
      <w:r w:rsidRPr="00C176FC">
        <w:rPr>
          <w:rFonts w:cs="B Nazanin" w:hint="cs"/>
          <w:sz w:val="26"/>
          <w:szCs w:val="26"/>
          <w:rtl/>
          <w:lang w:bidi="fa-IR"/>
        </w:rPr>
        <w:t>، 35=</w:t>
      </w:r>
      <w:r w:rsidRPr="00C176FC">
        <w:rPr>
          <w:rFonts w:asciiTheme="majorBidi" w:hAnsiTheme="majorBidi" w:cstheme="majorBidi"/>
          <w:lang w:bidi="fa-IR"/>
        </w:rPr>
        <w:t>PTT</w:t>
      </w:r>
      <w:r w:rsidRPr="00C176FC">
        <w:rPr>
          <w:rFonts w:cs="B Nazanin" w:hint="cs"/>
          <w:sz w:val="26"/>
          <w:szCs w:val="26"/>
          <w:rtl/>
          <w:lang w:bidi="fa-IR"/>
        </w:rPr>
        <w:t>، 1=</w:t>
      </w:r>
      <w:r w:rsidRPr="00C176FC">
        <w:rPr>
          <w:rFonts w:asciiTheme="majorBidi" w:hAnsiTheme="majorBidi" w:cstheme="majorBidi"/>
          <w:lang w:bidi="fa-IR"/>
        </w:rPr>
        <w:t>INR</w:t>
      </w:r>
      <w:r w:rsidRPr="00C176FC">
        <w:rPr>
          <w:rFonts w:cs="B Nazanin" w:hint="cs"/>
          <w:sz w:val="26"/>
          <w:szCs w:val="26"/>
          <w:rtl/>
          <w:lang w:bidi="fa-IR"/>
        </w:rPr>
        <w:t>، 328=</w:t>
      </w:r>
      <w:r w:rsidRPr="00C176FC">
        <w:rPr>
          <w:rFonts w:asciiTheme="majorBidi" w:hAnsiTheme="majorBidi" w:cstheme="majorBidi"/>
          <w:lang w:bidi="fa-IR"/>
        </w:rPr>
        <w:t>Fib</w:t>
      </w:r>
      <w:r w:rsidRPr="00C176FC">
        <w:rPr>
          <w:rFonts w:cs="B Nazanin" w:hint="cs"/>
          <w:sz w:val="26"/>
          <w:szCs w:val="26"/>
          <w:rtl/>
          <w:lang w:bidi="fa-IR"/>
        </w:rPr>
        <w:t>، 5/2=</w:t>
      </w:r>
      <w:r w:rsidRPr="00C176FC">
        <w:rPr>
          <w:rFonts w:asciiTheme="majorBidi" w:hAnsiTheme="majorBidi" w:cstheme="majorBidi"/>
          <w:lang w:bidi="fa-IR"/>
        </w:rPr>
        <w:t>Troponin</w:t>
      </w:r>
      <w:r w:rsidRPr="00C176F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C176FC">
        <w:rPr>
          <w:rFonts w:cs="B Nazanin" w:hint="cs"/>
          <w:sz w:val="26"/>
          <w:szCs w:val="26"/>
          <w:rtl/>
          <w:lang w:bidi="fa-IR"/>
        </w:rPr>
        <w:t>81=</w:t>
      </w:r>
      <w:r w:rsidRPr="00C176FC">
        <w:rPr>
          <w:rFonts w:asciiTheme="majorBidi" w:hAnsiTheme="majorBidi" w:cstheme="majorBidi"/>
          <w:lang w:bidi="fa-IR"/>
        </w:rPr>
        <w:t>CRP</w:t>
      </w:r>
      <w:r w:rsidRPr="00C176FC">
        <w:rPr>
          <w:rFonts w:cs="B Nazanin" w:hint="cs"/>
          <w:sz w:val="26"/>
          <w:szCs w:val="26"/>
          <w:rtl/>
          <w:lang w:bidi="fa-IR"/>
        </w:rPr>
        <w:t>، 430=</w:t>
      </w:r>
      <w:r w:rsidRPr="00C176FC">
        <w:rPr>
          <w:rFonts w:asciiTheme="majorBidi" w:hAnsiTheme="majorBidi" w:cstheme="majorBidi"/>
          <w:lang w:bidi="fa-IR"/>
        </w:rPr>
        <w:t>CPK</w:t>
      </w:r>
      <w:r w:rsidRPr="00C176FC">
        <w:rPr>
          <w:rFonts w:cs="B Nazanin" w:hint="cs"/>
          <w:sz w:val="26"/>
          <w:szCs w:val="26"/>
          <w:rtl/>
          <w:lang w:bidi="fa-IR"/>
        </w:rPr>
        <w:t>، 6/6=</w:t>
      </w:r>
      <w:r w:rsidRPr="00C176FC">
        <w:rPr>
          <w:rFonts w:asciiTheme="majorBidi" w:hAnsiTheme="majorBidi" w:cstheme="majorBidi"/>
          <w:lang w:bidi="fa-IR"/>
        </w:rPr>
        <w:t>Uric</w:t>
      </w:r>
      <w:r w:rsidRPr="00C176FC">
        <w:rPr>
          <w:rFonts w:cs="B Nazanin"/>
          <w:sz w:val="26"/>
          <w:szCs w:val="26"/>
          <w:lang w:bidi="fa-IR"/>
        </w:rPr>
        <w:t xml:space="preserve"> </w:t>
      </w:r>
      <w:r w:rsidRPr="00C176FC">
        <w:rPr>
          <w:rFonts w:asciiTheme="majorBidi" w:hAnsiTheme="majorBidi" w:cstheme="majorBidi"/>
          <w:lang w:bidi="fa-IR"/>
        </w:rPr>
        <w:t>Acid</w:t>
      </w:r>
      <w:r w:rsidRPr="00C176FC">
        <w:rPr>
          <w:rFonts w:cs="B Nazanin" w:hint="cs"/>
          <w:sz w:val="26"/>
          <w:szCs w:val="26"/>
          <w:rtl/>
          <w:lang w:bidi="fa-IR"/>
        </w:rPr>
        <w:t>، 1210=</w:t>
      </w:r>
      <w:proofErr w:type="spellStart"/>
      <w:r w:rsidRPr="00C176FC">
        <w:rPr>
          <w:rFonts w:asciiTheme="majorBidi" w:hAnsiTheme="majorBidi" w:cstheme="majorBidi"/>
          <w:lang w:bidi="fa-IR"/>
        </w:rPr>
        <w:t>D.dimer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7=</w:t>
      </w:r>
      <w:r w:rsidRPr="00C176FC">
        <w:rPr>
          <w:rFonts w:asciiTheme="majorBidi" w:hAnsiTheme="majorBidi" w:cstheme="majorBidi"/>
          <w:lang w:bidi="fa-IR"/>
        </w:rPr>
        <w:t>FDP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 و </w:t>
      </w:r>
      <w:r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98574D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 xml:space="preserve">: پروتئینوری (1+)، باکتریوری </w:t>
      </w:r>
      <w:r w:rsidRPr="0098574D">
        <w:rPr>
          <w:rFonts w:asciiTheme="majorBidi" w:hAnsiTheme="majorBidi" w:cstheme="majorBidi"/>
          <w:lang w:bidi="fa-IR"/>
        </w:rPr>
        <w:t>Moderate</w:t>
      </w:r>
      <w:r w:rsidRPr="0098574D">
        <w:rPr>
          <w:rFonts w:asciiTheme="majorBidi" w:hAnsiTheme="majorBidi" w:cstheme="majorBidi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بوده و 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C176FC">
        <w:rPr>
          <w:rFonts w:asciiTheme="majorBidi" w:hAnsiTheme="majorBidi" w:cstheme="majorBidi"/>
          <w:lang w:bidi="fa-IR"/>
        </w:rPr>
        <w:t>ABG</w:t>
      </w:r>
      <w:r w:rsidRPr="00C176FC">
        <w:rPr>
          <w:rFonts w:cs="B Nazanin" w:hint="cs"/>
          <w:sz w:val="26"/>
          <w:szCs w:val="26"/>
          <w:rtl/>
          <w:lang w:bidi="fa-IR"/>
        </w:rPr>
        <w:t>: 3/7=</w:t>
      </w:r>
      <w:r w:rsidRPr="00C176FC">
        <w:rPr>
          <w:rFonts w:asciiTheme="majorBidi" w:hAnsiTheme="majorBidi" w:cstheme="majorBidi"/>
          <w:lang w:bidi="fa-IR"/>
        </w:rPr>
        <w:t>PH</w:t>
      </w:r>
      <w:r w:rsidR="00717931">
        <w:rPr>
          <w:rFonts w:cs="B Nazanin" w:hint="cs"/>
          <w:sz w:val="26"/>
          <w:szCs w:val="26"/>
          <w:rtl/>
          <w:lang w:bidi="fa-IR"/>
        </w:rPr>
        <w:t>، 6/40=</w:t>
      </w:r>
      <w:r w:rsidR="00717931" w:rsidRPr="00262BCE">
        <w:rPr>
          <w:rFonts w:asciiTheme="majorBidi" w:hAnsiTheme="majorBidi" w:cstheme="majorBidi"/>
          <w:lang w:bidi="fa-IR"/>
        </w:rPr>
        <w:t>PCO</w:t>
      </w:r>
      <w:r w:rsidR="00717931">
        <w:rPr>
          <w:rFonts w:cs="B Nazanin"/>
          <w:sz w:val="26"/>
          <w:szCs w:val="26"/>
          <w:lang w:bidi="fa-IR"/>
        </w:rPr>
        <w:t>2</w:t>
      </w:r>
      <w:r w:rsidR="00717931">
        <w:rPr>
          <w:rFonts w:cs="B Nazanin" w:hint="cs"/>
          <w:sz w:val="26"/>
          <w:szCs w:val="26"/>
          <w:rtl/>
          <w:lang w:bidi="fa-IR"/>
        </w:rPr>
        <w:t>، 9/20=</w:t>
      </w:r>
      <w:r w:rsidR="00717931" w:rsidRPr="00262BCE">
        <w:rPr>
          <w:rFonts w:asciiTheme="majorBidi" w:hAnsiTheme="majorBidi" w:cstheme="majorBidi"/>
          <w:lang w:bidi="fa-IR"/>
        </w:rPr>
        <w:t>HCO</w:t>
      </w:r>
      <w:r w:rsidR="00717931">
        <w:rPr>
          <w:rFonts w:cs="B Nazanin"/>
          <w:sz w:val="26"/>
          <w:szCs w:val="26"/>
          <w:lang w:bidi="fa-IR"/>
        </w:rPr>
        <w:t>3</w:t>
      </w:r>
      <w:r w:rsidR="00717931">
        <w:rPr>
          <w:rFonts w:cs="B Nazanin" w:hint="cs"/>
          <w:sz w:val="26"/>
          <w:szCs w:val="26"/>
          <w:rtl/>
          <w:lang w:bidi="fa-IR"/>
        </w:rPr>
        <w:t>، 53=</w:t>
      </w:r>
      <w:r w:rsidR="00717931" w:rsidRPr="00262BCE">
        <w:rPr>
          <w:rFonts w:asciiTheme="majorBidi" w:hAnsiTheme="majorBidi" w:cstheme="majorBidi"/>
          <w:lang w:bidi="fa-IR"/>
        </w:rPr>
        <w:t>PO</w:t>
      </w:r>
      <w:r w:rsidR="00717931">
        <w:rPr>
          <w:rFonts w:cs="B Nazanin"/>
          <w:sz w:val="26"/>
          <w:szCs w:val="26"/>
          <w:lang w:bidi="fa-IR"/>
        </w:rPr>
        <w:t>2</w:t>
      </w:r>
      <w:r w:rsidR="0071793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Pr="00C176FC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</w:p>
    <w:p w14:paraId="27F15CF5" w14:textId="77777777" w:rsidR="008D5ADE" w:rsidRDefault="001270DF" w:rsidP="008D5ADE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دستورات متخصص زنان در ساعت 16: اکسیژن با ماسک، مشاوره بیهوشی، آزمایش ادرار 24 ساعته، </w:t>
      </w:r>
      <w:proofErr w:type="spellStart"/>
      <w:r w:rsidRPr="004F6FDB">
        <w:rPr>
          <w:rFonts w:asciiTheme="majorBidi" w:eastAsia="Calibri" w:hAnsiTheme="majorBidi" w:cstheme="majorBidi"/>
          <w:lang w:bidi="fa-IR"/>
        </w:rPr>
        <w:t>Pr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4F6FDB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راندم، سونوی حاملگی و داپلر </w:t>
      </w:r>
      <w:r w:rsidRPr="004F6FDB">
        <w:rPr>
          <w:rFonts w:asciiTheme="majorBidi" w:eastAsia="Calibri" w:hAnsiTheme="majorBidi" w:cstheme="majorBidi"/>
          <w:lang w:bidi="fa-IR"/>
        </w:rPr>
        <w:t>IUGR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2F03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توجه به فعال بودن </w:t>
      </w:r>
      <w:r w:rsidRPr="002F03C4">
        <w:rPr>
          <w:rFonts w:asciiTheme="majorBidi" w:eastAsia="Calibri" w:hAnsiTheme="majorBidi" w:cstheme="majorBidi"/>
          <w:lang w:bidi="fa-IR"/>
        </w:rPr>
        <w:t>U/A</w:t>
      </w:r>
      <w:r w:rsidRPr="002F03C4">
        <w:rPr>
          <w:rFonts w:asciiTheme="majorBidi" w:eastAsia="Calibri" w:hAnsiTheme="majorBidi" w:cstheme="majorBidi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کپسول سفیکسیم و همچنین آمپول آپوتل تجویز شده</w:t>
      </w:r>
      <w:r w:rsidR="008D5AD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047E9203" w14:textId="564E7334" w:rsidR="001270DF" w:rsidRDefault="001270DF" w:rsidP="008D5ADE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آزمایش، 16=</w:t>
      </w:r>
      <w:r w:rsidRPr="009C0048">
        <w:rPr>
          <w:rFonts w:asciiTheme="majorBidi" w:eastAsia="Calibri" w:hAnsiTheme="majorBidi" w:cstheme="majorBidi"/>
          <w:lang w:bidi="fa-IR"/>
        </w:rPr>
        <w:t>Urine Protein Random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78=</w:t>
      </w:r>
      <w:r w:rsidRPr="009C0048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9C0048">
        <w:rPr>
          <w:rFonts w:asciiTheme="majorBidi" w:eastAsia="Calibri" w:hAnsiTheme="majorBidi" w:cstheme="majorBidi"/>
          <w:lang w:bidi="fa-IR"/>
        </w:rPr>
        <w:t>U. Cr Random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8D5AD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اکوکاردیوگرافی 60%=</w:t>
      </w:r>
      <w:r w:rsidRPr="00050687">
        <w:rPr>
          <w:rFonts w:asciiTheme="majorBidi" w:eastAsia="Calibri" w:hAnsiTheme="majorBidi" w:cstheme="majorBidi"/>
          <w:lang w:bidi="fa-IR"/>
        </w:rPr>
        <w:t>EF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25=</w:t>
      </w:r>
      <w:r w:rsidRPr="00050687">
        <w:rPr>
          <w:rFonts w:asciiTheme="majorBidi" w:eastAsia="Calibri" w:hAnsiTheme="majorBidi" w:cstheme="majorBidi"/>
          <w:lang w:bidi="fa-IR"/>
        </w:rPr>
        <w:t>PAP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050687">
        <w:rPr>
          <w:rFonts w:asciiTheme="majorBidi" w:eastAsia="Calibri" w:hAnsiTheme="majorBidi" w:cstheme="majorBidi"/>
          <w:lang w:bidi="fa-IR"/>
        </w:rPr>
        <w:t>MR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050687">
        <w:rPr>
          <w:rFonts w:asciiTheme="majorBidi" w:eastAsia="Calibri" w:hAnsiTheme="majorBidi" w:cstheme="majorBidi"/>
          <w:lang w:bidi="fa-IR"/>
        </w:rPr>
        <w:t>Normal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(2</w:t>
      </w:r>
      <w:proofErr w:type="gramStart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+)</w:t>
      </w:r>
      <w:r w:rsidRPr="00050687">
        <w:rPr>
          <w:rFonts w:asciiTheme="majorBidi" w:eastAsia="Calibri" w:hAnsiTheme="majorBidi" w:cstheme="majorBidi"/>
          <w:lang w:bidi="fa-IR"/>
        </w:rPr>
        <w:t>AI</w:t>
      </w:r>
      <w:proofErr w:type="gram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 </w:t>
      </w:r>
    </w:p>
    <w:p w14:paraId="41F046D9" w14:textId="77777777" w:rsidR="00560D2A" w:rsidRDefault="00560D2A" w:rsidP="00560D2A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9DAB931" w14:textId="77777777" w:rsidR="00560D2A" w:rsidRDefault="00560D2A" w:rsidP="00560D2A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06B435F7" w14:textId="6BFF3978" w:rsidR="001270DF" w:rsidRDefault="001270DF" w:rsidP="009A28E2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8"/>
          <w:szCs w:val="8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22 دستور انجام </w:t>
      </w:r>
      <w:r w:rsidR="006A3734">
        <w:rPr>
          <w:rFonts w:asciiTheme="majorBidi" w:eastAsia="Calibri" w:hAnsiTheme="majorBidi" w:cstheme="majorBidi"/>
          <w:lang w:bidi="fa-IR"/>
        </w:rPr>
        <w:t>O</w:t>
      </w:r>
      <w:r w:rsidRPr="00FA73B2">
        <w:rPr>
          <w:rFonts w:asciiTheme="majorBidi" w:eastAsia="Calibri" w:hAnsiTheme="majorBidi" w:cstheme="majorBidi"/>
          <w:lang w:bidi="fa-IR"/>
        </w:rPr>
        <w:t>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شده، طبق مشاوره بیهوشی </w:t>
      </w:r>
      <w:r w:rsidRPr="00FA73B2">
        <w:rPr>
          <w:rFonts w:asciiTheme="majorBidi" w:eastAsia="Calibri" w:hAnsiTheme="majorBidi" w:cstheme="majorBidi"/>
          <w:lang w:bidi="fa-IR"/>
        </w:rPr>
        <w:t>HM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FA73B2">
        <w:rPr>
          <w:rFonts w:asciiTheme="majorBidi" w:eastAsia="Calibri" w:hAnsiTheme="majorBidi" w:cstheme="majorBidi"/>
          <w:lang w:bidi="fa-IR"/>
        </w:rPr>
        <w:t>PO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دائمی شده، طبق مشاوره قلب در ساعت</w:t>
      </w:r>
      <w:r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02:50، دستور رژیم قلبی و پروفیلاکسی آندوکار</w:t>
      </w:r>
      <w:r w:rsidR="009A28E2">
        <w:rPr>
          <w:rFonts w:ascii="Calibri" w:eastAsia="Calibri" w:hAnsi="Calibri" w:cs="B Nazanin" w:hint="cs"/>
          <w:sz w:val="26"/>
          <w:szCs w:val="26"/>
          <w:rtl/>
          <w:lang w:bidi="fa-IR"/>
        </w:rPr>
        <w:t>دیت داده شده و آمپول جنتامایسین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 آمپی سیلین (</w:t>
      </w:r>
      <w:r w:rsidRPr="00181F11">
        <w:rPr>
          <w:rFonts w:asciiTheme="majorBidi" w:eastAsia="Calibri" w:hAnsiTheme="majorBidi" w:cstheme="majorBidi"/>
          <w:lang w:bidi="fa-IR"/>
        </w:rPr>
        <w:t>gr</w:t>
      </w:r>
      <w:r w:rsidRPr="00181F11">
        <w:rPr>
          <w:rFonts w:asciiTheme="majorBidi" w:eastAsia="Calibri" w:hAnsiTheme="majorBidi" w:cstheme="majorBidi"/>
          <w:sz w:val="20"/>
          <w:szCs w:val="20"/>
          <w:lang w:bidi="fa-IR"/>
        </w:rPr>
        <w:t>/IV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 سپس</w:t>
      </w:r>
      <w:r w:rsidRPr="00181F11">
        <w:rPr>
          <w:rFonts w:asciiTheme="majorBidi" w:eastAsia="Calibri" w:hAnsiTheme="majorBidi" w:cstheme="majorBidi"/>
          <w:lang w:bidi="fa-IR"/>
        </w:rPr>
        <w:t>gr</w:t>
      </w:r>
      <w:r>
        <w:rPr>
          <w:rFonts w:asciiTheme="majorBidi" w:eastAsia="Calibri" w:hAnsiTheme="majorBidi" w:cstheme="majorBidi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Pr="00181F11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 </w:t>
      </w:r>
      <w:r w:rsidRPr="00751FA6">
        <w:rPr>
          <w:rFonts w:ascii="Calibri" w:eastAsia="Calibri" w:hAnsi="Calibri" w:cs="B Nazanin" w:hint="cs"/>
          <w:sz w:val="24"/>
          <w:szCs w:val="24"/>
          <w:rtl/>
          <w:lang w:bidi="fa-IR"/>
        </w:rPr>
        <w:t>6 ساعت پس از زایمان</w:t>
      </w:r>
      <w:r w:rsidR="00113F5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) و آمپول لازیکس</w:t>
      </w:r>
      <w:r w:rsidR="00113F5B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تجویز شده است.</w:t>
      </w:r>
    </w:p>
    <w:p w14:paraId="4A86F309" w14:textId="77777777" w:rsidR="001270DF" w:rsidRPr="00310B14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6"/>
          <w:szCs w:val="6"/>
          <w:rtl/>
          <w:lang w:bidi="fa-IR"/>
        </w:rPr>
      </w:pPr>
    </w:p>
    <w:p w14:paraId="362683DA" w14:textId="77777777" w:rsidR="001270DF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6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841D87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02 </w:t>
      </w:r>
      <w:r w:rsidRPr="000C0F3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سنتوسینون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تا 16 قطره و ساعت 02:30 تا 32 قطره</w:t>
      </w:r>
      <w:r w:rsidRPr="000C0F3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افزایش یافته، ساعت 03:50  </w:t>
      </w:r>
      <w:r w:rsidRPr="00BE2139">
        <w:rPr>
          <w:rFonts w:asciiTheme="majorBidi" w:eastAsia="Calibri" w:hAnsiTheme="majorBidi" w:cstheme="majorBidi"/>
          <w:lang w:bidi="fa-IR"/>
        </w:rPr>
        <w:t>OCT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منفی گزارش شده، همچنین</w:t>
      </w:r>
      <w:r w:rsidRPr="00471AC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شربت دکسترومتورفان تجویز شده، </w:t>
      </w:r>
      <w:r w:rsidRPr="00E24EF5">
        <w:rPr>
          <w:rFonts w:asciiTheme="majorBidi" w:eastAsia="Calibri" w:hAnsiTheme="majorBidi" w:cstheme="majorBidi"/>
          <w:lang w:bidi="fa-IR"/>
        </w:rPr>
        <w:t>FBS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و مشاوره ریه پیگیری شده است. </w:t>
      </w:r>
    </w:p>
    <w:p w14:paraId="7E9D0507" w14:textId="77777777" w:rsidR="001270DF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بیهوشی در ساعت </w:t>
      </w:r>
      <w:r w:rsidRPr="00841D87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07:45، بیمار</w:t>
      </w:r>
      <w:r w:rsidRPr="00AA2B4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دیسترس تنفسی و سابقه آسم داشته، 45=</w:t>
      </w:r>
      <w:r w:rsidRPr="00B43FFC">
        <w:rPr>
          <w:rFonts w:asciiTheme="majorBidi" w:eastAsia="Calibri" w:hAnsiTheme="majorBidi" w:cstheme="majorBidi"/>
          <w:lang w:bidi="fa-IR"/>
        </w:rPr>
        <w:t>RR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A512E0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بدون اکسیژن 86% </w:t>
      </w:r>
      <w:r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با ماسک 93% بوده و دستور انتقال به </w:t>
      </w:r>
      <w:r w:rsidRPr="00D97E93">
        <w:rPr>
          <w:rFonts w:asciiTheme="majorBidi" w:eastAsia="Calibri" w:hAnsiTheme="majorBidi" w:cstheme="majorBidi"/>
          <w:lang w:bidi="fa-IR"/>
        </w:rPr>
        <w:t>ICU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 است.</w:t>
      </w:r>
    </w:p>
    <w:p w14:paraId="68D6DEA4" w14:textId="77777777" w:rsidR="001270DF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متخصص ریه در ساعت </w:t>
      </w:r>
      <w:r w:rsidRPr="00841D87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08:30 بیمار دیسترس تنفسی و تاکی پنه داشته (50=</w:t>
      </w:r>
      <w:r w:rsidRPr="00B43FFC">
        <w:rPr>
          <w:rFonts w:asciiTheme="majorBidi" w:eastAsia="Calibri" w:hAnsiTheme="majorBidi" w:cstheme="majorBidi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)، شب قبل افت 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(با ماسک تا 91%) داشته، دستور انتقال به </w:t>
      </w:r>
      <w:r w:rsidRPr="004C43A9">
        <w:rPr>
          <w:rFonts w:asciiTheme="majorBidi" w:eastAsia="Calibri" w:hAnsiTheme="majorBidi" w:cstheme="majorBidi"/>
          <w:lang w:bidi="fa-IR"/>
        </w:rPr>
        <w:t>ICU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شده، طبق </w:t>
      </w:r>
      <w:r w:rsidRPr="000833B1">
        <w:rPr>
          <w:rFonts w:asciiTheme="majorBidi" w:eastAsia="Calibri" w:hAnsiTheme="majorBidi" w:cstheme="majorBidi"/>
          <w:lang w:bidi="fa-IR"/>
        </w:rPr>
        <w:t>HRCT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درگیری ریه ها بیش از 50% بوده، در ساعت 13:15 دگزامتازون </w:t>
      </w:r>
      <w:r w:rsidRPr="004C43A9">
        <w:rPr>
          <w:rFonts w:asciiTheme="majorBidi" w:eastAsia="Calibri" w:hAnsiTheme="majorBidi" w:cstheme="majorBidi"/>
          <w:lang w:bidi="fa-IR"/>
        </w:rPr>
        <w:t>D/C</w:t>
      </w:r>
      <w:r w:rsidRPr="004C43A9">
        <w:rPr>
          <w:rFonts w:asciiTheme="majorBidi" w:eastAsia="Calibri" w:hAnsiTheme="majorBidi" w:cstheme="majorBidi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شده، متیل پردنیزولون (</w:t>
      </w:r>
      <w:r w:rsidRPr="004C43A9">
        <w:rPr>
          <w:rFonts w:asciiTheme="majorBidi" w:eastAsia="Calibri" w:hAnsiTheme="majorBidi" w:cstheme="majorBidi"/>
          <w:sz w:val="20"/>
          <w:szCs w:val="20"/>
          <w:lang w:bidi="fa-IR"/>
        </w:rPr>
        <w:t>mg/BD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125) و نبولایزر پالمیکورت تجویز شده و دستور شروع انفوزیون اکتمرا (</w:t>
      </w:r>
      <w:r w:rsidRPr="004C43A9">
        <w:rPr>
          <w:rFonts w:asciiTheme="majorBidi" w:eastAsia="Calibri" w:hAnsiTheme="majorBidi" w:cstheme="majorBidi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400 در </w:t>
      </w:r>
      <w:r w:rsidRPr="00014D87">
        <w:rPr>
          <w:rFonts w:asciiTheme="majorBidi" w:eastAsia="Calibri" w:hAnsiTheme="majorBidi" w:cstheme="majorBidi"/>
          <w:sz w:val="36"/>
          <w:szCs w:val="36"/>
          <w:vertAlign w:val="superscript"/>
          <w:lang w:bidi="fa-IR"/>
        </w:rPr>
        <w:t>cc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250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C43A9">
        <w:rPr>
          <w:rFonts w:asciiTheme="majorBidi" w:eastAsia="Calibri" w:hAnsiTheme="majorBidi" w:cstheme="majorBidi"/>
          <w:lang w:bidi="fa-IR"/>
        </w:rPr>
        <w:t>N/S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طی 6 ساعت و روز دوم نیز </w:t>
      </w:r>
      <w:r w:rsidRPr="004C43A9">
        <w:rPr>
          <w:rFonts w:asciiTheme="majorBidi" w:eastAsia="Calibri" w:hAnsiTheme="majorBidi" w:cstheme="majorBidi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400) داده شده است. </w:t>
      </w:r>
    </w:p>
    <w:p w14:paraId="16283896" w14:textId="77777777" w:rsidR="001270DF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8"/>
          <w:szCs w:val="8"/>
          <w:u w:val="thick"/>
          <w:shd w:val="clear" w:color="auto" w:fill="E5B8B7" w:themeFill="accent2" w:themeFillTint="6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13:30 به علت الیگوهیدرآمنیوس دستور انجام </w:t>
      </w:r>
      <w:r w:rsidRPr="004C43A9">
        <w:rPr>
          <w:rFonts w:asciiTheme="majorBidi" w:eastAsia="Calibri" w:hAnsiTheme="majorBidi" w:cstheme="majorBidi"/>
          <w:lang w:bidi="fa-IR"/>
        </w:rPr>
        <w:t>CST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اینداکشن (در صورت </w:t>
      </w:r>
      <w:r w:rsidRPr="004C43A9">
        <w:rPr>
          <w:rFonts w:asciiTheme="majorBidi" w:eastAsia="Calibri" w:hAnsiTheme="majorBidi" w:cstheme="majorBidi"/>
          <w:lang w:bidi="fa-IR"/>
        </w:rPr>
        <w:t>OCT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منفی) داده شده، هپارین </w:t>
      </w:r>
      <w:r w:rsidRPr="004C43A9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و مشاوره عفونی انجام شده است. </w:t>
      </w:r>
      <w:r w:rsidRPr="0053323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Pr="00533230">
        <w:rPr>
          <w:rFonts w:asciiTheme="majorBidi" w:eastAsia="Calibri" w:hAnsiTheme="majorBidi" w:cstheme="majorBidi"/>
          <w:lang w:bidi="fa-IR"/>
        </w:rPr>
        <w:t xml:space="preserve"> MDCT</w:t>
      </w:r>
      <w:r w:rsidRPr="00533230">
        <w:rPr>
          <w:rFonts w:ascii="Calibri" w:eastAsia="Calibri" w:hAnsi="Calibri" w:cs="B Nazanin" w:hint="cs"/>
          <w:sz w:val="26"/>
          <w:szCs w:val="26"/>
          <w:rtl/>
          <w:lang w:bidi="fa-IR"/>
        </w:rPr>
        <w:t>درگیری بیش از 50% ریه گزارش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با توجه به 80%=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 w:rsidRPr="00D212FD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D212FD">
        <w:rPr>
          <w:rFonts w:ascii="Calibri" w:eastAsia="Calibri" w:hAnsi="Calibri" w:cs="B Nazanin" w:hint="cs"/>
          <w:sz w:val="26"/>
          <w:szCs w:val="26"/>
          <w:rtl/>
          <w:lang w:bidi="fa-IR"/>
        </w:rPr>
        <w:t>و عدم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پاسخ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>به رزروبگ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رزیدنت زنان در ساعت 21 درخواست می کند بیمار 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>جهت دریافت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Theme="majorBidi" w:eastAsia="Calibri" w:hAnsiTheme="majorBidi" w:cstheme="majorBidi"/>
          <w:lang w:bidi="fa-IR"/>
        </w:rPr>
        <w:t>NIV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5A0E79">
        <w:rPr>
          <w:rFonts w:ascii="Calibri" w:eastAsia="Calibri" w:hAnsi="Calibri" w:cs="B Nazanin" w:hint="cs"/>
          <w:sz w:val="26"/>
          <w:szCs w:val="26"/>
          <w:rtl/>
          <w:lang w:bidi="fa-IR"/>
        </w:rPr>
        <w:t>به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Theme="majorBidi" w:eastAsia="Calibri" w:hAnsiTheme="majorBidi" w:cstheme="majorBidi"/>
          <w:lang w:bidi="fa-IR"/>
        </w:rPr>
        <w:t>ICU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>منتقل 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توجه به خطر </w:t>
      </w:r>
      <w:r w:rsidRPr="004C43A9">
        <w:rPr>
          <w:rFonts w:asciiTheme="majorBidi" w:eastAsia="Calibri" w:hAnsiTheme="majorBidi" w:cstheme="majorBidi"/>
          <w:lang w:bidi="fa-IR"/>
        </w:rPr>
        <w:t>IUFD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شدن جنین، 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</w:t>
      </w:r>
      <w:r w:rsidRPr="009B7086">
        <w:rPr>
          <w:rFonts w:ascii="Calibri" w:eastAsia="Calibri" w:hAnsi="Calibri" w:cs="B Nazanin" w:hint="cs"/>
          <w:sz w:val="26"/>
          <w:szCs w:val="26"/>
          <w:rtl/>
          <w:lang w:bidi="fa-IR"/>
        </w:rPr>
        <w:t>اینتوبه شود.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21:35 پس از انجام ویزیت بیهوشی بیمار با 15=</w:t>
      </w:r>
      <w:r w:rsidRPr="007F070A">
        <w:rPr>
          <w:rFonts w:asciiTheme="majorBidi" w:eastAsia="Calibri" w:hAnsiTheme="majorBidi" w:cstheme="majorBidi"/>
          <w:lang w:bidi="fa-IR"/>
        </w:rPr>
        <w:t>GCS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</w:t>
      </w:r>
      <w:r w:rsidRPr="00827B00">
        <w:rPr>
          <w:rFonts w:asciiTheme="majorBidi" w:eastAsia="Calibri" w:hAnsiTheme="majorBidi" w:cstheme="majorBidi"/>
          <w:b/>
          <w:bCs/>
          <w:sz w:val="26"/>
          <w:szCs w:val="26"/>
          <w:lang w:bidi="fa-IR"/>
        </w:rPr>
        <w:t>ICU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شده است. </w:t>
      </w:r>
    </w:p>
    <w:p w14:paraId="200F8166" w14:textId="77777777" w:rsidR="001270DF" w:rsidRPr="002D0D89" w:rsidRDefault="001270DF" w:rsidP="001270DF">
      <w:pPr>
        <w:bidi/>
        <w:spacing w:after="0"/>
        <w:ind w:left="-283" w:right="-360"/>
        <w:jc w:val="lowKashida"/>
        <w:rPr>
          <w:rFonts w:ascii="Calibri" w:eastAsia="Calibri" w:hAnsi="Calibri" w:cs="B Nazanin"/>
          <w:sz w:val="8"/>
          <w:szCs w:val="8"/>
          <w:rtl/>
          <w:lang w:bidi="fa-IR"/>
        </w:rPr>
      </w:pPr>
    </w:p>
    <w:p w14:paraId="0DE3F4A8" w14:textId="6C0B23F1" w:rsidR="001270DF" w:rsidRDefault="001270DF" w:rsidP="00823D87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7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01:45، </w:t>
      </w:r>
      <w:r w:rsidR="00823D87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 w:rsidR="007E5D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بخش</w:t>
      </w:r>
      <w:r w:rsidR="00823D8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6A6052">
        <w:rPr>
          <w:rFonts w:asciiTheme="majorBidi" w:eastAsia="Calibri" w:hAnsiTheme="majorBidi" w:cstheme="majorBidi"/>
          <w:lang w:bidi="fa-IR"/>
        </w:rPr>
        <w:t>ICU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C85B0D">
        <w:rPr>
          <w:rFonts w:ascii="Calibri" w:eastAsia="Calibri" w:hAnsi="Calibri" w:cs="B Titr" w:hint="cs"/>
          <w:b/>
          <w:bCs/>
          <w:sz w:val="21"/>
          <w:szCs w:val="21"/>
          <w:rtl/>
          <w:lang w:bidi="fa-IR"/>
        </w:rPr>
        <w:t>زایمان طبیعی</w:t>
      </w:r>
      <w:r w:rsidR="0077091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بدون اپی زیو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تومی انجام شده، نوزاد پسر با آپگار 10/7 و 10/8 متولد شده (سن بارداری 37 هفته و 1 روز بوده) و فشارخون مادر 80/130 و 18=</w:t>
      </w:r>
      <w:r w:rsidRPr="000948CA">
        <w:rPr>
          <w:rFonts w:asciiTheme="majorBidi" w:eastAsia="Calibri" w:hAnsiTheme="majorBidi" w:cstheme="majorBidi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است.</w:t>
      </w:r>
      <w:r w:rsidRPr="009D019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پس از زایمان سنتوسینون تزریق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آمپول متیل پردنیزولون (</w:t>
      </w:r>
      <w:r w:rsidRPr="004C43A9">
        <w:rPr>
          <w:rFonts w:asciiTheme="majorBidi" w:eastAsia="Calibri" w:hAnsiTheme="majorBidi" w:cstheme="majorBidi"/>
          <w:sz w:val="20"/>
          <w:szCs w:val="20"/>
          <w:lang w:bidi="fa-IR"/>
        </w:rPr>
        <w:t>mg/BD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125)، لازیکس، آمپی سیلین و هپارین</w:t>
      </w:r>
      <w:r w:rsidR="00823D8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23D87" w:rsidRPr="00FF5C38">
        <w:rPr>
          <w:rFonts w:asciiTheme="majorBidi" w:eastAsia="Calibri" w:hAnsiTheme="majorBidi" w:cstheme="majorBidi"/>
          <w:sz w:val="20"/>
          <w:szCs w:val="20"/>
          <w:lang w:bidi="fa-IR"/>
        </w:rPr>
        <w:t>U</w:t>
      </w:r>
      <w:r w:rsidR="00823D8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5000 ادامه یافته</w:t>
      </w:r>
      <w:r w:rsidR="003A2B4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کپسول سفیپیم تجویز شده، در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 متخصص ریه به دلیل بالا بودن </w:t>
      </w:r>
      <w:r w:rsidRPr="00003F89">
        <w:rPr>
          <w:rFonts w:asciiTheme="majorBidi" w:eastAsia="Calibri" w:hAnsiTheme="majorBidi" w:cstheme="majorBidi"/>
          <w:lang w:bidi="fa-IR"/>
        </w:rPr>
        <w:t>PCT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می دهد فعلاً </w:t>
      </w:r>
      <w:r w:rsidRPr="00AC3D74">
        <w:rPr>
          <w:rFonts w:ascii="Calibri" w:eastAsia="Calibri" w:hAnsi="Calibri" w:cs="B Nazanin" w:hint="cs"/>
          <w:sz w:val="26"/>
          <w:szCs w:val="26"/>
          <w:rtl/>
          <w:lang w:bidi="fa-IR"/>
        </w:rPr>
        <w:t>اکتمرا تزریق نشود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. همچنین </w:t>
      </w:r>
      <w:r>
        <w:rPr>
          <w:rFonts w:cs="B Nazanin" w:hint="cs"/>
          <w:sz w:val="26"/>
          <w:szCs w:val="26"/>
          <w:rtl/>
          <w:lang w:bidi="fa-IR"/>
        </w:rPr>
        <w:t>طبق آزمایش 06/1=</w:t>
      </w:r>
      <w:proofErr w:type="spellStart"/>
      <w:r w:rsidRPr="007A2119">
        <w:rPr>
          <w:rFonts w:asciiTheme="majorBidi" w:hAnsiTheme="majorBidi" w:cstheme="majorBidi"/>
          <w:lang w:bidi="fa-IR"/>
        </w:rPr>
        <w:t>Procalcitonin</w:t>
      </w:r>
      <w:proofErr w:type="spellEnd"/>
      <w:r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7D2D9942" w14:textId="127D9B76" w:rsidR="001270DF" w:rsidRDefault="001270DF" w:rsidP="001C65C8">
      <w:pPr>
        <w:bidi/>
        <w:spacing w:after="0"/>
        <w:ind w:left="-283" w:right="-360"/>
        <w:contextualSpacing/>
        <w:jc w:val="lowKashida"/>
        <w:rPr>
          <w:rFonts w:ascii="Calibri" w:eastAsia="Calibri" w:hAnsi="Calibri" w:cs="Times New Roma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7، </w:t>
      </w:r>
      <w:r w:rsidRPr="002C79F1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 w:rsidRPr="00D212FD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(با </w:t>
      </w:r>
      <w:r w:rsidRPr="00CE466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رزرو بگ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 بوده، طبق ویزیت عفونی به علت سرفه های شدید دستور عدم شیردهی داده شده</w:t>
      </w:r>
      <w:r w:rsidRPr="00D24511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ویال لووفلوکساسین و سفتریاکسون </w:t>
      </w:r>
      <w:r w:rsidRPr="00547308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آمپول متیل پردنیزولون،</w:t>
      </w:r>
      <w:r w:rsidRPr="00870E1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C65C8">
        <w:rPr>
          <w:rFonts w:ascii="Calibri" w:eastAsia="Calibri" w:hAnsi="Calibri" w:cs="B Nazanin" w:hint="cs"/>
          <w:sz w:val="26"/>
          <w:szCs w:val="26"/>
          <w:rtl/>
          <w:lang w:bidi="fa-IR"/>
        </w:rPr>
        <w:t>آمپول سفیپیم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آمپول برم هگزین و هپارین تزریق شده و  قرص آزیترومایسین (</w:t>
      </w:r>
      <w:r w:rsidRPr="00E911AC">
        <w:rPr>
          <w:rFonts w:asciiTheme="majorBidi" w:eastAsia="Calibri" w:hAnsiTheme="majorBidi" w:cstheme="majorBidi"/>
          <w:sz w:val="20"/>
          <w:szCs w:val="20"/>
          <w:lang w:bidi="fa-IR"/>
        </w:rPr>
        <w:t>mg/D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500) تجویز شده است.</w:t>
      </w:r>
      <w:r w:rsidRPr="00AB79A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21 مشاوره ریه انجام و اکتمرا تجویز نشده است.</w:t>
      </w:r>
    </w:p>
    <w:p w14:paraId="16FF55C9" w14:textId="77777777" w:rsidR="00560D2A" w:rsidRDefault="001270DF" w:rsidP="00560D2A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9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9، بیمار تنگی نفس و دیسترس تنفسی داشته و </w:t>
      </w:r>
      <w:r w:rsidRPr="00094C42">
        <w:rPr>
          <w:rFonts w:asciiTheme="majorBidi" w:eastAsia="Calibri" w:hAnsiTheme="majorBidi" w:cstheme="majorBidi"/>
          <w:lang w:bidi="fa-IR"/>
        </w:rPr>
        <w:t>SPO</w:t>
      </w:r>
      <w:r w:rsidRPr="00094C42">
        <w:rPr>
          <w:rFonts w:ascii="Calibri" w:eastAsia="Calibri" w:hAnsi="Calibri" w:cs="B Nazanin"/>
          <w:sz w:val="26"/>
          <w:szCs w:val="26"/>
          <w:lang w:bidi="fa-IR"/>
        </w:rPr>
        <w:t>2</w:t>
      </w:r>
      <w:r w:rsidRPr="00094C42">
        <w:rPr>
          <w:rFonts w:asciiTheme="majorBidi" w:eastAsia="Calibri" w:hAnsiTheme="majorBidi" w:cstheme="majorBidi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ماسک 68% و با </w:t>
      </w:r>
      <w:r w:rsidRPr="009D4BB5">
        <w:rPr>
          <w:rFonts w:asciiTheme="majorBidi" w:eastAsia="Calibri" w:hAnsiTheme="majorBidi" w:cstheme="majorBidi"/>
          <w:b/>
          <w:bCs/>
          <w:sz w:val="24"/>
          <w:szCs w:val="24"/>
          <w:lang w:bidi="fa-IR"/>
        </w:rPr>
        <w:t>NIV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80% بوده و طبق ویزیت متخصص ریه، 126000=</w:t>
      </w:r>
      <w:r w:rsidRPr="009D4602">
        <w:rPr>
          <w:rFonts w:asciiTheme="majorBidi" w:eastAsia="Calibri" w:hAnsiTheme="majorBidi" w:cstheme="majorBidi"/>
          <w:lang w:bidi="fa-IR"/>
        </w:rPr>
        <w:t>WBC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9/0=</w:t>
      </w:r>
      <w:r w:rsidRPr="009D4602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</w:t>
      </w:r>
      <w:r w:rsidRPr="009D4602">
        <w:rPr>
          <w:rFonts w:asciiTheme="majorBidi" w:eastAsia="Calibri" w:hAnsiTheme="majorBidi" w:cstheme="majorBidi"/>
          <w:lang w:bidi="fa-IR"/>
        </w:rPr>
        <w:t>PCT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9D4602">
        <w:rPr>
          <w:rFonts w:asciiTheme="majorBidi" w:eastAsia="Calibri" w:hAnsiTheme="majorBidi" w:cstheme="majorBidi"/>
          <w:lang w:bidi="fa-IR"/>
        </w:rPr>
        <w:t>CXR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پرتابل درخواست شده، آمپول متیل پردنیزولون، لووفلوکساسین و قرص</w:t>
      </w:r>
      <w:r w:rsidRPr="000439B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تراکوپین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شده و قرص آزیترومایسین </w:t>
      </w:r>
      <w:r w:rsidRPr="0072027D">
        <w:rPr>
          <w:rFonts w:asciiTheme="majorBidi" w:eastAsia="Calibri" w:hAnsiTheme="majorBidi" w:cstheme="majorBidi"/>
          <w:lang w:bidi="fa-IR"/>
        </w:rPr>
        <w:t xml:space="preserve"> </w:t>
      </w:r>
      <w:r w:rsidRPr="00547308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در ساعت 12:30 آمپول سفتریاکسون و لازیکس </w:t>
      </w:r>
    </w:p>
    <w:p w14:paraId="4F9C263D" w14:textId="77777777" w:rsidR="00560D2A" w:rsidRDefault="00560D2A" w:rsidP="00560D2A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3473DF2F" w14:textId="77777777" w:rsidR="00560D2A" w:rsidRDefault="00560D2A" w:rsidP="00560D2A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595D7D13" w14:textId="5C8AB059" w:rsidR="001270DF" w:rsidRPr="0031203B" w:rsidRDefault="001270DF" w:rsidP="00560D2A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تجویز شده و توسط متخصص عفونی قرص آزیترومایسین</w:t>
      </w:r>
      <w:r w:rsidRPr="00F5372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Pr="00C16C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ساشه روتارین </w:t>
      </w:r>
      <w:r w:rsidRPr="00F5372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تجویز شده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است. برای کنترل </w:t>
      </w:r>
      <w:r w:rsidRPr="009D4602">
        <w:rPr>
          <w:rFonts w:asciiTheme="majorBidi" w:eastAsia="Calibri" w:hAnsiTheme="majorBidi" w:cstheme="majorBidi"/>
          <w:lang w:bidi="fa-IR"/>
        </w:rPr>
        <w:t>I/O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سوند فولی گذاشته شده، در ساعت 21:50 متخصص داخلی دستور می دهد 400 واحد </w:t>
      </w:r>
      <w:r w:rsidRPr="00EA743A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اکتمرا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تزریق شود.</w:t>
      </w:r>
    </w:p>
    <w:p w14:paraId="729424BB" w14:textId="7C9A2798" w:rsidR="001270DF" w:rsidRDefault="001270DF" w:rsidP="00AF6F92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10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9:45، 90/150=</w:t>
      </w:r>
      <w:r w:rsidRPr="00DC3252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طبق گزارش متخصص قلب، </w:t>
      </w:r>
      <w:r w:rsidRPr="00F9132F">
        <w:rPr>
          <w:rFonts w:ascii="Calibri" w:eastAsia="Calibri" w:hAnsi="Calibri" w:cs="B Nazanin" w:hint="cs"/>
          <w:sz w:val="24"/>
          <w:szCs w:val="24"/>
          <w:rtl/>
          <w:lang w:bidi="fa-IR"/>
        </w:rPr>
        <w:t>بیمار از قبل از بارداری سابقه</w:t>
      </w:r>
      <w:r w:rsidRPr="00F9132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F9132F">
        <w:rPr>
          <w:rFonts w:asciiTheme="majorBidi" w:eastAsia="Calibri" w:hAnsiTheme="majorBidi" w:cs="B Nazanin"/>
          <w:lang w:bidi="fa-IR"/>
        </w:rPr>
        <w:t>HTN</w:t>
      </w:r>
      <w:r w:rsidRPr="00F9132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F9132F">
        <w:rPr>
          <w:rFonts w:ascii="Calibri" w:eastAsia="Calibri" w:hAnsi="Calibri" w:cs="B Nazanin" w:hint="cs"/>
          <w:sz w:val="24"/>
          <w:szCs w:val="24"/>
          <w:rtl/>
          <w:lang w:bidi="fa-IR"/>
        </w:rPr>
        <w:t>داشته و تحت درمان نبوده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بیمار هوشیار و تحت </w:t>
      </w:r>
      <w:r w:rsidRPr="0024732D">
        <w:rPr>
          <w:rFonts w:asciiTheme="majorBidi" w:eastAsia="Calibri" w:hAnsiTheme="majorBidi" w:cstheme="majorBidi"/>
          <w:lang w:bidi="fa-IR"/>
        </w:rPr>
        <w:t>NIV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در ریه ها کراکل سمع شده، قرص متیل دوپا (</w:t>
      </w:r>
      <w:r w:rsidRPr="00073754">
        <w:rPr>
          <w:rFonts w:asciiTheme="majorBidi" w:eastAsia="Calibri" w:hAnsiTheme="majorBidi" w:cstheme="majorBidi"/>
          <w:sz w:val="20"/>
          <w:szCs w:val="20"/>
          <w:lang w:bidi="fa-IR"/>
        </w:rPr>
        <w:t>mg/BD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250) تجویز و </w:t>
      </w:r>
      <w:r w:rsidRPr="008939E2">
        <w:rPr>
          <w:rFonts w:asciiTheme="majorBidi" w:eastAsia="Calibri" w:hAnsiTheme="majorBidi" w:cstheme="majorBidi"/>
          <w:lang w:bidi="fa-IR"/>
        </w:rPr>
        <w:t>MDCT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D0474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است. </w:t>
      </w:r>
    </w:p>
    <w:p w14:paraId="3E5D3E15" w14:textId="77777777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11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7B5F3C">
        <w:rPr>
          <w:rFonts w:ascii="Calibri" w:eastAsia="Calibri" w:hAnsi="Calibri" w:cs="B Nazanin" w:hint="cs"/>
          <w:sz w:val="26"/>
          <w:szCs w:val="26"/>
          <w:rtl/>
          <w:lang w:bidi="fa-IR"/>
        </w:rPr>
        <w:t>8،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261F13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97/150=</w:t>
      </w:r>
      <w:r w:rsidRPr="00261F13">
        <w:rPr>
          <w:rFonts w:asciiTheme="majorBidi" w:eastAsia="Calibri" w:hAnsiTheme="majorBidi" w:cstheme="majorBidi"/>
          <w:b/>
          <w:bCs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79=</w:t>
      </w:r>
      <w:r w:rsidRPr="00007DD3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34=</w:t>
      </w:r>
      <w:r w:rsidRPr="00007DD3">
        <w:rPr>
          <w:rFonts w:asciiTheme="majorBidi" w:eastAsia="Calibri" w:hAnsiTheme="majorBidi" w:cstheme="majorBidi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37=</w:t>
      </w:r>
      <w:r w:rsidRPr="00432384">
        <w:rPr>
          <w:rFonts w:asciiTheme="majorBidi" w:eastAsia="Calibri" w:hAnsiTheme="majorBidi" w:cstheme="majorBidi"/>
          <w:lang w:bidi="fa-IR"/>
        </w:rPr>
        <w:t>T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و 86%=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(با </w:t>
      </w:r>
      <w:r w:rsidRPr="0024732D">
        <w:rPr>
          <w:rFonts w:asciiTheme="majorBidi" w:eastAsia="Calibri" w:hAnsiTheme="majorBidi" w:cstheme="majorBidi"/>
          <w:lang w:bidi="fa-IR"/>
        </w:rPr>
        <w:t>NIV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بیمار در حال دریافت قرص متیل دوپا، آمپول سفیپیم و لووفلوکساسین بوده و یک دوز اکتمرا دریافت نموده، متخصص داخلی قرص لوزاتن، </w:t>
      </w:r>
      <w:r w:rsidRPr="00CF780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ترانکوپین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تجویز نموده و متیل دوپا </w:t>
      </w:r>
      <w:r w:rsidRPr="00B31CCD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طبق گزارش متخصص ریه، </w:t>
      </w:r>
      <w:r w:rsidRPr="003C751A">
        <w:rPr>
          <w:rFonts w:ascii="Calibri" w:eastAsia="Calibri" w:hAnsi="Calibri" w:cs="B Nazanin" w:hint="cs"/>
          <w:sz w:val="26"/>
          <w:szCs w:val="26"/>
          <w:rtl/>
          <w:lang w:bidi="fa-IR"/>
        </w:rPr>
        <w:t>حال عمومی بیمار خوب نبوده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نسبت به روز قبل تغییری نداشته، دستور دریپ لازیکس داده شده و در </w:t>
      </w:r>
      <w:r w:rsidRPr="00B31CCD">
        <w:rPr>
          <w:rFonts w:asciiTheme="majorBidi" w:eastAsia="Calibri" w:hAnsiTheme="majorBidi" w:cstheme="majorBidi"/>
          <w:lang w:bidi="fa-IR"/>
        </w:rPr>
        <w:t>CXR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درگیری شدید ریوی داشته است.</w:t>
      </w:r>
    </w:p>
    <w:p w14:paraId="1A238E63" w14:textId="373F8395" w:rsidR="001270DF" w:rsidRPr="00DC73F8" w:rsidRDefault="001270DF" w:rsidP="00B16F6D">
      <w:pPr>
        <w:bidi/>
        <w:spacing w:after="0" w:line="192" w:lineRule="auto"/>
        <w:ind w:left="-283" w:right="-360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آزمایشات:  </w:t>
      </w:r>
      <w:r w:rsidRPr="00C176FC">
        <w:rPr>
          <w:rFonts w:cs="B Nazanin" w:hint="cs"/>
          <w:sz w:val="26"/>
          <w:szCs w:val="26"/>
          <w:rtl/>
          <w:lang w:bidi="fa-IR"/>
        </w:rPr>
        <w:t>10</w:t>
      </w:r>
      <w:r w:rsidRPr="00C176FC">
        <w:rPr>
          <w:rFonts w:cs="B Nazanin" w:hint="cs"/>
          <w:sz w:val="40"/>
          <w:szCs w:val="40"/>
          <w:vertAlign w:val="superscript"/>
          <w:rtl/>
          <w:lang w:bidi="fa-IR"/>
        </w:rPr>
        <w:t>3</w:t>
      </w:r>
      <w:r w:rsidRPr="00915FEC">
        <w:rPr>
          <w:rFonts w:cs="B Nazanin" w:hint="cs"/>
          <w:sz w:val="20"/>
          <w:szCs w:val="20"/>
          <w:lang w:bidi="fa-IR"/>
        </w:rPr>
        <w:sym w:font="Wingdings 2" w:char="F0CE"/>
      </w:r>
      <w:r>
        <w:rPr>
          <w:rFonts w:cs="B Nazanin" w:hint="cs"/>
          <w:sz w:val="26"/>
          <w:szCs w:val="26"/>
          <w:rtl/>
          <w:lang w:bidi="fa-IR"/>
        </w:rPr>
        <w:t>4</w:t>
      </w:r>
      <w:r w:rsidRPr="00C176F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12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WBC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6</w:t>
      </w:r>
      <w:r w:rsidRPr="00C176F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86</w:t>
      </w:r>
      <w:r w:rsidRPr="00C176FC">
        <w:rPr>
          <w:rFonts w:cs="B Nazanin" w:hint="cs"/>
          <w:sz w:val="26"/>
          <w:szCs w:val="26"/>
          <w:rtl/>
          <w:lang w:bidi="fa-IR"/>
        </w:rPr>
        <w:t>%=</w:t>
      </w:r>
      <w:r w:rsidRPr="00C176FC">
        <w:rPr>
          <w:rFonts w:asciiTheme="majorBidi" w:eastAsia="Calibri" w:hAnsiTheme="majorBidi" w:cstheme="majorBidi"/>
          <w:lang w:bidi="fa-IR"/>
        </w:rPr>
        <w:t>Neut</w:t>
      </w:r>
      <w:r w:rsidRPr="00C176FC">
        <w:rPr>
          <w:rFonts w:cs="B Nazanin"/>
          <w:sz w:val="26"/>
          <w:szCs w:val="26"/>
          <w:lang w:bidi="fa-IR"/>
        </w:rPr>
        <w:t>.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3</w:t>
      </w:r>
      <w:r w:rsidRPr="00C176F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11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C176FC">
        <w:rPr>
          <w:rFonts w:asciiTheme="majorBidi" w:hAnsiTheme="majorBidi" w:cstheme="majorBidi"/>
          <w:lang w:bidi="fa-IR"/>
        </w:rPr>
        <w:t>Hb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188000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C176FC">
        <w:rPr>
          <w:rFonts w:asciiTheme="majorBidi" w:hAnsiTheme="majorBidi" w:cstheme="majorBidi"/>
          <w:lang w:bidi="fa-IR"/>
        </w:rPr>
        <w:t>Plt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>، 72=</w:t>
      </w:r>
      <w:r w:rsidRPr="00C176FC">
        <w:rPr>
          <w:rFonts w:asciiTheme="majorBidi" w:hAnsiTheme="majorBidi" w:cstheme="majorBidi"/>
          <w:lang w:bidi="fa-IR"/>
        </w:rPr>
        <w:t>BS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9</w:t>
      </w:r>
      <w:r w:rsidRPr="00C176FC">
        <w:rPr>
          <w:rFonts w:cs="B Nazanin" w:hint="cs"/>
          <w:sz w:val="26"/>
          <w:szCs w:val="26"/>
          <w:rtl/>
          <w:lang w:bidi="fa-IR"/>
        </w:rPr>
        <w:t>/0=</w:t>
      </w:r>
      <w:r w:rsidRPr="00C176FC">
        <w:rPr>
          <w:rFonts w:asciiTheme="majorBidi" w:hAnsiTheme="majorBidi" w:cstheme="majorBidi"/>
          <w:lang w:bidi="fa-IR"/>
        </w:rPr>
        <w:t>Cr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1650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LDH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77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AST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87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ALT</w:t>
      </w:r>
      <w:r w:rsidRPr="00C176FC">
        <w:rPr>
          <w:rFonts w:cs="B Nazanin" w:hint="cs"/>
          <w:sz w:val="26"/>
          <w:szCs w:val="26"/>
          <w:rtl/>
          <w:lang w:bidi="fa-IR"/>
        </w:rPr>
        <w:t>، 243=</w:t>
      </w:r>
      <w:proofErr w:type="spellStart"/>
      <w:r w:rsidRPr="00C176FC">
        <w:rPr>
          <w:rFonts w:asciiTheme="majorBidi" w:hAnsiTheme="majorBidi" w:cstheme="majorBidi"/>
          <w:lang w:bidi="fa-IR"/>
        </w:rPr>
        <w:t>Alkp</w:t>
      </w:r>
      <w:proofErr w:type="spellEnd"/>
      <w:r w:rsidRPr="00C176FC">
        <w:rPr>
          <w:rFonts w:cs="B Nazanin" w:hint="cs"/>
          <w:sz w:val="26"/>
          <w:szCs w:val="26"/>
          <w:rtl/>
          <w:lang w:bidi="fa-IR"/>
        </w:rPr>
        <w:t xml:space="preserve">،  </w:t>
      </w:r>
      <w:r>
        <w:rPr>
          <w:rFonts w:cs="B Nazanin" w:hint="cs"/>
          <w:sz w:val="26"/>
          <w:szCs w:val="26"/>
          <w:rtl/>
          <w:lang w:bidi="fa-IR"/>
        </w:rPr>
        <w:t>54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PTT</w:t>
      </w:r>
      <w:r w:rsidRPr="00C176FC">
        <w:rPr>
          <w:rFonts w:cs="B Nazanin" w:hint="cs"/>
          <w:sz w:val="26"/>
          <w:szCs w:val="26"/>
          <w:rtl/>
          <w:lang w:bidi="fa-IR"/>
        </w:rPr>
        <w:t>، 1=</w:t>
      </w:r>
      <w:r w:rsidRPr="00C176FC">
        <w:rPr>
          <w:rFonts w:asciiTheme="majorBidi" w:hAnsiTheme="majorBidi" w:cstheme="majorBidi"/>
          <w:lang w:bidi="fa-IR"/>
        </w:rPr>
        <w:t>INR</w:t>
      </w:r>
      <w:r w:rsidRPr="00C176FC">
        <w:rPr>
          <w:rFonts w:cs="B Nazanin" w:hint="cs"/>
          <w:sz w:val="26"/>
          <w:szCs w:val="26"/>
          <w:rtl/>
          <w:lang w:bidi="fa-IR"/>
        </w:rPr>
        <w:t>،</w:t>
      </w:r>
      <w:r>
        <w:rPr>
          <w:rFonts w:cs="B Nazanin" w:hint="cs"/>
          <w:sz w:val="26"/>
          <w:szCs w:val="26"/>
          <w:rtl/>
          <w:lang w:bidi="fa-IR"/>
        </w:rPr>
        <w:t xml:space="preserve"> 02/1=</w:t>
      </w:r>
      <w:proofErr w:type="spellStart"/>
      <w:r w:rsidRPr="007A2119">
        <w:rPr>
          <w:rFonts w:asciiTheme="majorBidi" w:hAnsiTheme="majorBidi" w:cstheme="majorBidi"/>
          <w:lang w:bidi="fa-IR"/>
        </w:rPr>
        <w:t>Procalcitonin</w:t>
      </w:r>
      <w:proofErr w:type="spellEnd"/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C176FC">
        <w:rPr>
          <w:rFonts w:asciiTheme="majorBidi" w:hAnsiTheme="majorBidi" w:cstheme="majorBidi"/>
          <w:lang w:bidi="fa-IR"/>
        </w:rPr>
        <w:t>ABG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: </w:t>
      </w:r>
      <w:r>
        <w:rPr>
          <w:rFonts w:cs="B Nazanin" w:hint="cs"/>
          <w:sz w:val="26"/>
          <w:szCs w:val="26"/>
          <w:rtl/>
          <w:lang w:bidi="fa-IR"/>
        </w:rPr>
        <w:t>47</w:t>
      </w:r>
      <w:r w:rsidRPr="00C176FC">
        <w:rPr>
          <w:rFonts w:cs="B Nazanin" w:hint="cs"/>
          <w:sz w:val="26"/>
          <w:szCs w:val="26"/>
          <w:rtl/>
          <w:lang w:bidi="fa-IR"/>
        </w:rPr>
        <w:t>/7=</w:t>
      </w:r>
      <w:r w:rsidRPr="00C176FC">
        <w:rPr>
          <w:rFonts w:asciiTheme="majorBidi" w:hAnsiTheme="majorBidi" w:cstheme="majorBidi"/>
          <w:lang w:bidi="fa-IR"/>
        </w:rPr>
        <w:t>PH</w:t>
      </w:r>
      <w:r w:rsidRPr="00C176F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Pr="008C278C">
        <w:rPr>
          <w:rFonts w:asciiTheme="majorBidi" w:hAnsiTheme="majorBidi" w:cstheme="majorBidi"/>
          <w:lang w:bidi="fa-IR"/>
        </w:rPr>
        <w:t>U/A</w:t>
      </w:r>
      <w:r>
        <w:rPr>
          <w:rFonts w:cs="B Nazanin" w:hint="cs"/>
          <w:sz w:val="26"/>
          <w:szCs w:val="26"/>
          <w:rtl/>
          <w:lang w:bidi="fa-IR"/>
        </w:rPr>
        <w:t xml:space="preserve">: پروتئینوری (2+)، هماچوری (3+) و </w:t>
      </w:r>
      <w:r w:rsidRPr="008C278C">
        <w:rPr>
          <w:rFonts w:asciiTheme="majorBidi" w:hAnsiTheme="majorBidi" w:cstheme="majorBidi"/>
          <w:lang w:bidi="fa-IR"/>
        </w:rPr>
        <w:t>U/C</w:t>
      </w:r>
      <w:r>
        <w:rPr>
          <w:rFonts w:cs="B Nazanin" w:hint="cs"/>
          <w:sz w:val="26"/>
          <w:szCs w:val="26"/>
          <w:rtl/>
          <w:lang w:bidi="fa-IR"/>
        </w:rPr>
        <w:t xml:space="preserve"> نرمال بوده است. </w:t>
      </w:r>
    </w:p>
    <w:p w14:paraId="611A2EE0" w14:textId="77777777" w:rsidR="001270DF" w:rsidRPr="00AA4A4C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12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</w:t>
      </w:r>
      <w:r w:rsidRPr="00FA73B2">
        <w:rPr>
          <w:rFonts w:asciiTheme="majorBidi" w:eastAsia="Calibri" w:hAnsiTheme="majorBidi" w:cstheme="majorBidi"/>
          <w:lang w:bidi="fa-IR"/>
        </w:rPr>
        <w:t>AM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9</w:t>
      </w:r>
      <w:r w:rsidRPr="007B5F3C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80/100=</w:t>
      </w:r>
      <w:r w:rsidRPr="00DC3252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100=</w:t>
      </w:r>
      <w:r w:rsidRPr="00007DD3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87%=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(با </w:t>
      </w:r>
      <w:r w:rsidRPr="001C3339">
        <w:rPr>
          <w:rFonts w:asciiTheme="majorBidi" w:eastAsia="Calibri" w:hAnsiTheme="majorBidi" w:cstheme="majorBidi"/>
          <w:lang w:bidi="fa-IR"/>
        </w:rPr>
        <w:t xml:space="preserve"> </w:t>
      </w:r>
      <w:r w:rsidRPr="0024732D">
        <w:rPr>
          <w:rFonts w:asciiTheme="majorBidi" w:eastAsia="Calibri" w:hAnsiTheme="majorBidi" w:cstheme="majorBidi"/>
          <w:lang w:bidi="fa-IR"/>
        </w:rPr>
        <w:t>NIV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بوده، طبق ویزیت متخصص ریه، بیمار دیسترس تنفسی و تاکی پنه داشته، دستور تزریق دوز دوم </w:t>
      </w:r>
      <w:r w:rsidRPr="00F9132F">
        <w:rPr>
          <w:rFonts w:ascii="Calibri" w:eastAsia="Calibri" w:hAnsi="Calibri" w:cs="B Nazanin" w:hint="cs"/>
          <w:sz w:val="26"/>
          <w:szCs w:val="26"/>
          <w:rtl/>
          <w:lang w:bidi="fa-IR"/>
        </w:rPr>
        <w:t>اکتمرا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Pr="00356B1D">
        <w:rPr>
          <w:rFonts w:asciiTheme="majorBidi" w:eastAsia="Calibri" w:hAnsiTheme="majorBidi" w:cstheme="majorBidi"/>
          <w:sz w:val="20"/>
          <w:szCs w:val="20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400) و سولومدرول (</w:t>
      </w:r>
      <w:r w:rsidRPr="00356B1D">
        <w:rPr>
          <w:rFonts w:asciiTheme="majorBidi" w:eastAsia="Calibri" w:hAnsiTheme="majorBidi" w:cstheme="majorBidi"/>
          <w:sz w:val="20"/>
          <w:szCs w:val="20"/>
          <w:lang w:bidi="fa-IR"/>
        </w:rPr>
        <w:t>mg/D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100)</w:t>
      </w:r>
      <w:r w:rsidRPr="00356B1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ویزیت متخصص عفونی، بیمار به دلیل </w:t>
      </w:r>
      <w:r w:rsidRPr="000459C8">
        <w:rPr>
          <w:rFonts w:asciiTheme="majorBidi" w:eastAsia="Calibri" w:hAnsiTheme="majorBidi" w:cstheme="majorBidi"/>
          <w:lang w:bidi="fa-IR"/>
        </w:rPr>
        <w:t>PCT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بالا و لکوسیتوز تحت درمان با سفیپیم و لووفلوکساسین بوده، دریپ هپارین هم دریافت</w:t>
      </w:r>
      <w:r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می کرده است.</w:t>
      </w:r>
    </w:p>
    <w:p w14:paraId="44852915" w14:textId="3972644C" w:rsidR="001270DF" w:rsidRDefault="001270DF" w:rsidP="00282441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13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ویزیت متخصص ریه بیمار تب نداشته، هیپوکسی شدید داشته، لکوسیتوز ادامه داشته، نتیجه </w:t>
      </w:r>
      <w:r w:rsidRPr="00B83598">
        <w:rPr>
          <w:rFonts w:asciiTheme="majorBidi" w:eastAsia="Calibri" w:hAnsiTheme="majorBidi" w:cstheme="majorBidi"/>
          <w:lang w:bidi="fa-IR"/>
        </w:rPr>
        <w:t>U/C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منفی بوده، کشت خون (پس از 5 روز) نرمال بوده و </w:t>
      </w:r>
      <w:r w:rsidRPr="001228FE">
        <w:rPr>
          <w:rFonts w:ascii="Calibri" w:eastAsia="Calibri" w:hAnsi="Calibri" w:cs="B Nazanin" w:hint="cs"/>
          <w:sz w:val="26"/>
          <w:szCs w:val="26"/>
          <w:rtl/>
          <w:lang w:bidi="fa-IR"/>
        </w:rPr>
        <w:t>کشت خون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مشاوره عفونی درخواست شده، بیمار</w:t>
      </w:r>
      <w:r w:rsidR="00D4139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دو دوز </w:t>
      </w:r>
      <w:r w:rsidR="00FF772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اکتمرا دریافت نموده بوده 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سولومدرول (</w:t>
      </w:r>
      <w:r w:rsidRPr="00AD63BC">
        <w:rPr>
          <w:rFonts w:asciiTheme="majorBidi" w:eastAsia="Calibri" w:hAnsiTheme="majorBidi" w:cstheme="majorBidi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80) تجویز شده است. </w:t>
      </w:r>
      <w:r w:rsidR="00282441">
        <w:rPr>
          <w:rFonts w:ascii="Calibri" w:eastAsia="Calibri" w:hAnsi="Calibri" w:cs="B Nazanin" w:hint="cs"/>
          <w:sz w:val="26"/>
          <w:szCs w:val="26"/>
          <w:rtl/>
          <w:lang w:bidi="fa-IR"/>
        </w:rPr>
        <w:t>جواب کشت خون منفی و 69=</w:t>
      </w:r>
      <w:r w:rsidR="00282441" w:rsidRPr="00F16822">
        <w:rPr>
          <w:rFonts w:asciiTheme="majorBidi" w:eastAsia="Calibri" w:hAnsiTheme="majorBidi" w:cstheme="majorBidi"/>
          <w:lang w:bidi="fa-IR"/>
        </w:rPr>
        <w:t>AST</w:t>
      </w:r>
      <w:r w:rsidR="00282441">
        <w:rPr>
          <w:rFonts w:ascii="Calibri" w:eastAsia="Calibri" w:hAnsi="Calibri" w:cs="B Nazanin" w:hint="cs"/>
          <w:sz w:val="26"/>
          <w:szCs w:val="26"/>
          <w:rtl/>
          <w:lang w:bidi="fa-IR"/>
        </w:rPr>
        <w:t>، 104=</w:t>
      </w:r>
      <w:r w:rsidR="00282441" w:rsidRPr="00F16822">
        <w:rPr>
          <w:rFonts w:asciiTheme="majorBidi" w:eastAsia="Calibri" w:hAnsiTheme="majorBidi" w:cstheme="majorBidi"/>
          <w:lang w:bidi="fa-IR"/>
        </w:rPr>
        <w:t>ALT</w:t>
      </w:r>
      <w:r w:rsidR="0028244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FF7729">
        <w:rPr>
          <w:rFonts w:ascii="Calibri" w:eastAsia="Calibri" w:hAnsi="Calibri" w:cs="B Nazanin" w:hint="cs"/>
          <w:sz w:val="26"/>
          <w:szCs w:val="26"/>
          <w:rtl/>
          <w:lang w:bidi="fa-IR"/>
        </w:rPr>
        <w:t>1841=</w:t>
      </w:r>
      <w:r w:rsidR="00FF7729" w:rsidRPr="00F16822">
        <w:rPr>
          <w:rFonts w:asciiTheme="majorBidi" w:eastAsia="Calibri" w:hAnsiTheme="majorBidi" w:cstheme="majorBidi"/>
          <w:lang w:bidi="fa-IR"/>
        </w:rPr>
        <w:t>LDH</w:t>
      </w:r>
      <w:r w:rsidR="00282441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82441" w:rsidRPr="00282441"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است.</w:t>
      </w:r>
    </w:p>
    <w:p w14:paraId="4385DF13" w14:textId="77777777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Pr="00B152EE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14/8/1400،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76%=</w:t>
      </w:r>
      <w:r w:rsidRPr="00B152EE">
        <w:rPr>
          <w:rFonts w:asciiTheme="majorBidi" w:eastAsia="Calibri" w:hAnsiTheme="majorBidi" w:cstheme="majorBidi"/>
          <w:lang w:bidi="fa-IR"/>
        </w:rPr>
        <w:t>Sat</w:t>
      </w:r>
      <w:r w:rsidRPr="00B152E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B152EE">
        <w:rPr>
          <w:rFonts w:asciiTheme="majorBidi" w:eastAsia="Calibri" w:hAnsiTheme="majorBidi" w:cstheme="majorBidi"/>
          <w:lang w:bidi="fa-IR"/>
        </w:rPr>
        <w:t>O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(با </w:t>
      </w:r>
      <w:r w:rsidRPr="00B152EE">
        <w:rPr>
          <w:rFonts w:asciiTheme="majorBidi" w:eastAsia="Calibri" w:hAnsiTheme="majorBidi" w:cstheme="majorBidi"/>
          <w:lang w:bidi="fa-IR"/>
        </w:rPr>
        <w:t>NIV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Pr="00B152EE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>بوده،  17100=</w:t>
      </w:r>
      <w:r w:rsidRPr="00B152EE">
        <w:rPr>
          <w:rFonts w:asciiTheme="majorBidi" w:eastAsia="Calibri" w:hAnsiTheme="majorBidi" w:cstheme="majorBidi"/>
          <w:lang w:bidi="fa-IR"/>
        </w:rPr>
        <w:t>WBC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7/83=</w:t>
      </w:r>
      <w:r w:rsidRPr="00B152EE">
        <w:rPr>
          <w:rFonts w:asciiTheme="majorBidi" w:eastAsia="Calibri" w:hAnsiTheme="majorBidi" w:cstheme="majorBidi"/>
          <w:lang w:bidi="fa-IR"/>
        </w:rPr>
        <w:t>Neut</w:t>
      </w:r>
      <w:r w:rsidRPr="00B152EE">
        <w:rPr>
          <w:rFonts w:ascii="Calibri" w:eastAsia="Calibri" w:hAnsi="Calibri" w:cs="B Nazanin"/>
          <w:sz w:val="26"/>
          <w:szCs w:val="26"/>
          <w:lang w:bidi="fa-IR"/>
        </w:rPr>
        <w:t>.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و متخصص ریه آمپول مروپنم تجویز و سفیپیم </w:t>
      </w:r>
      <w:r w:rsidRPr="00B152EE">
        <w:rPr>
          <w:rFonts w:asciiTheme="majorBidi" w:eastAsia="Calibri" w:hAnsiTheme="majorBidi" w:cstheme="majorBidi"/>
          <w:lang w:bidi="fa-IR"/>
        </w:rPr>
        <w:t>D/C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 مصرف لووفلوکساسین و متیل پردنیزولون (</w:t>
      </w:r>
      <w:r w:rsidRPr="00B152EE">
        <w:rPr>
          <w:rFonts w:asciiTheme="majorBidi" w:eastAsia="Calibri" w:hAnsiTheme="majorBidi" w:cstheme="majorBidi"/>
          <w:lang w:bidi="fa-IR"/>
        </w:rPr>
        <w:t>mg</w:t>
      </w:r>
      <w:r w:rsidRPr="00B152E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125)، قرص لینزولید دریپ هپارین و لازیکس ادامه یافته است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. </w:t>
      </w:r>
    </w:p>
    <w:p w14:paraId="7EC27B88" w14:textId="77777777" w:rsidR="00176DD9" w:rsidRDefault="001270DF" w:rsidP="00176DD9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15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، </w:t>
      </w:r>
      <w:r w:rsidRPr="001412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همچنان دیسترس تنفسی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هیپوکسی شدید </w:t>
      </w:r>
      <w:r w:rsidRPr="001412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داشته، از </w:t>
      </w:r>
      <w:r w:rsidRPr="00F9132F">
        <w:rPr>
          <w:rFonts w:asciiTheme="majorBidi" w:eastAsia="Calibri" w:hAnsiTheme="majorBidi" w:cstheme="majorBidi"/>
          <w:lang w:bidi="fa-IR"/>
        </w:rPr>
        <w:t>Chest</w:t>
      </w:r>
      <w:r w:rsidRPr="00F9132F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F9132F">
        <w:rPr>
          <w:rFonts w:asciiTheme="majorBidi" w:eastAsia="Calibri" w:hAnsiTheme="majorBidi" w:cstheme="majorBidi"/>
          <w:lang w:bidi="fa-IR"/>
        </w:rPr>
        <w:t>P</w:t>
      </w:r>
      <w:r w:rsidR="00FF3B75" w:rsidRPr="00F9132F">
        <w:rPr>
          <w:rFonts w:asciiTheme="majorBidi" w:eastAsia="Calibri" w:hAnsiTheme="majorBidi" w:cstheme="majorBidi"/>
          <w:lang w:bidi="fa-IR"/>
        </w:rPr>
        <w:t>a</w:t>
      </w:r>
      <w:r w:rsidRPr="00F9132F">
        <w:rPr>
          <w:rFonts w:asciiTheme="majorBidi" w:eastAsia="Calibri" w:hAnsiTheme="majorBidi" w:cstheme="majorBidi"/>
          <w:lang w:bidi="fa-IR"/>
        </w:rPr>
        <w:t>in</w:t>
      </w:r>
      <w:r w:rsidRPr="001412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شاکی بوده،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لازیکس </w:t>
      </w:r>
      <w:r w:rsidRPr="005F3898">
        <w:rPr>
          <w:rFonts w:asciiTheme="majorBidi" w:eastAsia="Calibri" w:hAnsiTheme="majorBidi" w:cstheme="majorBidi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  تجویز شده، ساعت 11:50،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206</w:t>
      </w:r>
      <w:r w:rsidRPr="002C29FE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Pr="00884D5F">
        <w:rPr>
          <w:rFonts w:asciiTheme="majorBidi" w:eastAsia="Calibri" w:hAnsiTheme="majorBidi" w:cstheme="majorBidi"/>
          <w:lang w:bidi="fa-IR"/>
        </w:rPr>
        <w:t>Troponin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1342=</w:t>
      </w:r>
      <w:proofErr w:type="spellStart"/>
      <w:r w:rsidRPr="00884D5F">
        <w:rPr>
          <w:rFonts w:asciiTheme="majorBidi" w:eastAsia="Calibri" w:hAnsiTheme="majorBidi" w:cstheme="majorBidi"/>
          <w:lang w:bidi="fa-IR"/>
        </w:rPr>
        <w:t>D.dimer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8/59=</w:t>
      </w:r>
      <w:r w:rsidRPr="00D351DF">
        <w:rPr>
          <w:rFonts w:asciiTheme="majorBidi" w:eastAsia="Calibri" w:hAnsiTheme="majorBidi" w:cstheme="majorBidi"/>
          <w:lang w:bidi="fa-IR"/>
        </w:rPr>
        <w:t>PTT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طبق ویزیت 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داخلی </w:t>
      </w:r>
      <w:r w:rsidRPr="00307188">
        <w:rPr>
          <w:rFonts w:asciiTheme="majorBidi" w:eastAsia="Calibri" w:hAnsiTheme="majorBidi" w:cstheme="majorBidi"/>
          <w:sz w:val="24"/>
          <w:szCs w:val="24"/>
          <w:vertAlign w:val="superscript"/>
          <w:lang w:bidi="fa-IR"/>
        </w:rPr>
        <w:t>CC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>60=</w:t>
      </w:r>
      <w:proofErr w:type="spellStart"/>
      <w:r w:rsidRPr="00307188">
        <w:rPr>
          <w:rFonts w:asciiTheme="majorBidi" w:eastAsia="Calibri" w:hAnsiTheme="majorBidi" w:cstheme="majorBidi"/>
          <w:lang w:bidi="fa-IR"/>
        </w:rPr>
        <w:t>Urin</w:t>
      </w:r>
      <w:proofErr w:type="spellEnd"/>
      <w:r w:rsidRPr="00307188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proofErr w:type="spellStart"/>
      <w:r w:rsidRPr="00307188">
        <w:rPr>
          <w:rFonts w:asciiTheme="majorBidi" w:eastAsia="Calibri" w:hAnsiTheme="majorBidi" w:cstheme="majorBidi"/>
          <w:lang w:bidi="fa-IR"/>
        </w:rPr>
        <w:t>Volum</w:t>
      </w:r>
      <w:proofErr w:type="spellEnd"/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(6 ساعته)، 2/1=</w:t>
      </w:r>
      <w:r w:rsidRPr="00307188">
        <w:rPr>
          <w:rFonts w:asciiTheme="majorBidi" w:eastAsia="Calibri" w:hAnsiTheme="majorBidi" w:cstheme="majorBidi"/>
          <w:lang w:bidi="fa-IR"/>
        </w:rPr>
        <w:t>Cr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</w:t>
      </w:r>
      <w:r w:rsidRPr="00307188">
        <w:rPr>
          <w:rFonts w:asciiTheme="majorBidi" w:eastAsia="Calibri" w:hAnsiTheme="majorBidi" w:cstheme="majorBidi"/>
          <w:lang w:bidi="fa-IR"/>
        </w:rPr>
        <w:t>U/A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>: هماچوری (3+) و پروتئینوری (2+)</w:t>
      </w:r>
      <w:r w:rsidRPr="00307188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</w:t>
      </w:r>
      <w:r w:rsidRPr="00307188">
        <w:rPr>
          <w:rFonts w:asciiTheme="majorBidi" w:eastAsia="Calibri" w:hAnsiTheme="majorBidi" w:cstheme="majorBidi"/>
          <w:lang w:bidi="fa-IR"/>
        </w:rPr>
        <w:t>PCT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آماده نبوده، افزایش </w:t>
      </w:r>
      <w:r w:rsidRPr="00307188">
        <w:rPr>
          <w:rFonts w:asciiTheme="majorBidi" w:eastAsia="Calibri" w:hAnsiTheme="majorBidi" w:cstheme="majorBidi"/>
          <w:lang w:bidi="fa-IR"/>
        </w:rPr>
        <w:t>Cr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زمینه </w:t>
      </w:r>
      <w:r w:rsidRPr="00307188">
        <w:rPr>
          <w:rFonts w:asciiTheme="majorBidi" w:eastAsia="Calibri" w:hAnsiTheme="majorBidi" w:cstheme="majorBidi"/>
          <w:lang w:bidi="fa-IR"/>
        </w:rPr>
        <w:t>Organ</w:t>
      </w:r>
      <w:r w:rsidRPr="00307188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307188">
        <w:rPr>
          <w:rFonts w:asciiTheme="majorBidi" w:eastAsia="Calibri" w:hAnsiTheme="majorBidi" w:cstheme="majorBidi"/>
          <w:lang w:bidi="fa-IR"/>
        </w:rPr>
        <w:t>Failure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ناشی از کووید مطرح شده و مشاوره نفرولوژی 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آزمایش</w:t>
      </w:r>
      <w:r w:rsidRPr="003071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ادرار 24 ساعته درخواست شده، در ساعت 17:31، 140=</w:t>
      </w:r>
      <w:r w:rsidRPr="00307188">
        <w:rPr>
          <w:rFonts w:asciiTheme="majorBidi" w:eastAsia="Calibri" w:hAnsiTheme="majorBidi" w:cstheme="majorBidi"/>
          <w:lang w:bidi="fa-IR"/>
        </w:rPr>
        <w:t>Troponin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7310D5B8" w14:textId="77777777" w:rsidR="00560D2A" w:rsidRDefault="001270DF" w:rsidP="00176DD9">
      <w:pPr>
        <w:bidi/>
        <w:spacing w:after="0"/>
        <w:ind w:left="-261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16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076E5B">
        <w:rPr>
          <w:rFonts w:ascii="Calibri" w:eastAsia="Calibri" w:hAnsi="Calibri" w:cs="B Nazanin" w:hint="cs"/>
          <w:sz w:val="26"/>
          <w:szCs w:val="26"/>
          <w:rtl/>
          <w:lang w:bidi="fa-IR"/>
        </w:rPr>
        <w:t>لکوسیتوز،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1412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دیسترس تنفسی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هیپوکسی </w:t>
      </w:r>
      <w:r w:rsidRPr="001412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همچنان </w:t>
      </w:r>
      <w:r w:rsidRPr="00D65460">
        <w:rPr>
          <w:rFonts w:ascii="Calibri" w:eastAsia="Calibri" w:hAnsi="Calibri" w:cs="B Nazanin" w:hint="cs"/>
          <w:sz w:val="26"/>
          <w:szCs w:val="26"/>
          <w:rtl/>
          <w:lang w:bidi="fa-IR"/>
        </w:rPr>
        <w:t>ادامه داشته، طبق</w:t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متخصص ریه بیمار 2 بار اکتمرا دریافت نموده، </w:t>
      </w:r>
      <w:r w:rsidRPr="00D17AE8">
        <w:rPr>
          <w:rFonts w:asciiTheme="majorBidi" w:eastAsia="Calibri" w:hAnsiTheme="majorBidi" w:cstheme="majorBidi"/>
          <w:lang w:bidi="fa-IR"/>
        </w:rPr>
        <w:t>CXR</w:t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بیانگر درگیری شدید ریوی بوده و نیاز به انجام </w:t>
      </w:r>
      <w:r w:rsidRPr="00D17AE8">
        <w:rPr>
          <w:rFonts w:asciiTheme="majorBidi" w:eastAsia="Calibri" w:hAnsiTheme="majorBidi" w:cstheme="majorBidi"/>
          <w:lang w:bidi="fa-IR"/>
        </w:rPr>
        <w:t>MDCT</w:t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نبوده، تروپونین در 2 نوبت بالا بوده و </w:t>
      </w:r>
      <w:r w:rsidR="00176DD9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مشاوره قلب و </w:t>
      </w:r>
      <w:r w:rsidRPr="00D17AE8">
        <w:rPr>
          <w:rFonts w:asciiTheme="majorBidi" w:eastAsia="Calibri" w:hAnsiTheme="majorBidi" w:cstheme="majorBidi"/>
          <w:lang w:bidi="fa-IR"/>
        </w:rPr>
        <w:t>PCR</w:t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D17AE8">
        <w:rPr>
          <w:rFonts w:asciiTheme="majorBidi" w:eastAsia="Calibri" w:hAnsiTheme="majorBidi" w:cstheme="majorBidi"/>
          <w:lang w:bidi="fa-IR"/>
        </w:rPr>
        <w:t>CMV</w:t>
      </w:r>
      <w:r w:rsidRPr="00D17AE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کمی</w:t>
      </w:r>
      <w:r w:rsidRPr="003A146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گالاکتومانان درخواست شده </w:t>
      </w:r>
      <w:r w:rsidRPr="00B45FF7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هنوز </w:t>
      </w:r>
      <w:r w:rsidRPr="003439FA">
        <w:rPr>
          <w:rFonts w:asciiTheme="majorBidi" w:eastAsia="Calibri" w:hAnsiTheme="majorBidi" w:cstheme="majorBidi"/>
          <w:lang w:bidi="fa-IR"/>
        </w:rPr>
        <w:t>Chest Pain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 و طبق اکوکاردیوگرافی</w:t>
      </w:r>
    </w:p>
    <w:p w14:paraId="2B956A75" w14:textId="77777777" w:rsidR="00560D2A" w:rsidRDefault="00560D2A" w:rsidP="00560D2A">
      <w:pPr>
        <w:bidi/>
        <w:spacing w:after="0"/>
        <w:ind w:left="-261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</w:p>
    <w:p w14:paraId="7D5BBEF6" w14:textId="67E3DCAB" w:rsidR="001270DF" w:rsidRDefault="001270DF" w:rsidP="00560D2A">
      <w:pPr>
        <w:bidi/>
        <w:spacing w:after="0"/>
        <w:ind w:left="-261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 xml:space="preserve"> 60%=</w:t>
      </w:r>
      <w:r w:rsidRPr="00050687">
        <w:rPr>
          <w:rFonts w:asciiTheme="majorBidi" w:eastAsia="Calibri" w:hAnsiTheme="majorBidi" w:cstheme="majorBidi"/>
          <w:lang w:bidi="fa-IR"/>
        </w:rPr>
        <w:t>EF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1203B">
        <w:rPr>
          <w:rFonts w:ascii="Calibri" w:eastAsia="Calibri" w:hAnsi="Calibri" w:cs="B Nazanin" w:hint="cs"/>
          <w:sz w:val="26"/>
          <w:szCs w:val="26"/>
          <w:rtl/>
          <w:lang w:bidi="fa-IR"/>
        </w:rPr>
        <w:t>20=</w:t>
      </w:r>
      <w:r w:rsidR="0031203B" w:rsidRPr="00050687">
        <w:rPr>
          <w:rFonts w:asciiTheme="majorBidi" w:eastAsia="Calibri" w:hAnsiTheme="majorBidi" w:cstheme="majorBidi"/>
          <w:lang w:bidi="fa-IR"/>
        </w:rPr>
        <w:t>PAP</w:t>
      </w:r>
      <w:r w:rsidR="0031203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76DD9" w:rsidRPr="00401326">
        <w:rPr>
          <w:rFonts w:asciiTheme="majorBidi" w:eastAsia="Calibri" w:hAnsiTheme="majorBidi" w:cstheme="majorBidi"/>
          <w:lang w:bidi="fa-IR"/>
        </w:rPr>
        <w:t>Mild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050687">
        <w:rPr>
          <w:rFonts w:asciiTheme="majorBidi" w:eastAsia="Calibri" w:hAnsiTheme="majorBidi" w:cstheme="majorBidi"/>
          <w:lang w:bidi="fa-IR"/>
        </w:rPr>
        <w:t>MR</w:t>
      </w:r>
      <w:r w:rsidR="00176DD9">
        <w:rPr>
          <w:rFonts w:asciiTheme="majorBidi" w:eastAsia="Calibri" w:hAnsiTheme="majorBidi" w:cstheme="majorBidi"/>
          <w:lang w:bidi="fa-IR"/>
        </w:rPr>
        <w:t xml:space="preserve"> 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050687">
        <w:rPr>
          <w:rFonts w:asciiTheme="majorBidi" w:eastAsia="Calibri" w:hAnsiTheme="majorBidi" w:cstheme="majorBidi"/>
          <w:lang w:bidi="fa-IR"/>
        </w:rPr>
        <w:t>AI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76DD9" w:rsidRPr="00401326">
        <w:rPr>
          <w:rFonts w:asciiTheme="majorBidi" w:eastAsia="Calibri" w:hAnsiTheme="majorBidi" w:cstheme="majorBidi"/>
          <w:lang w:bidi="fa-IR"/>
        </w:rPr>
        <w:t>Mild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401326">
        <w:rPr>
          <w:rFonts w:asciiTheme="majorBidi" w:eastAsia="Calibri" w:hAnsiTheme="majorBidi" w:cstheme="majorBidi"/>
          <w:lang w:bidi="fa-IR"/>
        </w:rPr>
        <w:t>to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1E4E5D">
        <w:rPr>
          <w:rFonts w:asciiTheme="majorBidi" w:eastAsia="Calibri" w:hAnsiTheme="majorBidi" w:cstheme="majorBidi"/>
          <w:lang w:bidi="fa-IR"/>
        </w:rPr>
        <w:t>Mod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>.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76DD9" w:rsidRPr="001E4E5D">
        <w:rPr>
          <w:rFonts w:asciiTheme="majorBidi" w:eastAsia="Calibri" w:hAnsiTheme="majorBidi" w:cstheme="majorBidi"/>
          <w:lang w:bidi="fa-IR"/>
        </w:rPr>
        <w:t>Normal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1E4E5D">
        <w:rPr>
          <w:rFonts w:asciiTheme="majorBidi" w:eastAsia="Calibri" w:hAnsiTheme="majorBidi" w:cstheme="majorBidi"/>
          <w:lang w:bidi="fa-IR"/>
        </w:rPr>
        <w:t>RV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76DD9" w:rsidRPr="00401326">
        <w:rPr>
          <w:rFonts w:asciiTheme="majorBidi" w:eastAsia="Calibri" w:hAnsiTheme="majorBidi" w:cstheme="majorBidi"/>
          <w:lang w:bidi="fa-IR"/>
        </w:rPr>
        <w:t>No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401326">
        <w:rPr>
          <w:rFonts w:asciiTheme="majorBidi" w:eastAsia="Calibri" w:hAnsiTheme="majorBidi" w:cstheme="majorBidi"/>
          <w:lang w:bidi="fa-IR"/>
        </w:rPr>
        <w:t>PH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176DD9" w:rsidRPr="007B14FF">
        <w:rPr>
          <w:rFonts w:asciiTheme="majorBidi" w:eastAsia="Calibri" w:hAnsiTheme="majorBidi" w:cstheme="majorBidi"/>
          <w:lang w:bidi="fa-IR"/>
        </w:rPr>
        <w:t>NO</w:t>
      </w:r>
      <w:r w:rsidR="00176DD9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76DD9" w:rsidRPr="007B14FF">
        <w:rPr>
          <w:rFonts w:asciiTheme="majorBidi" w:eastAsia="Calibri" w:hAnsiTheme="majorBidi" w:cstheme="majorBidi"/>
          <w:lang w:bidi="fa-IR"/>
        </w:rPr>
        <w:t>PTE</w:t>
      </w:r>
      <w:r w:rsidR="00176DD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شده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و با توجه به</w:t>
      </w:r>
      <w:r w:rsidR="00BA1E2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proofErr w:type="spellStart"/>
      <w:proofErr w:type="gramStart"/>
      <w:r w:rsidRPr="00781634">
        <w:rPr>
          <w:rFonts w:asciiTheme="majorBidi" w:eastAsia="Calibri" w:hAnsiTheme="majorBidi" w:cstheme="majorBidi"/>
          <w:lang w:bidi="fa-IR"/>
        </w:rPr>
        <w:t>D.dimer</w:t>
      </w:r>
      <w:proofErr w:type="spellEnd"/>
      <w:proofErr w:type="gramEnd"/>
      <w:r w:rsidRPr="00781634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6146FE" w:rsidRPr="006146F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بالا (1342)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تروپونین مثبت احتمال </w:t>
      </w:r>
      <w:r w:rsidRPr="00F97A4D">
        <w:rPr>
          <w:rFonts w:asciiTheme="majorBidi" w:eastAsia="Calibri" w:hAnsiTheme="majorBidi" w:cstheme="majorBidi"/>
          <w:lang w:bidi="fa-IR"/>
        </w:rPr>
        <w:t>PTE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مطرح بوده و </w:t>
      </w:r>
      <w:r w:rsidRPr="00F97A4D">
        <w:rPr>
          <w:rFonts w:asciiTheme="majorBidi" w:eastAsia="Calibri" w:hAnsiTheme="majorBidi" w:cstheme="majorBidi"/>
          <w:lang w:bidi="fa-IR"/>
        </w:rPr>
        <w:t>MDCT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شده و دریپ هپارین </w:t>
      </w:r>
      <w:r w:rsidRPr="00F97A4D">
        <w:rPr>
          <w:rFonts w:asciiTheme="majorBidi" w:eastAsia="Calibri" w:hAnsiTheme="majorBidi" w:cstheme="majorBidi"/>
          <w:lang w:bidi="fa-IR"/>
        </w:rPr>
        <w:t>U/h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1000 ادامه یافته و قرص </w:t>
      </w:r>
      <w:r w:rsidRPr="00F97A4D">
        <w:rPr>
          <w:rFonts w:asciiTheme="majorBidi" w:eastAsia="Calibri" w:hAnsiTheme="majorBidi" w:cstheme="majorBidi"/>
          <w:lang w:bidi="fa-IR"/>
        </w:rPr>
        <w:t>ASA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F97A4D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و قرص لوزارتان، آتورواستاتین، آملودیپین و </w:t>
      </w:r>
      <w:r w:rsidRPr="004D7CE1">
        <w:rPr>
          <w:rFonts w:ascii="Calibri" w:eastAsia="Calibri" w:hAnsi="Calibri" w:cs="B Nazanin" w:hint="cs"/>
          <w:sz w:val="26"/>
          <w:szCs w:val="26"/>
          <w:rtl/>
          <w:lang w:bidi="fa-IR"/>
        </w:rPr>
        <w:t>بیزوپرولول تجویز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است.</w:t>
      </w:r>
    </w:p>
    <w:p w14:paraId="43B9E359" w14:textId="43719F27" w:rsidR="001270DF" w:rsidRPr="001228FE" w:rsidRDefault="001270DF" w:rsidP="0030257C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10"/>
          <w:szCs w:val="10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متخصص نفرولوژی</w:t>
      </w:r>
      <w:r w:rsidRPr="00B45FF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قبل از بارداری و در بارداری سابقه </w:t>
      </w:r>
      <w:r w:rsidRPr="00B45FF7">
        <w:rPr>
          <w:rFonts w:asciiTheme="majorBidi" w:eastAsia="Calibri" w:hAnsiTheme="majorBidi" w:cstheme="majorBidi"/>
          <w:lang w:bidi="fa-IR"/>
        </w:rPr>
        <w:t>HTN</w:t>
      </w:r>
      <w:r w:rsidRPr="00B45FF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 و علیرغم تجویز دارو، دارو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را </w:t>
      </w:r>
      <w:r w:rsidRPr="00B45FF7">
        <w:rPr>
          <w:rFonts w:ascii="Calibri" w:eastAsia="Calibri" w:hAnsi="Calibri" w:cs="B Nazanin" w:hint="cs"/>
          <w:sz w:val="26"/>
          <w:szCs w:val="26"/>
          <w:rtl/>
          <w:lang w:bidi="fa-IR"/>
        </w:rPr>
        <w:t>مصرف نکرده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بیمار ادم نداشته، </w:t>
      </w:r>
      <w:r w:rsidRPr="00D83D3C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افزایش یافته و دوز لازیکس کاهش یافته، با توجه به درگیری ریوی دستور مایع درمانی بصورت بالانس داده شده و آمپول فورزماید و قرص لوزارتان </w:t>
      </w:r>
      <w:r w:rsidRPr="00D83D3C">
        <w:rPr>
          <w:rFonts w:asciiTheme="majorBidi" w:eastAsia="Calibri" w:hAnsiTheme="majorBidi" w:cstheme="majorBidi"/>
          <w:lang w:bidi="fa-IR"/>
        </w:rPr>
        <w:t>hold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قرص</w:t>
      </w:r>
      <w:r w:rsidRPr="003B56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آملودیپین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Pr="00BC6C17">
        <w:rPr>
          <w:rFonts w:asciiTheme="majorBidi" w:eastAsia="Calibri" w:hAnsiTheme="majorBidi" w:cstheme="majorBidi"/>
          <w:sz w:val="20"/>
          <w:szCs w:val="20"/>
          <w:lang w:bidi="fa-IR"/>
        </w:rPr>
        <w:t>mg/BID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5)، قرص متورال  (</w:t>
      </w:r>
      <w:r w:rsidRPr="00BC6C17">
        <w:rPr>
          <w:rFonts w:asciiTheme="majorBidi" w:eastAsia="Calibri" w:hAnsiTheme="majorBidi" w:cstheme="majorBidi"/>
          <w:sz w:val="20"/>
          <w:szCs w:val="20"/>
          <w:lang w:bidi="fa-IR"/>
        </w:rPr>
        <w:t>mg/BID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25) و سرم 3/2 3/1 یک لیتر روزانه (</w:t>
      </w:r>
      <w:r w:rsidRPr="003B1D27">
        <w:rPr>
          <w:rFonts w:ascii="Calibri" w:eastAsia="Calibri" w:hAnsi="Calibri" w:cs="B Nazanin" w:hint="cs"/>
          <w:sz w:val="24"/>
          <w:szCs w:val="24"/>
          <w:rtl/>
          <w:lang w:bidi="fa-IR"/>
        </w:rPr>
        <w:t>در صورتی که بیمار قادر به نوشیدن نباشد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 تجویز شده است.</w:t>
      </w:r>
      <w:r w:rsidRPr="00FA4DE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داخلی سونوی کلیه، مجاری و </w:t>
      </w:r>
      <w:r w:rsidR="004348BE">
        <w:rPr>
          <w:rFonts w:ascii="Calibri" w:eastAsia="Calibri" w:hAnsi="Calibri" w:cs="B Nazanin" w:hint="cs"/>
          <w:sz w:val="26"/>
          <w:szCs w:val="26"/>
          <w:rtl/>
          <w:lang w:bidi="fa-IR"/>
        </w:rPr>
        <w:t>آزمایشات ادرار 24 ساعته،</w:t>
      </w:r>
      <w:r w:rsidR="004348BE" w:rsidRPr="001228F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1228FE">
        <w:rPr>
          <w:rFonts w:ascii="Calibri" w:eastAsia="Calibri" w:hAnsi="Calibri" w:cs="B Nazanin" w:hint="cs"/>
          <w:sz w:val="26"/>
          <w:szCs w:val="26"/>
          <w:rtl/>
          <w:lang w:bidi="fa-IR"/>
        </w:rPr>
        <w:t>کبدی و ایمونولوژی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درخواست نموده، </w:t>
      </w:r>
      <w:r w:rsidRPr="00FA4DED">
        <w:rPr>
          <w:rFonts w:ascii="Calibri" w:eastAsia="Calibri" w:hAnsi="Calibri" w:cs="B Nazanin" w:hint="cs"/>
          <w:sz w:val="26"/>
          <w:szCs w:val="26"/>
          <w:rtl/>
          <w:lang w:bidi="fa-IR"/>
        </w:rPr>
        <w:t>آزمایشات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202523">
        <w:rPr>
          <w:rFonts w:ascii="Calibri" w:eastAsia="Calibri" w:hAnsi="Calibri" w:cs="B Nazanin" w:hint="cs"/>
          <w:sz w:val="26"/>
          <w:szCs w:val="26"/>
          <w:rtl/>
          <w:lang w:bidi="fa-IR"/>
        </w:rPr>
        <w:t>ایمونولوژی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Pr="00F76BAA">
        <w:rPr>
          <w:rFonts w:asciiTheme="majorBidi" w:eastAsia="Calibri" w:hAnsiTheme="majorBidi" w:cstheme="majorBidi"/>
          <w:lang w:bidi="fa-IR"/>
        </w:rPr>
        <w:t>ANA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F76BAA">
        <w:rPr>
          <w:rFonts w:asciiTheme="majorBidi" w:eastAsia="Calibri" w:hAnsiTheme="majorBidi" w:cstheme="majorBidi"/>
          <w:lang w:bidi="fa-IR"/>
        </w:rPr>
        <w:t>C</w:t>
      </w:r>
      <w:r w:rsidRPr="005D71EF">
        <w:rPr>
          <w:rFonts w:asciiTheme="majorBidi" w:eastAsia="Calibri" w:hAnsiTheme="majorBidi" w:cs="B Nazanin"/>
          <w:sz w:val="26"/>
          <w:szCs w:val="26"/>
          <w:lang w:bidi="fa-IR"/>
        </w:rPr>
        <w:t>3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F76BAA">
        <w:rPr>
          <w:rFonts w:asciiTheme="majorBidi" w:eastAsia="Calibri" w:hAnsiTheme="majorBidi" w:cstheme="majorBidi"/>
          <w:lang w:bidi="fa-IR"/>
        </w:rPr>
        <w:t>C</w:t>
      </w:r>
      <w:r w:rsidRPr="005D71EF">
        <w:rPr>
          <w:rFonts w:asciiTheme="majorBidi" w:eastAsia="Calibri" w:hAnsiTheme="majorBidi" w:cs="B Nazanin"/>
          <w:sz w:val="26"/>
          <w:szCs w:val="26"/>
          <w:lang w:bidi="fa-IR"/>
        </w:rPr>
        <w:t>4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F76BAA">
        <w:rPr>
          <w:rFonts w:asciiTheme="majorBidi" w:eastAsia="Calibri" w:hAnsiTheme="majorBidi" w:cstheme="majorBidi"/>
          <w:lang w:bidi="fa-IR"/>
        </w:rPr>
        <w:t>CH</w:t>
      </w:r>
      <w:r w:rsidRPr="005D71EF">
        <w:rPr>
          <w:rFonts w:asciiTheme="majorBidi" w:eastAsia="Calibri" w:hAnsiTheme="majorBidi" w:cs="B Nazanin"/>
          <w:sz w:val="26"/>
          <w:szCs w:val="26"/>
          <w:lang w:bidi="fa-IR"/>
        </w:rPr>
        <w:t>50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...)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202523">
        <w:rPr>
          <w:rFonts w:ascii="Calibri" w:eastAsia="Calibri" w:hAnsi="Calibri" w:cs="B Nazanin" w:hint="cs"/>
          <w:sz w:val="26"/>
          <w:szCs w:val="26"/>
          <w:rtl/>
          <w:lang w:bidi="fa-IR"/>
        </w:rPr>
        <w:t>نرمال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سونوگرافی کبد نرمال بوده</w:t>
      </w:r>
      <w:r w:rsidR="004348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297D67">
        <w:rPr>
          <w:rFonts w:ascii="Calibri" w:eastAsia="Calibri" w:hAnsi="Calibri" w:cs="B Nazanin" w:hint="cs"/>
          <w:sz w:val="26"/>
          <w:szCs w:val="26"/>
          <w:rtl/>
          <w:lang w:bidi="fa-IR"/>
        </w:rPr>
        <w:t>53=</w:t>
      </w:r>
      <w:r w:rsidR="00297D67" w:rsidRPr="00F16822">
        <w:rPr>
          <w:rFonts w:asciiTheme="majorBidi" w:eastAsia="Calibri" w:hAnsiTheme="majorBidi" w:cstheme="majorBidi"/>
          <w:lang w:bidi="fa-IR"/>
        </w:rPr>
        <w:t>AST</w:t>
      </w:r>
      <w:r w:rsidR="00297D67">
        <w:rPr>
          <w:rFonts w:ascii="Calibri" w:eastAsia="Calibri" w:hAnsi="Calibri" w:cs="B Nazanin" w:hint="cs"/>
          <w:sz w:val="26"/>
          <w:szCs w:val="26"/>
          <w:rtl/>
          <w:lang w:bidi="fa-IR"/>
        </w:rPr>
        <w:t>، 96=</w:t>
      </w:r>
      <w:r w:rsidR="00297D67" w:rsidRPr="00F16822">
        <w:rPr>
          <w:rFonts w:asciiTheme="majorBidi" w:eastAsia="Calibri" w:hAnsiTheme="majorBidi" w:cstheme="majorBidi"/>
          <w:lang w:bidi="fa-IR"/>
        </w:rPr>
        <w:t>ALT</w:t>
      </w:r>
      <w:r w:rsidR="00297D67">
        <w:rPr>
          <w:rFonts w:ascii="Calibri" w:eastAsia="Calibri" w:hAnsi="Calibri" w:cs="B Nazanin" w:hint="cs"/>
          <w:sz w:val="26"/>
          <w:szCs w:val="26"/>
          <w:rtl/>
          <w:lang w:bidi="fa-IR"/>
        </w:rPr>
        <w:t>، 1336=</w:t>
      </w:r>
      <w:r w:rsidR="00297D67" w:rsidRPr="00F16822">
        <w:rPr>
          <w:rFonts w:asciiTheme="majorBidi" w:eastAsia="Calibri" w:hAnsiTheme="majorBidi" w:cstheme="majorBidi"/>
          <w:lang w:bidi="fa-IR"/>
        </w:rPr>
        <w:t>LDH</w:t>
      </w:r>
      <w:r w:rsidR="00297D67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30257C"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.</w:t>
      </w:r>
    </w:p>
    <w:p w14:paraId="4D53A12D" w14:textId="3CC441B6" w:rsidR="001270DF" w:rsidRDefault="001270DF" w:rsidP="00D90928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17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253E67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لکوسیتوز داشته (</w:t>
      </w:r>
      <w:r w:rsidRPr="00C176FC">
        <w:rPr>
          <w:rFonts w:cs="B Nazanin" w:hint="cs"/>
          <w:sz w:val="26"/>
          <w:szCs w:val="26"/>
          <w:rtl/>
          <w:lang w:bidi="fa-IR"/>
        </w:rPr>
        <w:t>10</w:t>
      </w:r>
      <w:r w:rsidRPr="00C176FC">
        <w:rPr>
          <w:rFonts w:cs="B Nazanin" w:hint="cs"/>
          <w:sz w:val="40"/>
          <w:szCs w:val="40"/>
          <w:vertAlign w:val="superscript"/>
          <w:rtl/>
          <w:lang w:bidi="fa-IR"/>
        </w:rPr>
        <w:t>3</w:t>
      </w:r>
      <w:r w:rsidRPr="00915FEC">
        <w:rPr>
          <w:rFonts w:cs="B Nazanin" w:hint="cs"/>
          <w:sz w:val="20"/>
          <w:szCs w:val="20"/>
          <w:lang w:bidi="fa-IR"/>
        </w:rPr>
        <w:sym w:font="Wingdings 2" w:char="F0CE"/>
      </w:r>
      <w:r>
        <w:rPr>
          <w:rFonts w:cs="B Nazanin" w:hint="cs"/>
          <w:sz w:val="26"/>
          <w:szCs w:val="26"/>
          <w:rtl/>
          <w:lang w:bidi="fa-IR"/>
        </w:rPr>
        <w:t>4</w:t>
      </w:r>
      <w:r w:rsidRPr="00C176FC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18</w:t>
      </w:r>
      <w:r w:rsidRPr="00C176FC">
        <w:rPr>
          <w:rFonts w:cs="B Nazanin" w:hint="cs"/>
          <w:sz w:val="26"/>
          <w:szCs w:val="26"/>
          <w:rtl/>
          <w:lang w:bidi="fa-IR"/>
        </w:rPr>
        <w:t>=</w:t>
      </w:r>
      <w:r w:rsidRPr="00C176FC">
        <w:rPr>
          <w:rFonts w:asciiTheme="majorBidi" w:hAnsiTheme="majorBidi" w:cstheme="majorBidi"/>
          <w:lang w:bidi="fa-IR"/>
        </w:rPr>
        <w:t>WBC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)، 85=</w:t>
      </w:r>
      <w:r w:rsidRPr="00604638">
        <w:rPr>
          <w:rFonts w:asciiTheme="majorBidi" w:eastAsia="Calibri" w:hAnsiTheme="majorBidi" w:cstheme="majorBidi"/>
          <w:lang w:bidi="fa-IR"/>
        </w:rPr>
        <w:t>PTT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7C0F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Pr="007C0F7D">
        <w:rPr>
          <w:rFonts w:asciiTheme="majorBidi" w:eastAsia="Calibri" w:hAnsiTheme="majorBidi" w:cstheme="majorBidi"/>
          <w:lang w:bidi="fa-IR"/>
        </w:rPr>
        <w:t>AM</w:t>
      </w:r>
      <w:r w:rsidRPr="007C0F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 w:rsidRPr="00D212FD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</w:t>
      </w:r>
      <w:proofErr w:type="spellStart"/>
      <w:r w:rsidRPr="000B625E">
        <w:rPr>
          <w:rFonts w:asciiTheme="majorBidi" w:eastAsia="Calibri" w:hAnsiTheme="majorBidi" w:cstheme="majorBidi"/>
          <w:lang w:bidi="fa-IR"/>
        </w:rPr>
        <w:t>Bipap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93% و بدون اکسیژن 57% بوده، 85/130=</w:t>
      </w:r>
      <w:r w:rsidRPr="00EC2E35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95=</w:t>
      </w:r>
      <w:r w:rsidRPr="00EC2E35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37=</w:t>
      </w:r>
      <w:r w:rsidRPr="00EC2E35">
        <w:rPr>
          <w:rFonts w:asciiTheme="majorBidi" w:eastAsia="Calibri" w:hAnsiTheme="majorBidi" w:cstheme="majorBidi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کشت و اسمیر لوله تراشه ارسال شده، بیمار مروپنم دریافت می کرده و قرص کوتریموکسازول تجویز شده است. 9/0=</w:t>
      </w:r>
      <w:r w:rsidRPr="007A0B44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21=</w:t>
      </w:r>
      <w:r w:rsidRPr="00EC2E35">
        <w:rPr>
          <w:rFonts w:asciiTheme="majorBidi" w:eastAsia="Calibri" w:hAnsiTheme="majorBidi" w:cstheme="majorBidi"/>
          <w:lang w:bidi="fa-IR"/>
        </w:rPr>
        <w:t>BUN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D90928">
        <w:rPr>
          <w:rFonts w:ascii="Calibri" w:eastAsia="Calibri" w:hAnsi="Calibri" w:cs="B Nazanin" w:hint="cs"/>
          <w:sz w:val="26"/>
          <w:szCs w:val="26"/>
          <w:rtl/>
          <w:lang w:bidi="fa-IR"/>
        </w:rPr>
        <w:t>46=</w:t>
      </w:r>
      <w:r w:rsidR="00D90928" w:rsidRPr="00F16822">
        <w:rPr>
          <w:rFonts w:asciiTheme="majorBidi" w:eastAsia="Calibri" w:hAnsiTheme="majorBidi" w:cstheme="majorBidi"/>
          <w:lang w:bidi="fa-IR"/>
        </w:rPr>
        <w:t>AST</w:t>
      </w:r>
      <w:r w:rsidR="00D90928">
        <w:rPr>
          <w:rFonts w:ascii="Calibri" w:eastAsia="Calibri" w:hAnsi="Calibri" w:cs="B Nazanin" w:hint="cs"/>
          <w:sz w:val="26"/>
          <w:szCs w:val="26"/>
          <w:rtl/>
          <w:lang w:bidi="fa-IR"/>
        </w:rPr>
        <w:t>، 63=</w:t>
      </w:r>
      <w:r w:rsidR="00D90928" w:rsidRPr="00F16822">
        <w:rPr>
          <w:rFonts w:asciiTheme="majorBidi" w:eastAsia="Calibri" w:hAnsiTheme="majorBidi" w:cstheme="majorBidi"/>
          <w:lang w:bidi="fa-IR"/>
        </w:rPr>
        <w:t>ALT</w:t>
      </w:r>
      <w:r w:rsidR="00D90928">
        <w:rPr>
          <w:rFonts w:ascii="Calibri" w:eastAsia="Calibri" w:hAnsi="Calibri" w:cs="B Nazanin" w:hint="cs"/>
          <w:sz w:val="26"/>
          <w:szCs w:val="26"/>
          <w:rtl/>
          <w:lang w:bidi="fa-IR"/>
        </w:rPr>
        <w:t>، 1816=</w:t>
      </w:r>
      <w:r w:rsidR="00D90928" w:rsidRPr="00F16822">
        <w:rPr>
          <w:rFonts w:asciiTheme="majorBidi" w:eastAsia="Calibri" w:hAnsiTheme="majorBidi" w:cstheme="majorBidi"/>
          <w:lang w:bidi="fa-IR"/>
        </w:rPr>
        <w:t>LDH</w:t>
      </w:r>
      <w:r w:rsidR="00D90928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D90928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آزمایش ادرار 24 ساعته: 1009=</w:t>
      </w:r>
      <w:r w:rsidRPr="00395168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383=</w:t>
      </w:r>
      <w:proofErr w:type="spellStart"/>
      <w:r w:rsidRPr="00EC2E35">
        <w:rPr>
          <w:rFonts w:asciiTheme="majorBidi" w:eastAsia="Calibri" w:hAnsiTheme="majorBidi" w:cstheme="majorBidi"/>
          <w:lang w:bidi="fa-IR"/>
        </w:rPr>
        <w:t>Pr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3/99=</w:t>
      </w:r>
      <w:r w:rsidRPr="00EC2E35">
        <w:rPr>
          <w:rFonts w:asciiTheme="majorBidi" w:eastAsia="Calibri" w:hAnsiTheme="majorBidi" w:cstheme="majorBidi"/>
          <w:lang w:bidi="fa-IR"/>
        </w:rPr>
        <w:t>Sod</w:t>
      </w:r>
      <w:r w:rsidR="00737B52">
        <w:rPr>
          <w:rFonts w:asciiTheme="majorBidi" w:eastAsia="Calibri" w:hAnsiTheme="majorBidi" w:cstheme="majorBidi"/>
          <w:lang w:bidi="fa-IR"/>
        </w:rPr>
        <w:t>i</w:t>
      </w:r>
      <w:r w:rsidRPr="00EC2E35">
        <w:rPr>
          <w:rFonts w:asciiTheme="majorBidi" w:eastAsia="Calibri" w:hAnsiTheme="majorBidi" w:cstheme="majorBidi"/>
          <w:lang w:bidi="fa-IR"/>
        </w:rPr>
        <w:t>um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4400=</w:t>
      </w:r>
      <w:r w:rsidRPr="00EC2E35">
        <w:rPr>
          <w:rFonts w:asciiTheme="majorBidi" w:eastAsia="Calibri" w:hAnsiTheme="majorBidi" w:cstheme="majorBidi"/>
          <w:lang w:bidi="fa-IR"/>
        </w:rPr>
        <w:t>U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EC2E35">
        <w:rPr>
          <w:rFonts w:asciiTheme="majorBidi" w:eastAsia="Calibri" w:hAnsiTheme="majorBidi" w:cstheme="majorBidi"/>
          <w:lang w:bidi="fa-IR"/>
        </w:rPr>
        <w:t>Volume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</w:p>
    <w:p w14:paraId="1C5B1F01" w14:textId="54003F9D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سونوگرافی: کلیه ها نرمال، در حفره آندومتر ناحیه هایپو اکو هتروژن به ابعاد </w:t>
      </w:r>
      <w:r w:rsidRPr="001B0AEC">
        <w:rPr>
          <w:rFonts w:asciiTheme="majorBidi" w:eastAsia="Calibri" w:hAnsiTheme="majorBidi" w:cstheme="majorBidi"/>
          <w:sz w:val="20"/>
          <w:szCs w:val="20"/>
          <w:lang w:bidi="fa-IR"/>
        </w:rPr>
        <w:t>mm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36</w:t>
      </w:r>
      <w:r w:rsidRPr="00915FEC">
        <w:rPr>
          <w:rFonts w:ascii="Calibri" w:eastAsia="Calibri" w:hAnsi="Calibri" w:cs="B Nazanin" w:hint="cs"/>
          <w:sz w:val="20"/>
          <w:szCs w:val="20"/>
          <w:lang w:bidi="fa-IR"/>
        </w:rPr>
        <w:sym w:font="Wingdings 2" w:char="F0CE"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70 مطرح کننده بقایا یا </w:t>
      </w:r>
      <w:r w:rsidRPr="001B0AEC">
        <w:rPr>
          <w:rFonts w:asciiTheme="majorBidi" w:eastAsia="Calibri" w:hAnsiTheme="majorBidi" w:cstheme="majorBidi"/>
          <w:lang w:bidi="fa-IR"/>
        </w:rPr>
        <w:t>Clot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دیده شده و شواهدی ا</w:t>
      </w:r>
      <w:r w:rsidR="00EA2E8A">
        <w:rPr>
          <w:rFonts w:ascii="Calibri" w:eastAsia="Calibri" w:hAnsi="Calibri" w:cs="B Nazanin" w:hint="cs"/>
          <w:sz w:val="26"/>
          <w:szCs w:val="26"/>
          <w:rtl/>
          <w:lang w:bidi="fa-IR"/>
        </w:rPr>
        <w:t>ز هماتوم در شکم و لگن دیده نشده است.</w:t>
      </w:r>
    </w:p>
    <w:p w14:paraId="6EC1332A" w14:textId="77777777" w:rsidR="001270DF" w:rsidRPr="00047EA3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8"/>
          <w:szCs w:val="8"/>
          <w:u w:val="single"/>
          <w:rtl/>
          <w:lang w:bidi="fa-IR"/>
        </w:rPr>
      </w:pPr>
    </w:p>
    <w:p w14:paraId="04D4CF3E" w14:textId="77777777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ED4E89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7C0F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Pr="00522D4D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Pr="007C0F7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8، </w:t>
      </w:r>
      <w:r w:rsidRPr="00B10C1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80/150=</w:t>
      </w:r>
      <w:r w:rsidRPr="00B10C11">
        <w:rPr>
          <w:rFonts w:asciiTheme="majorBidi" w:eastAsia="Calibri" w:hAnsiTheme="majorBidi" w:cstheme="majorBidi"/>
          <w:b/>
          <w:bCs/>
          <w:lang w:bidi="fa-IR"/>
        </w:rPr>
        <w:t>BP</w:t>
      </w:r>
      <w:r w:rsidRPr="00B10C1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94=</w:t>
      </w:r>
      <w:r w:rsidRPr="00EC2E35">
        <w:rPr>
          <w:rFonts w:asciiTheme="majorBidi" w:eastAsia="Calibri" w:hAnsiTheme="majorBidi" w:cstheme="majorBidi"/>
          <w:lang w:bidi="fa-IR"/>
        </w:rPr>
        <w:t>PR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40=</w:t>
      </w:r>
      <w:r w:rsidRPr="007910F3">
        <w:rPr>
          <w:rFonts w:asciiTheme="majorBidi" w:eastAsia="Calibri" w:hAnsiTheme="majorBidi" w:cstheme="majorBidi"/>
          <w:lang w:bidi="fa-IR"/>
        </w:rPr>
        <w:t>RR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3/36=</w:t>
      </w:r>
      <w:r w:rsidRPr="00EC2E35">
        <w:rPr>
          <w:rFonts w:asciiTheme="majorBidi" w:eastAsia="Calibri" w:hAnsiTheme="majorBidi" w:cstheme="majorBidi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80%=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705CAE">
        <w:rPr>
          <w:rFonts w:ascii="Calibri" w:eastAsia="Calibri" w:hAnsi="Calibri" w:cs="B Nazanin" w:hint="cs"/>
          <w:sz w:val="26"/>
          <w:szCs w:val="26"/>
          <w:rtl/>
          <w:lang w:bidi="fa-IR"/>
        </w:rPr>
        <w:t>(با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>
        <w:rPr>
          <w:rFonts w:asciiTheme="majorBidi" w:eastAsia="Calibri" w:hAnsiTheme="majorBidi" w:cstheme="majorBidi"/>
          <w:lang w:bidi="fa-IR"/>
        </w:rPr>
        <w:t>NIV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) </w:t>
      </w:r>
      <w:r w:rsidRPr="00705CAE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731F3019" w14:textId="75AB8EA5" w:rsidR="001270DF" w:rsidRDefault="001270DF" w:rsidP="00F96EDD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متخصص ریه بیمار </w:t>
      </w:r>
      <w:r w:rsidRPr="00F9132F">
        <w:rPr>
          <w:rFonts w:ascii="Calibri" w:eastAsia="Calibri" w:hAnsi="Calibri" w:cs="B Nazanin" w:hint="cs"/>
          <w:sz w:val="26"/>
          <w:szCs w:val="26"/>
          <w:rtl/>
          <w:lang w:bidi="fa-IR"/>
        </w:rPr>
        <w:t>هوشیار بوده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از دل پیچه شاکی بوده و حال عمومی بد نبوده، </w:t>
      </w:r>
      <w:r w:rsidRPr="003F4D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سونوگرافی بقایای حاملگی مشاهده شده،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وجود آنتی بیوتیک وسیع الطیف همچنان لکوسیتوز داشته، مشاوره عفونی و آزمایش </w:t>
      </w:r>
      <w:r w:rsidRPr="003A6C81">
        <w:rPr>
          <w:rFonts w:asciiTheme="majorBidi" w:eastAsia="Calibri" w:hAnsiTheme="majorBidi" w:cstheme="majorBidi"/>
          <w:lang w:bidi="fa-IR"/>
        </w:rPr>
        <w:t>S/E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3A6C81">
        <w:rPr>
          <w:rFonts w:asciiTheme="majorBidi" w:eastAsia="Calibri" w:hAnsiTheme="majorBidi" w:cstheme="majorBidi"/>
          <w:lang w:bidi="fa-IR"/>
        </w:rPr>
        <w:t>S/C</w:t>
      </w:r>
      <w:r w:rsidRPr="003A6C8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درخواست شده است. </w:t>
      </w:r>
      <w:r w:rsidRPr="00B4447B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10:45، 15=</w:t>
      </w:r>
      <w:r w:rsidRPr="00B4447B">
        <w:rPr>
          <w:rFonts w:asciiTheme="majorBidi" w:eastAsia="Calibri" w:hAnsiTheme="majorBidi" w:cstheme="majorBidi"/>
          <w:lang w:bidi="fa-IR"/>
        </w:rPr>
        <w:t>GCS</w:t>
      </w:r>
      <w:r w:rsidRPr="00B444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در </w:t>
      </w:r>
      <w:r w:rsidRPr="00B4447B">
        <w:rPr>
          <w:rFonts w:asciiTheme="majorBidi" w:eastAsia="Calibri" w:hAnsiTheme="majorBidi" w:cstheme="majorBidi"/>
          <w:lang w:bidi="fa-IR"/>
        </w:rPr>
        <w:t>ICU</w:t>
      </w:r>
      <w:r w:rsidRPr="00B444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بصورت اورژانسی عمل خروج بقایای جفت و نمونه گیری از سرویکس انجام شده، در ساعت 22 درد شکم و </w:t>
      </w:r>
      <w:r w:rsidRPr="00B4447B">
        <w:rPr>
          <w:rFonts w:asciiTheme="majorBidi" w:eastAsia="Calibri" w:hAnsiTheme="majorBidi" w:cstheme="majorBidi"/>
          <w:lang w:bidi="fa-IR"/>
        </w:rPr>
        <w:t>Disten</w:t>
      </w:r>
      <w:r w:rsidR="00F96EDD">
        <w:rPr>
          <w:rFonts w:asciiTheme="majorBidi" w:eastAsia="Calibri" w:hAnsiTheme="majorBidi" w:cstheme="majorBidi"/>
          <w:lang w:bidi="fa-IR"/>
        </w:rPr>
        <w:t>s</w:t>
      </w:r>
      <w:r w:rsidRPr="00B4447B">
        <w:rPr>
          <w:rFonts w:asciiTheme="majorBidi" w:eastAsia="Calibri" w:hAnsiTheme="majorBidi" w:cstheme="majorBidi"/>
          <w:lang w:bidi="fa-IR"/>
        </w:rPr>
        <w:t>ion</w:t>
      </w:r>
      <w:r w:rsidRPr="00B4447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شکم واضحاً کمتر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همچنین آزمایش </w:t>
      </w:r>
      <w:r w:rsidRPr="00F9132F">
        <w:rPr>
          <w:rFonts w:asciiTheme="majorBidi" w:eastAsia="Calibri" w:hAnsiTheme="majorBidi" w:cstheme="majorBidi"/>
          <w:lang w:bidi="fa-IR"/>
        </w:rPr>
        <w:t>Vaginal</w:t>
      </w:r>
      <w:r w:rsidRPr="00F9132F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Pr="00F9132F">
        <w:rPr>
          <w:rFonts w:asciiTheme="majorBidi" w:eastAsia="Calibri" w:hAnsiTheme="majorBidi" w:cstheme="majorBidi"/>
          <w:lang w:bidi="fa-IR"/>
        </w:rPr>
        <w:t>Culture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(48 ساعته) </w:t>
      </w:r>
      <w:r w:rsidRPr="00F9132F">
        <w:rPr>
          <w:rFonts w:ascii="Calibri" w:eastAsia="Calibri" w:hAnsi="Calibri" w:cs="B Nazanin" w:hint="cs"/>
          <w:sz w:val="26"/>
          <w:szCs w:val="26"/>
          <w:rtl/>
          <w:lang w:bidi="fa-IR"/>
        </w:rPr>
        <w:t>نرمال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 </w:t>
      </w:r>
    </w:p>
    <w:p w14:paraId="36937279" w14:textId="13730A77" w:rsidR="00223D3C" w:rsidRDefault="001270DF" w:rsidP="00560D2A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19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CE5F06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دوز کامل رمدسیور و اکتمر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 </w:t>
      </w:r>
      <w:r w:rsidRPr="00CE5F0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را دریافت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کرده بوده</w:t>
      </w:r>
      <w:r w:rsidRPr="00CE5F06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متخصص ریه دستور می دهد در صورت صلاحدید سرویس بیهوشی بیمار اینتوبه شود، از نظر بقایای حاملگی پیگیری شود،</w:t>
      </w:r>
      <w:proofErr w:type="spellStart"/>
      <w:r w:rsidRPr="00842B6F">
        <w:rPr>
          <w:rFonts w:asciiTheme="majorBidi" w:eastAsia="Calibri" w:hAnsiTheme="majorBidi" w:cstheme="majorBidi"/>
          <w:lang w:bidi="fa-IR"/>
        </w:rPr>
        <w:t>Kcl</w:t>
      </w:r>
      <w:proofErr w:type="spellEnd"/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انفوزیون و آمپول سولومدرول (</w:t>
      </w:r>
      <w:r w:rsidRPr="00842B6F">
        <w:rPr>
          <w:rFonts w:asciiTheme="majorBidi" w:eastAsia="Calibri" w:hAnsiTheme="majorBidi" w:cstheme="majorBidi"/>
          <w:sz w:val="20"/>
          <w:szCs w:val="20"/>
          <w:lang w:bidi="fa-IR"/>
        </w:rPr>
        <w:t>mg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80) تزریق شود.</w:t>
      </w:r>
      <w:r w:rsidR="004E60AC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Pr="00AD7385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7C0F7D">
        <w:rPr>
          <w:rFonts w:asciiTheme="majorBidi" w:eastAsia="Calibri" w:hAnsiTheme="majorBidi" w:cstheme="majorBidi"/>
          <w:lang w:bidi="fa-IR"/>
        </w:rPr>
        <w:t>AM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AD7385">
        <w:rPr>
          <w:rFonts w:ascii="Calibri" w:eastAsia="Calibri" w:hAnsi="Calibri" w:cs="B Nazanin" w:hint="cs"/>
          <w:sz w:val="26"/>
          <w:szCs w:val="26"/>
          <w:rtl/>
          <w:lang w:bidi="fa-IR"/>
        </w:rPr>
        <w:t>11،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</w:t>
      </w:r>
      <w:r w:rsidRPr="00AD7385">
        <w:rPr>
          <w:rFonts w:ascii="Calibri" w:eastAsia="Calibri" w:hAnsi="Calibri" w:cs="B Titr" w:hint="cs"/>
          <w:sz w:val="24"/>
          <w:szCs w:val="24"/>
          <w:rtl/>
          <w:lang w:bidi="fa-IR"/>
        </w:rPr>
        <w:t>اینتوبه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به ونتیلاتور متصل شده، طبق ویزیت عفونی کشت خون و کشت ادرار منفی و </w:t>
      </w:r>
      <w:r w:rsidRPr="003D117A">
        <w:rPr>
          <w:rFonts w:asciiTheme="majorBidi" w:eastAsia="Calibri" w:hAnsiTheme="majorBidi" w:cstheme="majorBidi"/>
          <w:lang w:bidi="fa-IR"/>
        </w:rPr>
        <w:t>PCT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مثبت بوده، </w:t>
      </w:r>
    </w:p>
    <w:p w14:paraId="0E85203A" w14:textId="4E97D792" w:rsidR="001270DF" w:rsidRDefault="001270DF" w:rsidP="00223D3C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کپسول آزیترومایسین و آمپول جنتامایسین تجویز شده، مروپنم، کوتریموکسازول،</w:t>
      </w:r>
      <w:r w:rsidRPr="00DB0E7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تاوانکس،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لینزولید، کنکور، آملودیپین و دریپ </w:t>
      </w:r>
      <w:r w:rsidR="00176DD9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هپارین ادامه یافته، کشت </w:t>
      </w:r>
      <w:r w:rsidRPr="00A40A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اسمیر ترشحات تراشه و آزمایش </w:t>
      </w:r>
      <w:r w:rsidRPr="00A40A5D">
        <w:rPr>
          <w:rFonts w:asciiTheme="majorBidi" w:eastAsia="Calibri" w:hAnsiTheme="majorBidi" w:cstheme="majorBidi"/>
          <w:lang w:bidi="fa-IR"/>
        </w:rPr>
        <w:t>CMV</w:t>
      </w:r>
      <w:r w:rsidRPr="00A40A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ارسال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جواب </w:t>
      </w:r>
      <w:r w:rsidRPr="002C3BA2">
        <w:rPr>
          <w:rFonts w:ascii="Calibri" w:eastAsia="Calibri" w:hAnsi="Calibri" w:cs="B Nazanin" w:hint="cs"/>
          <w:sz w:val="26"/>
          <w:szCs w:val="26"/>
          <w:rtl/>
          <w:lang w:bidi="fa-IR"/>
        </w:rPr>
        <w:t>گالاکتومانان پیگیری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</w:t>
      </w:r>
      <w:r w:rsidRPr="00A54C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آزمایش</w:t>
      </w:r>
      <w:r w:rsidRPr="00177575">
        <w:rPr>
          <w:rFonts w:asciiTheme="majorBidi" w:eastAsia="Calibri" w:hAnsiTheme="majorBidi" w:cstheme="majorBidi"/>
          <w:b/>
          <w:bCs/>
          <w:lang w:bidi="fa-IR"/>
        </w:rPr>
        <w:t>Culture</w:t>
      </w:r>
      <w:r w:rsidRPr="00C26ADA">
        <w:rPr>
          <w:rFonts w:asciiTheme="majorBidi" w:eastAsia="Calibri" w:hAnsiTheme="majorBidi" w:cstheme="majorBidi"/>
          <w:b/>
          <w:bCs/>
          <w:lang w:bidi="fa-IR"/>
        </w:rPr>
        <w:t xml:space="preserve"> </w:t>
      </w:r>
      <w:r>
        <w:rPr>
          <w:rFonts w:asciiTheme="majorBidi" w:eastAsia="Calibri" w:hAnsiTheme="majorBidi" w:cstheme="majorBidi" w:hint="cs"/>
          <w:b/>
          <w:bCs/>
          <w:rtl/>
          <w:lang w:bidi="fa-IR"/>
        </w:rPr>
        <w:t xml:space="preserve"> </w:t>
      </w:r>
      <w:r w:rsidRPr="00177575">
        <w:rPr>
          <w:rFonts w:asciiTheme="majorBidi" w:eastAsia="Calibri" w:hAnsiTheme="majorBidi" w:cstheme="majorBidi"/>
          <w:b/>
          <w:bCs/>
          <w:lang w:bidi="fa-IR"/>
        </w:rPr>
        <w:t>Tracheal</w:t>
      </w:r>
      <w:r>
        <w:rPr>
          <w:rFonts w:asciiTheme="majorBidi" w:eastAsia="Calibri" w:hAnsiTheme="majorBidi" w:cstheme="majorBidi" w:hint="cs"/>
          <w:b/>
          <w:bCs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(72 ساعته) </w:t>
      </w:r>
      <w:r w:rsidRPr="00914329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نرمال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و در </w:t>
      </w:r>
      <w:r w:rsidRPr="00683CFC">
        <w:rPr>
          <w:rFonts w:asciiTheme="majorBidi" w:eastAsia="Calibri" w:hAnsiTheme="majorBidi" w:cstheme="majorBidi"/>
          <w:b/>
          <w:bCs/>
          <w:lang w:bidi="fa-IR"/>
        </w:rPr>
        <w:t>PBS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افزایش </w:t>
      </w:r>
      <w:r w:rsidRPr="00684D49">
        <w:rPr>
          <w:rFonts w:asciiTheme="majorBidi" w:eastAsia="Calibri" w:hAnsiTheme="majorBidi" w:cstheme="majorBidi"/>
          <w:lang w:bidi="fa-IR"/>
        </w:rPr>
        <w:t>WBC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شده است. </w:t>
      </w:r>
    </w:p>
    <w:p w14:paraId="3A94F45D" w14:textId="77777777" w:rsidR="00560D2A" w:rsidRDefault="001270DF" w:rsidP="00560D2A">
      <w:pPr>
        <w:bidi/>
        <w:spacing w:after="0"/>
        <w:ind w:left="-283" w:right="-360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20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1D52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وجود اینتوبه بودن،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40%=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1D52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4547E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تحت درمان با دریپ هپارین، مروپنم،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جنتامایسین، لینزولید،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54547E">
        <w:rPr>
          <w:rFonts w:ascii="Calibri" w:eastAsia="Calibri" w:hAnsi="Calibri" w:cs="B Nazanin" w:hint="cs"/>
          <w:sz w:val="26"/>
          <w:szCs w:val="26"/>
          <w:rtl/>
          <w:lang w:bidi="fa-IR"/>
        </w:rPr>
        <w:t>قرص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کوتریموکسازول</w:t>
      </w:r>
      <w:r w:rsidRPr="0054547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کپسول آزیترومایسین و متیل پردنیزولون بوده است. بیمار ادم (1+) داشته، گاواژ را تحمل نمی کرده،</w:t>
      </w:r>
    </w:p>
    <w:p w14:paraId="24320F56" w14:textId="7F6F6035" w:rsidR="001270DF" w:rsidRDefault="00560D2A" w:rsidP="00560D2A">
      <w:pPr>
        <w:bidi/>
        <w:spacing w:after="0"/>
        <w:ind w:left="-283" w:right="-360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/>
          <w:sz w:val="26"/>
          <w:szCs w:val="26"/>
          <w:rtl/>
          <w:lang w:bidi="fa-IR"/>
        </w:rPr>
        <w:lastRenderedPageBreak/>
        <w:br/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>ریه ها کراکل سمع شده، طبق ویزیت متخصص قلب حال عمومی بیمار مناسب نبوده، 143=</w:t>
      </w:r>
      <w:r w:rsidR="001270DF" w:rsidRPr="008E38D5">
        <w:rPr>
          <w:rFonts w:asciiTheme="majorBidi" w:eastAsia="Calibri" w:hAnsiTheme="majorBidi" w:cstheme="majorBidi"/>
          <w:lang w:bidi="fa-IR"/>
        </w:rPr>
        <w:t>BS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270DF" w:rsidRPr="003906A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>7/1=</w:t>
      </w:r>
      <w:r w:rsidR="001270DF" w:rsidRPr="00DF2858">
        <w:rPr>
          <w:rFonts w:asciiTheme="majorBidi" w:eastAsia="Calibri" w:hAnsiTheme="majorBidi" w:cstheme="majorBidi"/>
          <w:lang w:bidi="fa-IR"/>
        </w:rPr>
        <w:t>Cr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1270DF" w:rsidRPr="00DF2858">
        <w:rPr>
          <w:rFonts w:asciiTheme="majorBidi" w:eastAsia="Calibri" w:hAnsiTheme="majorBidi" w:cstheme="majorBidi"/>
          <w:sz w:val="32"/>
          <w:szCs w:val="32"/>
          <w:vertAlign w:val="superscript"/>
          <w:lang w:bidi="fa-IR"/>
        </w:rPr>
        <w:t>cc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>2400/3050=</w:t>
      </w:r>
      <w:r w:rsidR="001270DF" w:rsidRPr="00DF2858">
        <w:rPr>
          <w:rFonts w:asciiTheme="majorBidi" w:eastAsia="Calibri" w:hAnsiTheme="majorBidi" w:cstheme="majorBidi"/>
          <w:lang w:bidi="fa-IR"/>
        </w:rPr>
        <w:t>I/O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بوده، در اکوکاردیوگرافی 55%-50%=</w:t>
      </w:r>
      <w:r w:rsidR="001270DF" w:rsidRPr="00050687">
        <w:rPr>
          <w:rFonts w:asciiTheme="majorBidi" w:eastAsia="Calibri" w:hAnsiTheme="majorBidi" w:cstheme="majorBidi"/>
          <w:lang w:bidi="fa-IR"/>
        </w:rPr>
        <w:t>EF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270DF" w:rsidRPr="002603FC">
        <w:rPr>
          <w:rFonts w:asciiTheme="majorBidi" w:eastAsia="Calibri" w:hAnsiTheme="majorBidi" w:cstheme="majorBidi"/>
          <w:lang w:bidi="fa-IR"/>
        </w:rPr>
        <w:t>Mild</w:t>
      </w:r>
      <w:r w:rsidR="001270DF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270DF" w:rsidRPr="002603FC">
        <w:rPr>
          <w:rFonts w:asciiTheme="majorBidi" w:eastAsia="Calibri" w:hAnsiTheme="majorBidi" w:cstheme="majorBidi"/>
          <w:lang w:bidi="fa-IR"/>
        </w:rPr>
        <w:t>RV</w:t>
      </w:r>
      <w:r w:rsidR="001270DF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270DF" w:rsidRPr="002603FC">
        <w:rPr>
          <w:rFonts w:asciiTheme="majorBidi" w:eastAsia="Calibri" w:hAnsiTheme="majorBidi" w:cstheme="majorBidi"/>
          <w:lang w:bidi="fa-IR"/>
        </w:rPr>
        <w:t>NO</w:t>
      </w:r>
      <w:r w:rsidR="001270DF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1270DF" w:rsidRPr="002603FC">
        <w:rPr>
          <w:rFonts w:asciiTheme="majorBidi" w:eastAsia="Calibri" w:hAnsiTheme="majorBidi" w:cstheme="majorBidi"/>
          <w:lang w:bidi="fa-IR"/>
        </w:rPr>
        <w:t>PE</w:t>
      </w:r>
      <w:r w:rsidR="001270D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سایر یافته ها نرمال گزارش شده است.</w:t>
      </w:r>
    </w:p>
    <w:p w14:paraId="2F832DE9" w14:textId="7FED9CED" w:rsidR="001270DF" w:rsidRDefault="001270DF" w:rsidP="001F3D90">
      <w:pPr>
        <w:bidi/>
        <w:spacing w:after="0"/>
        <w:ind w:left="-283" w:right="-360"/>
        <w:contextualSpacing/>
        <w:jc w:val="both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نفرولوژی در ساعت 12:50، با وجود 100%=</w:t>
      </w:r>
      <w:r w:rsidRPr="00585A8F">
        <w:rPr>
          <w:rFonts w:asciiTheme="majorBidi" w:eastAsia="Calibri" w:hAnsiTheme="majorBidi" w:cstheme="majorBidi"/>
          <w:lang w:bidi="fa-IR"/>
        </w:rPr>
        <w:t>FIO</w:t>
      </w:r>
      <w:r>
        <w:rPr>
          <w:rFonts w:ascii="Calibri" w:eastAsia="Calibri" w:hAnsi="Calibri" w:cs="B Nazanin"/>
          <w:sz w:val="26"/>
          <w:szCs w:val="26"/>
          <w:lang w:bidi="fa-IR"/>
        </w:rPr>
        <w:t>2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32%=</w:t>
      </w:r>
      <w:r w:rsidRPr="009B6C1E">
        <w:rPr>
          <w:rFonts w:asciiTheme="majorBidi" w:eastAsia="Calibri" w:hAnsiTheme="majorBidi" w:cstheme="majorBidi"/>
          <w:lang w:bidi="fa-IR"/>
        </w:rPr>
        <w:t>Sat</w:t>
      </w:r>
      <w:r w:rsidRPr="009B6C1E">
        <w:rPr>
          <w:rFonts w:ascii="Calibri" w:eastAsia="Calibri" w:hAnsi="Calibri" w:cs="B Nazanin"/>
          <w:sz w:val="26"/>
          <w:szCs w:val="26"/>
          <w:rtl/>
          <w:lang w:bidi="fa-IR"/>
        </w:rPr>
        <w:t>2</w:t>
      </w:r>
      <w:r w:rsidRPr="009B6C1E">
        <w:rPr>
          <w:rFonts w:asciiTheme="majorBidi" w:eastAsia="Calibri" w:hAnsiTheme="majorBidi" w:cstheme="majorBidi"/>
          <w:lang w:bidi="fa-IR"/>
        </w:rPr>
        <w:t>O</w:t>
      </w:r>
      <w:r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Pr="001D5226">
        <w:rPr>
          <w:rFonts w:ascii="Calibri" w:eastAsia="Calibri" w:hAnsi="Calibri" w:cs="B Nazanin" w:hint="cs"/>
          <w:sz w:val="26"/>
          <w:szCs w:val="26"/>
          <w:rtl/>
          <w:lang w:bidi="fa-IR"/>
        </w:rPr>
        <w:t>بوده،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افت </w:t>
      </w:r>
      <w:r w:rsidRPr="00D733CA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داشته، </w:t>
      </w:r>
      <w:r w:rsidRPr="00D733CA">
        <w:rPr>
          <w:rFonts w:asciiTheme="majorBidi" w:eastAsia="Calibri" w:hAnsiTheme="majorBidi" w:cstheme="majorBidi"/>
          <w:lang w:bidi="fa-IR"/>
        </w:rPr>
        <w:t>ATN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ایسکمی و نفروتوکسیک ناشی از جنتامایسین در زمینه </w:t>
      </w:r>
      <w:r w:rsidRPr="00D733CA">
        <w:rPr>
          <w:rFonts w:asciiTheme="majorBidi" w:eastAsia="Calibri" w:hAnsiTheme="majorBidi" w:cstheme="majorBidi"/>
          <w:lang w:bidi="fa-IR"/>
        </w:rPr>
        <w:t>Severe</w:t>
      </w:r>
      <w:r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proofErr w:type="spellStart"/>
      <w:r w:rsidRPr="00D733CA">
        <w:rPr>
          <w:rFonts w:asciiTheme="majorBidi" w:eastAsia="Calibri" w:hAnsiTheme="majorBidi" w:cstheme="majorBidi"/>
          <w:lang w:bidi="fa-IR"/>
        </w:rPr>
        <w:t>Covid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مطرح بوده، </w:t>
      </w:r>
      <w:r w:rsidRPr="007179D5">
        <w:rPr>
          <w:rFonts w:asciiTheme="majorBidi" w:eastAsia="Calibri" w:hAnsiTheme="majorBidi" w:cstheme="majorBidi"/>
          <w:b/>
          <w:bCs/>
          <w:sz w:val="24"/>
          <w:szCs w:val="24"/>
          <w:lang w:bidi="fa-IR"/>
        </w:rPr>
        <w:t>T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2=</w:t>
      </w:r>
      <w:r w:rsidRPr="007179D5">
        <w:rPr>
          <w:rFonts w:asciiTheme="majorBidi" w:eastAsia="Calibri" w:hAnsiTheme="majorBidi" w:cstheme="majorBidi"/>
          <w:b/>
          <w:bCs/>
          <w:sz w:val="24"/>
          <w:szCs w:val="24"/>
          <w:lang w:bidi="fa-IR"/>
        </w:rPr>
        <w:t>GCS</w:t>
      </w:r>
      <w:r w:rsidRPr="00207641">
        <w:rPr>
          <w:rFonts w:asciiTheme="majorBidi" w:eastAsia="Calibri" w:hAnsiTheme="majorBidi" w:cstheme="majorBidi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بوده، سرم لئوفد، آمپول لازیکس و 1 لیتر سرم </w:t>
      </w:r>
      <w:r w:rsidRPr="00933BE3">
        <w:rPr>
          <w:rFonts w:asciiTheme="majorBidi" w:eastAsia="Calibri" w:hAnsiTheme="majorBidi" w:cstheme="majorBidi"/>
          <w:lang w:bidi="fa-IR"/>
        </w:rPr>
        <w:t>N/S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(هر 12 ساعت) تجویز شده است. طبق ویزیت متخصص ریه قرص کوتریموکسازول، آتورواستاتین، آملودیپین، شربت دیفن هیدرامین، دکسترومتورفان و جنتامایسین (در صورت تأیید سرویس زنان) </w:t>
      </w:r>
      <w:r w:rsidRPr="00C20021">
        <w:rPr>
          <w:rFonts w:asciiTheme="majorBidi" w:eastAsia="Calibri" w:hAnsiTheme="majorBidi" w:cstheme="majorBidi"/>
          <w:lang w:bidi="fa-IR"/>
        </w:rPr>
        <w:t>D/C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شده، ویال کاسپو فانژین (</w:t>
      </w:r>
      <w:r w:rsidRPr="006F2B56">
        <w:rPr>
          <w:rFonts w:asciiTheme="majorBidi" w:eastAsia="Calibri" w:hAnsiTheme="majorBidi" w:cstheme="majorBidi"/>
          <w:sz w:val="20"/>
          <w:szCs w:val="20"/>
          <w:lang w:bidi="fa-IR"/>
        </w:rPr>
        <w:t>mg/Stat</w:t>
      </w:r>
      <w:r w:rsidRPr="006F2B56">
        <w:rPr>
          <w:rFonts w:asciiTheme="majorBidi" w:eastAsia="Calibri" w:hAnsiTheme="majorBidi" w:cstheme="majorBidi"/>
          <w:sz w:val="20"/>
          <w:szCs w:val="20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70 و سپس </w:t>
      </w:r>
      <w:r w:rsidRPr="006F2B56">
        <w:rPr>
          <w:rFonts w:asciiTheme="majorBidi" w:eastAsia="Calibri" w:hAnsiTheme="majorBidi" w:cstheme="majorBidi"/>
          <w:sz w:val="20"/>
          <w:szCs w:val="20"/>
          <w:lang w:bidi="fa-IR"/>
        </w:rPr>
        <w:t>mg/</w:t>
      </w:r>
      <w:r>
        <w:rPr>
          <w:rFonts w:asciiTheme="majorBidi" w:eastAsia="Calibri" w:hAnsiTheme="majorBidi" w:cstheme="majorBidi"/>
          <w:sz w:val="20"/>
          <w:szCs w:val="20"/>
          <w:lang w:bidi="fa-IR"/>
        </w:rPr>
        <w:t>daily</w:t>
      </w:r>
      <w:r>
        <w:rPr>
          <w:rFonts w:asciiTheme="majorBidi" w:eastAsia="Calibri" w:hAnsiTheme="majorBidi" w:cstheme="majorBidi" w:hint="cs"/>
          <w:sz w:val="20"/>
          <w:szCs w:val="20"/>
          <w:rtl/>
          <w:lang w:bidi="fa-IR"/>
        </w:rPr>
        <w:t xml:space="preserve"> </w:t>
      </w:r>
      <w:r w:rsidRPr="006F2B56">
        <w:rPr>
          <w:rFonts w:ascii="Calibri" w:eastAsia="Calibri" w:hAnsi="Calibri" w:cs="B Nazanin" w:hint="cs"/>
          <w:sz w:val="26"/>
          <w:szCs w:val="26"/>
          <w:rtl/>
          <w:lang w:bidi="fa-IR"/>
        </w:rPr>
        <w:t>50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) تجویز شده است.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C05AA7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 23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Pr="00C05AA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C05AA7">
        <w:rPr>
          <w:rFonts w:asciiTheme="majorBidi" w:eastAsia="Calibri" w:hAnsiTheme="majorBidi" w:cstheme="majorBidi"/>
          <w:lang w:bidi="fa-IR"/>
        </w:rPr>
        <w:t>CVC</w:t>
      </w:r>
      <w:r w:rsidRPr="00C05AA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تعبیه شده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</w:t>
      </w:r>
    </w:p>
    <w:p w14:paraId="56850B0D" w14:textId="77777777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b/>
          <w:bCs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21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همچنان در </w:t>
      </w:r>
      <w:r w:rsidRPr="00C763EB">
        <w:rPr>
          <w:rFonts w:asciiTheme="majorBidi" w:eastAsia="Calibri" w:hAnsiTheme="majorBidi" w:cstheme="majorBidi"/>
          <w:lang w:bidi="fa-IR"/>
        </w:rPr>
        <w:t>ICU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تحت مراقبت بوده، دریپ هپارین، مروپنم، جنتامایسین، متیل پردنیزولون،</w:t>
      </w:r>
      <w:r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کاسپو فانژین، کپسول آزیترومایسین و قرص لینزولید دریافت می کرده، بیمار اسیدوز تنفسی و متابولیک داشته، در ساعت </w:t>
      </w:r>
      <w:r w:rsidRPr="00522D4D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09، 62/110=</w:t>
      </w:r>
      <w:r w:rsidRPr="0019390F">
        <w:rPr>
          <w:rFonts w:asciiTheme="majorBidi" w:eastAsia="Calibri" w:hAnsiTheme="majorBidi" w:cstheme="majorBidi"/>
          <w:lang w:bidi="fa-IR"/>
        </w:rPr>
        <w:t>BP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96=</w:t>
      </w:r>
      <w:r w:rsidRPr="0019390F">
        <w:rPr>
          <w:rFonts w:asciiTheme="majorBidi" w:eastAsia="Calibri" w:hAnsiTheme="majorBidi" w:cstheme="majorBidi"/>
          <w:lang w:bidi="fa-IR"/>
        </w:rPr>
        <w:t>HR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91%=</w:t>
      </w:r>
      <w:r w:rsidRPr="0019390F">
        <w:rPr>
          <w:rFonts w:asciiTheme="majorBidi" w:eastAsia="Calibri" w:hAnsiTheme="majorBidi" w:cstheme="majorBidi"/>
          <w:lang w:bidi="fa-IR"/>
        </w:rPr>
        <w:t>SPO</w:t>
      </w:r>
      <w:r>
        <w:rPr>
          <w:rFonts w:ascii="Calibri" w:eastAsia="Calibri" w:hAnsi="Calibri" w:cs="B Nazanin"/>
          <w:sz w:val="26"/>
          <w:szCs w:val="26"/>
          <w:lang w:bidi="fa-IR"/>
        </w:rPr>
        <w:t>2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3/9=</w:t>
      </w:r>
      <w:proofErr w:type="spellStart"/>
      <w:r w:rsidRPr="0019390F">
        <w:rPr>
          <w:rFonts w:asciiTheme="majorBidi" w:eastAsia="Calibri" w:hAnsiTheme="majorBidi" w:cstheme="majorBidi"/>
          <w:lang w:bidi="fa-IR"/>
        </w:rPr>
        <w:t>Hb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171000=</w:t>
      </w:r>
      <w:proofErr w:type="spellStart"/>
      <w:r w:rsidRPr="0019390F">
        <w:rPr>
          <w:rFonts w:asciiTheme="majorBidi" w:eastAsia="Calibri" w:hAnsiTheme="majorBidi" w:cstheme="majorBidi"/>
          <w:lang w:bidi="fa-IR"/>
        </w:rPr>
        <w:t>Plt</w:t>
      </w:r>
      <w:proofErr w:type="spellEnd"/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2/1=</w:t>
      </w:r>
      <w:r w:rsidRPr="009E441B">
        <w:rPr>
          <w:rFonts w:asciiTheme="majorBidi" w:eastAsia="Calibri" w:hAnsiTheme="majorBidi" w:cstheme="majorBidi"/>
          <w:lang w:bidi="fa-IR"/>
        </w:rPr>
        <w:t>INR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9/1=</w:t>
      </w:r>
      <w:r w:rsidRPr="009E441B">
        <w:rPr>
          <w:rFonts w:asciiTheme="majorBidi" w:eastAsia="Calibri" w:hAnsiTheme="majorBidi" w:cstheme="majorBidi"/>
          <w:lang w:bidi="fa-IR"/>
        </w:rPr>
        <w:t>Cr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، 4/5=</w:t>
      </w:r>
      <w:r w:rsidRPr="009E441B">
        <w:rPr>
          <w:rFonts w:asciiTheme="majorBidi" w:eastAsia="Calibri" w:hAnsiTheme="majorBidi" w:cstheme="majorBidi"/>
          <w:lang w:bidi="fa-IR"/>
        </w:rPr>
        <w:t>K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آزمایش هپاتیت و </w:t>
      </w:r>
      <w:r w:rsidRPr="009E441B">
        <w:rPr>
          <w:rFonts w:asciiTheme="majorBidi" w:eastAsia="Calibri" w:hAnsiTheme="majorBidi" w:cstheme="majorBidi"/>
          <w:lang w:bidi="fa-IR"/>
        </w:rPr>
        <w:t>HIV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منفی بوده،  در ساعت 18:30 به علت برادی کاردی آتروپین تزریق شده، بیمار </w:t>
      </w:r>
      <w:r w:rsidRPr="00ED4CD2">
        <w:rPr>
          <w:rFonts w:asciiTheme="majorBidi" w:eastAsia="Calibri" w:hAnsiTheme="majorBidi" w:cstheme="majorBidi"/>
          <w:lang w:bidi="fa-IR"/>
        </w:rPr>
        <w:t>Sedate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 شده، لوله تراشه تعویض شده است.</w:t>
      </w:r>
    </w:p>
    <w:p w14:paraId="4905CF88" w14:textId="77777777" w:rsidR="001270DF" w:rsidRDefault="001270DF" w:rsidP="001270DF">
      <w:pPr>
        <w:bidi/>
        <w:spacing w:after="0" w:line="192" w:lineRule="auto"/>
        <w:ind w:left="-283" w:right="-360"/>
        <w:contextualSpacing/>
        <w:jc w:val="lowKashida"/>
        <w:rPr>
          <w:rFonts w:ascii="Calibri" w:eastAsia="Calibri" w:hAnsi="Calibri" w:cs="B Nazanin"/>
          <w:sz w:val="16"/>
          <w:szCs w:val="16"/>
          <w:u w:val="single"/>
          <w:rtl/>
          <w:lang w:bidi="fa-IR"/>
        </w:rPr>
      </w:pPr>
    </w:p>
    <w:p w14:paraId="7EF77E20" w14:textId="5C3AC0D3" w:rsidR="001270DF" w:rsidRDefault="001270DF" w:rsidP="001270DF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22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8</w:t>
      </w:r>
      <w:r w:rsidRPr="00567931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/1400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 w:rsidRPr="00ED4C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DD7447" w:rsidRPr="00522D4D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Pr="00ED4CD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01:50 بیمار مجدداً دچار برادی کاردی شده و عملیات احیاء انجام شده، در</w:t>
      </w:r>
      <w:r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ساعت </w:t>
      </w:r>
      <w:r w:rsidRPr="00522D4D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02:30 بیمار دچار ارست قلبی شده و علیرغم انجام عملیات احیاء، در ساعت </w:t>
      </w:r>
      <w:r w:rsidRPr="00522D4D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03:15 متأسفانه فوت نموده است.</w:t>
      </w:r>
    </w:p>
    <w:p w14:paraId="7A3C3668" w14:textId="15484732" w:rsidR="0081304B" w:rsidRDefault="0081304B" w:rsidP="00DC5095">
      <w:pPr>
        <w:bidi/>
        <w:spacing w:after="0"/>
        <w:ind w:left="-283" w:right="-360"/>
        <w:contextualSpacing/>
        <w:jc w:val="lowKashida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گزارش </w:t>
      </w:r>
      <w:r w:rsidRPr="0081304B">
        <w:rPr>
          <w:rFonts w:ascii="Calibri" w:eastAsia="Calibri" w:hAnsi="Calibri" w:cs="B Titr" w:hint="cs"/>
          <w:rtl/>
          <w:lang w:bidi="fa-IR"/>
        </w:rPr>
        <w:t>پزشکی قانونی</w:t>
      </w:r>
      <w:r w:rsidR="00DC50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علت فوت</w:t>
      </w:r>
      <w:r w:rsidR="00DC5095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C509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دیسترس حاد تنفسی در زمینه ابتلا به بیماری کووید 19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تعیین شده است.</w:t>
      </w:r>
    </w:p>
    <w:tbl>
      <w:tblPr>
        <w:tblStyle w:val="TableGrid"/>
        <w:bidiVisual/>
        <w:tblW w:w="9548" w:type="dxa"/>
        <w:tblLayout w:type="fixed"/>
        <w:tblLook w:val="04A0" w:firstRow="1" w:lastRow="0" w:firstColumn="1" w:lastColumn="0" w:noHBand="0" w:noVBand="1"/>
      </w:tblPr>
      <w:tblGrid>
        <w:gridCol w:w="4055"/>
        <w:gridCol w:w="810"/>
        <w:gridCol w:w="4683"/>
      </w:tblGrid>
      <w:tr w:rsidR="00D86964" w14:paraId="7CB32B8F" w14:textId="77777777" w:rsidTr="00D86964">
        <w:trPr>
          <w:trHeight w:val="655"/>
        </w:trPr>
        <w:tc>
          <w:tcPr>
            <w:tcW w:w="4055" w:type="dxa"/>
            <w:shd w:val="clear" w:color="auto" w:fill="F2DBDB" w:themeFill="accent2" w:themeFillTint="33"/>
          </w:tcPr>
          <w:p w14:paraId="7A3174B7" w14:textId="77777777" w:rsidR="00D86964" w:rsidRPr="001B7E27" w:rsidRDefault="00D86964" w:rsidP="005C22CF">
            <w:pPr>
              <w:bidi/>
              <w:spacing w:line="0" w:lineRule="atLeas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B7E27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نواقص خدماتی</w:t>
            </w:r>
          </w:p>
        </w:tc>
        <w:tc>
          <w:tcPr>
            <w:tcW w:w="810" w:type="dxa"/>
            <w:shd w:val="clear" w:color="auto" w:fill="F2DBDB" w:themeFill="accent2" w:themeFillTint="33"/>
          </w:tcPr>
          <w:p w14:paraId="56579015" w14:textId="77777777" w:rsidR="00D86964" w:rsidRPr="001B7E27" w:rsidRDefault="00D86964" w:rsidP="005C22CF">
            <w:pPr>
              <w:bidi/>
              <w:spacing w:line="0" w:lineRule="atLeas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B7E27">
              <w:rPr>
                <w:rFonts w:cs="B Titr" w:hint="cs"/>
                <w:b/>
                <w:bCs/>
                <w:sz w:val="20"/>
                <w:szCs w:val="20"/>
                <w:rtl/>
              </w:rPr>
              <w:t>هدف</w:t>
            </w:r>
          </w:p>
        </w:tc>
        <w:tc>
          <w:tcPr>
            <w:tcW w:w="4683" w:type="dxa"/>
            <w:shd w:val="clear" w:color="auto" w:fill="F2DBDB" w:themeFill="accent2" w:themeFillTint="33"/>
          </w:tcPr>
          <w:p w14:paraId="783F5C5A" w14:textId="77777777" w:rsidR="00D86964" w:rsidRPr="001B7E27" w:rsidRDefault="00D86964" w:rsidP="005C22CF">
            <w:pPr>
              <w:bidi/>
              <w:spacing w:line="0" w:lineRule="atLeast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1B7E27">
              <w:rPr>
                <w:rFonts w:cs="B Titr" w:hint="cs"/>
                <w:b/>
                <w:bCs/>
                <w:sz w:val="20"/>
                <w:szCs w:val="20"/>
                <w:rtl/>
              </w:rPr>
              <w:t>مداخله</w:t>
            </w:r>
          </w:p>
        </w:tc>
      </w:tr>
      <w:tr w:rsidR="00D86964" w14:paraId="24813D2F" w14:textId="77777777" w:rsidTr="00D86964">
        <w:trPr>
          <w:trHeight w:val="655"/>
        </w:trPr>
        <w:tc>
          <w:tcPr>
            <w:tcW w:w="4055" w:type="dxa"/>
            <w:tcBorders>
              <w:bottom w:val="single" w:sz="4" w:space="0" w:color="auto"/>
            </w:tcBorders>
            <w:shd w:val="clear" w:color="auto" w:fill="auto"/>
          </w:tcPr>
          <w:p w14:paraId="6B7023AF" w14:textId="77777777" w:rsidR="00D86964" w:rsidRPr="002D734A" w:rsidRDefault="00D86964" w:rsidP="001B7E27">
            <w:pPr>
              <w:bidi/>
              <w:spacing w:after="160" w:line="216" w:lineRule="auto"/>
              <w:jc w:val="both"/>
              <w:rPr>
                <w:rFonts w:ascii="Calibri" w:eastAsia="Calibri" w:hAnsi="Calibri" w:cs="B Titr"/>
                <w:b/>
                <w:bCs/>
                <w:lang w:bidi="fa-IR"/>
              </w:rPr>
            </w:pPr>
            <w:r w:rsidRPr="002D734A"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  <w:t xml:space="preserve">مراقبت های دوران  بارداری </w:t>
            </w:r>
          </w:p>
          <w:p w14:paraId="4815D221" w14:textId="77777777" w:rsidR="00D86964" w:rsidRPr="002D734A" w:rsidRDefault="00D86964" w:rsidP="001B7E27">
            <w:pPr>
              <w:bidi/>
              <w:spacing w:after="160" w:line="216" w:lineRule="auto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2D734A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خطاهای ثبتی مربوط به اطلاعات مختلف مانند علایم حیاتی، وزن و نتایج آزمایشات در پرونده الکترونیک مادر وجود دارد.</w:t>
            </w:r>
          </w:p>
          <w:p w14:paraId="082B2903" w14:textId="77777777" w:rsidR="00D86964" w:rsidRPr="00146414" w:rsidRDefault="00D86964" w:rsidP="001B7E27">
            <w:pPr>
              <w:pStyle w:val="ListParagraph"/>
              <w:numPr>
                <w:ilvl w:val="0"/>
                <w:numId w:val="31"/>
              </w:numPr>
              <w:bidi/>
              <w:spacing w:after="160" w:line="216" w:lineRule="auto"/>
              <w:ind w:left="369"/>
              <w:jc w:val="both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در شرح حال اولیه پزشک، تعداد زایمان به اشتباه ثبت شده است (سقط ثبت نشده)</w:t>
            </w:r>
          </w:p>
          <w:p w14:paraId="7AD11694" w14:textId="77777777" w:rsidR="00D86964" w:rsidRPr="00146414" w:rsidRDefault="00D86964" w:rsidP="001B7E27">
            <w:pPr>
              <w:pStyle w:val="ListParagraph"/>
              <w:numPr>
                <w:ilvl w:val="0"/>
                <w:numId w:val="31"/>
              </w:numPr>
              <w:bidi/>
              <w:spacing w:after="160" w:line="216" w:lineRule="auto"/>
              <w:jc w:val="both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ثبت علایم حیاتی به شکل کاملا یکسان در همه مراقبت ها، معمول نمی باشد.</w:t>
            </w:r>
          </w:p>
          <w:p w14:paraId="425C1856" w14:textId="77777777" w:rsidR="00D86964" w:rsidRPr="00146414" w:rsidRDefault="00D86964" w:rsidP="001B7E27">
            <w:pPr>
              <w:pStyle w:val="ListParagraph"/>
              <w:numPr>
                <w:ilvl w:val="0"/>
                <w:numId w:val="31"/>
              </w:numPr>
              <w:bidi/>
              <w:spacing w:after="160" w:line="216" w:lineRule="auto"/>
              <w:jc w:val="both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در تاریخ 2/6/1400 نتیجه آزمایش </w:t>
            </w:r>
            <w:r w:rsidRPr="00897690">
              <w:rPr>
                <w:rFonts w:asciiTheme="majorBidi" w:eastAsia="Calibri" w:hAnsiTheme="majorBidi" w:cstheme="majorBidi"/>
                <w:lang w:bidi="fa-IR"/>
              </w:rPr>
              <w:t>U/A</w:t>
            </w: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 نرمال ثبت شده، ولی بدلیل آزمایش ادرار غیرطبیعی به پزشک ارجاع شده است.</w:t>
            </w:r>
          </w:p>
          <w:p w14:paraId="621E7CB9" w14:textId="77777777" w:rsidR="00D86964" w:rsidRPr="002D734A" w:rsidRDefault="00D86964" w:rsidP="001B7E27">
            <w:pPr>
              <w:bidi/>
              <w:spacing w:after="160" w:line="216" w:lineRule="auto"/>
              <w:jc w:val="both"/>
              <w:rPr>
                <w:rFonts w:ascii="Calibri" w:eastAsia="Calibri" w:hAnsi="Calibri" w:cs="B Nazanin"/>
                <w:b/>
                <w:bCs/>
                <w:sz w:val="27"/>
                <w:szCs w:val="27"/>
                <w:rtl/>
                <w:lang w:bidi="fa-IR"/>
              </w:rPr>
            </w:pPr>
          </w:p>
          <w:p w14:paraId="46A3AB1C" w14:textId="77777777" w:rsidR="00D86964" w:rsidRPr="002D734A" w:rsidRDefault="00D86964" w:rsidP="001B7E27">
            <w:pPr>
              <w:bidi/>
              <w:spacing w:after="160" w:line="216" w:lineRule="auto"/>
              <w:jc w:val="both"/>
              <w:rPr>
                <w:rFonts w:ascii="Calibri" w:eastAsia="Calibri" w:hAnsi="Calibri" w:cs="B Nazanin"/>
                <w:b/>
                <w:bCs/>
                <w:sz w:val="27"/>
                <w:szCs w:val="27"/>
                <w:lang w:bidi="fa-IR"/>
              </w:rPr>
            </w:pPr>
          </w:p>
          <w:p w14:paraId="3A89F8F4" w14:textId="0FE82C37" w:rsidR="00D86964" w:rsidRPr="008404F9" w:rsidRDefault="00D86964" w:rsidP="001B7E27">
            <w:pPr>
              <w:bidi/>
              <w:spacing w:line="0" w:lineRule="atLeast"/>
              <w:rPr>
                <w:rFonts w:cs="B Titr"/>
                <w:b/>
                <w:bCs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lastRenderedPageBreak/>
              <w:t>در تاریخ 26/5/1400 وزن مادر توسط ماما</w:t>
            </w:r>
            <w:r w:rsidRPr="00146414"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 xml:space="preserve"> </w:t>
            </w: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84.5 و توسط مراقب سلامت 103 ثبت و در تاریخ 7/7/1400 وزن توسط مراقب سلامت اشتباه (85) ثبت شده است.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8BCE2D" w14:textId="77777777" w:rsidR="00D86964" w:rsidRPr="00D86964" w:rsidRDefault="00D86964" w:rsidP="00D86964">
            <w:pPr>
              <w:bidi/>
              <w:spacing w:line="192" w:lineRule="auto"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  <w:lang w:bidi="fa-IR"/>
              </w:rPr>
            </w:pPr>
            <w:r w:rsidRPr="00D86964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ارتقاء خدمات مراقبتی مادران</w:t>
            </w:r>
          </w:p>
          <w:p w14:paraId="5A208759" w14:textId="77777777" w:rsidR="00D86964" w:rsidRPr="00D86964" w:rsidRDefault="00D86964" w:rsidP="005C22CF">
            <w:pPr>
              <w:bidi/>
              <w:spacing w:line="0" w:lineRule="atLeast"/>
              <w:jc w:val="center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4683" w:type="dxa"/>
            <w:tcBorders>
              <w:bottom w:val="single" w:sz="4" w:space="0" w:color="auto"/>
            </w:tcBorders>
            <w:shd w:val="clear" w:color="auto" w:fill="auto"/>
          </w:tcPr>
          <w:p w14:paraId="64B6B431" w14:textId="77777777" w:rsidR="00D86964" w:rsidRPr="00AE627C" w:rsidRDefault="00D86964" w:rsidP="0023666E">
            <w:pPr>
              <w:bidi/>
              <w:spacing w:after="160" w:line="259" w:lineRule="auto"/>
              <w:jc w:val="lowKashida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AE627C"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  <w:t>مکاتبه با کلیه واحدهای بهداشتی در خصوص:</w:t>
            </w:r>
          </w:p>
          <w:p w14:paraId="502B97AA" w14:textId="77777777" w:rsidR="00D86964" w:rsidRPr="00146414" w:rsidRDefault="00D86964" w:rsidP="0023666E">
            <w:pPr>
              <w:pStyle w:val="ListParagraph"/>
              <w:numPr>
                <w:ilvl w:val="0"/>
                <w:numId w:val="32"/>
              </w:numPr>
              <w:bidi/>
              <w:spacing w:after="160" w:line="259" w:lineRule="auto"/>
              <w:ind w:left="454" w:hanging="270"/>
              <w:jc w:val="lowKashida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در ارزیابی و ثبت اطلاعات در سامانه سیب دقت لازم به عمل آید.</w:t>
            </w:r>
          </w:p>
          <w:p w14:paraId="336622C2" w14:textId="77777777" w:rsidR="00D86964" w:rsidRPr="00AE627C" w:rsidRDefault="00D86964" w:rsidP="0023666E">
            <w:pPr>
              <w:numPr>
                <w:ilvl w:val="0"/>
                <w:numId w:val="29"/>
              </w:numPr>
              <w:bidi/>
              <w:spacing w:after="160" w:line="259" w:lineRule="auto"/>
              <w:ind w:left="454" w:hanging="270"/>
              <w:contextualSpacing/>
              <w:jc w:val="lowKashida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AE627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ضروریست ثبت علایم حیاتی در پرونده مادر پس از کنترل صحیح آن در هر بار مراجعه صورت گیرد.</w:t>
            </w:r>
          </w:p>
          <w:p w14:paraId="705049AF" w14:textId="77777777" w:rsidR="00D86964" w:rsidRPr="00AE627C" w:rsidRDefault="00D86964" w:rsidP="0023666E">
            <w:pPr>
              <w:numPr>
                <w:ilvl w:val="0"/>
                <w:numId w:val="29"/>
              </w:numPr>
              <w:bidi/>
              <w:spacing w:after="160" w:line="259" w:lineRule="auto"/>
              <w:ind w:left="454" w:hanging="270"/>
              <w:contextualSpacing/>
              <w:jc w:val="lowKashida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AE627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ضمن تاکید بر دقت در ثبت صحیح نتایج بررسی های پاراکلینیک در  سامانه سیب، لازم است اقدام صورت گرفته بر اساس بوکلت مراقبت های سلامت مادران درج گردد.</w:t>
            </w:r>
          </w:p>
          <w:p w14:paraId="5327BD47" w14:textId="77777777" w:rsidR="00D86964" w:rsidRPr="00AE627C" w:rsidRDefault="00D86964" w:rsidP="0023666E">
            <w:pPr>
              <w:numPr>
                <w:ilvl w:val="0"/>
                <w:numId w:val="29"/>
              </w:numPr>
              <w:bidi/>
              <w:spacing w:after="160" w:line="259" w:lineRule="auto"/>
              <w:ind w:left="454" w:hanging="270"/>
              <w:contextualSpacing/>
              <w:jc w:val="lowKashida"/>
              <w:rPr>
                <w:rFonts w:ascii="Calibri" w:eastAsia="Calibri" w:hAnsi="Calibri" w:cs="B Nazanin"/>
                <w:sz w:val="26"/>
                <w:szCs w:val="26"/>
                <w:lang w:bidi="fa-IR"/>
              </w:rPr>
            </w:pPr>
            <w:r w:rsidRPr="00AE627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بررسی و کنترل دوره ای ترازوها و دقت در ثبت اطلاعات مربوط به وزن مادران باردار الزامیست.</w:t>
            </w:r>
          </w:p>
          <w:p w14:paraId="2CF551F3" w14:textId="13DDDC2E" w:rsidR="00D86964" w:rsidRPr="008404F9" w:rsidRDefault="00D86964" w:rsidP="00897690">
            <w:pPr>
              <w:bidi/>
              <w:spacing w:line="0" w:lineRule="atLeast"/>
              <w:jc w:val="both"/>
              <w:rPr>
                <w:rFonts w:cs="B Titr"/>
                <w:b/>
                <w:bCs/>
                <w:rtl/>
              </w:rPr>
            </w:pPr>
            <w:r w:rsidRPr="00AE627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با بررسی نمودار وزن گیری در پایان هر مراقبت توسط متولی ارائه خدمت به مادر، در صورت ثبت غیرصحیح وزن، </w:t>
            </w:r>
            <w:r w:rsidRPr="00AE627C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lastRenderedPageBreak/>
              <w:t>مورد مذکور مشخص و قابل اصلاح می باشدکه لازم است مورد توجه قرار گیرد. (اصلاح موارد ثبت شده در هر مراقبت و یا تکرار آن مراقبت تا 24 ساعت پس از ثبت آن در سامانه سیب، جایگزین مورد قبلی خواهد شد.)</w:t>
            </w:r>
          </w:p>
        </w:tc>
      </w:tr>
      <w:tr w:rsidR="00D86964" w14:paraId="77663E7E" w14:textId="77777777" w:rsidTr="00D86964">
        <w:trPr>
          <w:trHeight w:val="1600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260F" w14:textId="71906606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Titr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lastRenderedPageBreak/>
              <w:t>- مراقبت مادر باردار به طور همزمان توسط مراقب ماما و مراقب سلامت انجام شده است.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6C3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9460" w14:textId="77777777" w:rsidR="00D86964" w:rsidRDefault="00D86964" w:rsidP="00AA7BCE">
            <w:pPr>
              <w:bidi/>
              <w:jc w:val="lowKashida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با توجه به تبدیل خانه بهداشت به پایگاه سلامت، تغییر روند ارائه خدمات و تعیین متولی مراقبت مادر باردار که در پایگاه سلامت، ماما مراقب می باشد الزامی و نیاز به تاکید و رصد از سوی ستاد شبکه دارد.</w:t>
            </w:r>
          </w:p>
          <w:p w14:paraId="4679B476" w14:textId="3BF337FE" w:rsidR="00D86964" w:rsidRPr="00D946B1" w:rsidRDefault="00D86964" w:rsidP="00D946B1">
            <w:pPr>
              <w:bidi/>
              <w:jc w:val="lowKashida"/>
              <w:rPr>
                <w:rFonts w:cs="B Titr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D86964" w14:paraId="3EDE4536" w14:textId="77777777" w:rsidTr="00D86964">
        <w:trPr>
          <w:trHeight w:val="2320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46A" w14:textId="4157FABB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Titr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در خدمت تشخیص کووید توسط پزشک، در تاریخ 16/6/1400 میزان اکسیژن مادر ثبت نشده است.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7F4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F45" w14:textId="580C3EFF" w:rsidR="00D86964" w:rsidRPr="00146414" w:rsidRDefault="00D86964" w:rsidP="00AA7BCE">
            <w:pPr>
              <w:bidi/>
              <w:jc w:val="lowKashida"/>
              <w:rPr>
                <w:rFonts w:cs="B Titr"/>
                <w:color w:val="000000" w:themeColor="text1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بر اساس نامه شماره 13314/6/د مورخ 25/12/99 در خصوص ابلاغ مداخلات مرگ مادری و موارد نیازمند توجه ویژه، درکلیه مادران باردار و تازه زایمان کرده مبتلا به کووید، اندازه گیری سطح اکسیژن خون و میزان تنفس مادر و ثبت آن ها در کادر توضیحات مراقبت مربوطه الزامیست</w:t>
            </w:r>
            <w:r w:rsidRPr="00146414">
              <w:rPr>
                <w:rFonts w:ascii="Calibri" w:eastAsia="Calibri" w:hAnsi="Calibri" w:cs="B Nazanin" w:hint="cs"/>
                <w:color w:val="C00000"/>
                <w:sz w:val="26"/>
                <w:szCs w:val="26"/>
                <w:rtl/>
                <w:lang w:bidi="fa-IR"/>
              </w:rPr>
              <w:t>.</w:t>
            </w:r>
          </w:p>
        </w:tc>
      </w:tr>
      <w:tr w:rsidR="00D86964" w14:paraId="6441D9CF" w14:textId="77777777" w:rsidTr="00D86964">
        <w:trPr>
          <w:trHeight w:val="1708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894" w14:textId="1A529475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Titr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پی گیری کووید مادر باردار بویژه با توجه به وجود ریسک فاکتورهای کووید و بارداری در مادر (چاقی و سن بالای 35 سال) از کیفیت مطلوب برخوردار نمی باشد و توسط مراقب ماما و مراقب سلامت صورت گرفته است.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93E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6132" w14:textId="12C15DBF" w:rsidR="00D86964" w:rsidRPr="00146414" w:rsidRDefault="00D86964" w:rsidP="00AA7BCE">
            <w:pPr>
              <w:bidi/>
              <w:jc w:val="lowKashida"/>
              <w:rPr>
                <w:rFonts w:cs="B Titr"/>
                <w:color w:val="000000" w:themeColor="text1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تاکید بر اجرای صحیح آخرین نسخه راهنمای کشوری تشخیص و درمان بیماری کووید در بارداری و دستورعمل استانی (نامه مادران31 به شماره 8091 مورخ 1/9/1400</w:t>
            </w:r>
          </w:p>
        </w:tc>
      </w:tr>
      <w:tr w:rsidR="00D86964" w14:paraId="2653B601" w14:textId="77777777" w:rsidTr="00D86964">
        <w:trPr>
          <w:trHeight w:val="1078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5FB" w14:textId="0EFEB139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 xml:space="preserve">- در تاریخ 15/8/1400 در زمانی که مادر بستری بوده، پزشک مرکز منتخب اقدام به ثبت ویزیت بدون درج شرح وضعیت نموده است. 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3992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09" w14:textId="05DC1943" w:rsidR="00D86964" w:rsidRPr="00146414" w:rsidRDefault="00D86964" w:rsidP="00AA7BCE">
            <w:pPr>
              <w:bidi/>
              <w:jc w:val="lowKashida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خودداری از ثبت هر گونه خدمت بدون بررسی خدمت گیرنده مورد تاکید می باشد.</w:t>
            </w:r>
          </w:p>
        </w:tc>
      </w:tr>
      <w:tr w:rsidR="00D86964" w14:paraId="54322670" w14:textId="77777777" w:rsidTr="00D86964">
        <w:trPr>
          <w:trHeight w:val="1123"/>
        </w:trPr>
        <w:tc>
          <w:tcPr>
            <w:tcW w:w="4055" w:type="dxa"/>
            <w:tcBorders>
              <w:top w:val="single" w:sz="4" w:space="0" w:color="auto"/>
              <w:bottom w:val="nil"/>
            </w:tcBorders>
          </w:tcPr>
          <w:p w14:paraId="460B71BD" w14:textId="6660E257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Titr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در تاریخ 18/8/1400 بدون مراجعه مادر به پایگاه، خدمت مراقبت دوم پس از زایمان توسط مراقب سلامت ثبت گردیده است.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01737C7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single" w:sz="4" w:space="0" w:color="auto"/>
              <w:bottom w:val="nil"/>
            </w:tcBorders>
          </w:tcPr>
          <w:p w14:paraId="508EFFDC" w14:textId="77777777" w:rsidR="00D86964" w:rsidRDefault="00D86964" w:rsidP="00AA7BCE">
            <w:pPr>
              <w:bidi/>
              <w:jc w:val="lowKashida"/>
              <w:rPr>
                <w:rFonts w:ascii="Calibri" w:eastAsia="Calibri" w:hAnsi="Calibri" w:cs="B Nazanin"/>
                <w:sz w:val="16"/>
                <w:szCs w:val="1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خدمات مراقبتی پس از زایمان در زمان پاندمی کووید19 حضوری بوده و ضروریست از ثبت این خدمات به صورت تلفنی خودداری گردد.</w:t>
            </w:r>
          </w:p>
          <w:p w14:paraId="55C39825" w14:textId="1A8FB437" w:rsidR="00D86964" w:rsidRPr="00D946B1" w:rsidRDefault="00D86964" w:rsidP="00D946B1">
            <w:pPr>
              <w:bidi/>
              <w:jc w:val="lowKashida"/>
              <w:rPr>
                <w:rFonts w:cs="B Titr"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D86964" w14:paraId="52084107" w14:textId="77777777" w:rsidTr="00D86964">
        <w:trPr>
          <w:trHeight w:val="1510"/>
        </w:trPr>
        <w:tc>
          <w:tcPr>
            <w:tcW w:w="4055" w:type="dxa"/>
            <w:tcBorders>
              <w:top w:val="nil"/>
            </w:tcBorders>
          </w:tcPr>
          <w:p w14:paraId="3FA4BC87" w14:textId="1A5EDF17" w:rsidR="00D86964" w:rsidRPr="00146414" w:rsidRDefault="00D86964" w:rsidP="002D734A">
            <w:pPr>
              <w:bidi/>
              <w:spacing w:after="160" w:line="216" w:lineRule="auto"/>
              <w:jc w:val="both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مرگ مادر در سامانه سیب قبل از تشکیل کمیته دانشگاهی ثبت گردیده است</w:t>
            </w:r>
            <w:r w:rsidRPr="00146414">
              <w:rPr>
                <w:rFonts w:ascii="Calibri" w:eastAsia="Calibri" w:hAnsi="Calibri" w:cs="B Nazanin"/>
                <w:sz w:val="26"/>
                <w:szCs w:val="26"/>
                <w:lang w:bidi="fa-IR"/>
              </w:rPr>
              <w:t>.</w:t>
            </w:r>
          </w:p>
        </w:tc>
        <w:tc>
          <w:tcPr>
            <w:tcW w:w="810" w:type="dxa"/>
            <w:tcBorders>
              <w:top w:val="nil"/>
            </w:tcBorders>
          </w:tcPr>
          <w:p w14:paraId="2DE16142" w14:textId="77777777" w:rsidR="00D86964" w:rsidRPr="00146414" w:rsidRDefault="00D86964" w:rsidP="0043611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83" w:type="dxa"/>
            <w:tcBorders>
              <w:top w:val="nil"/>
            </w:tcBorders>
          </w:tcPr>
          <w:p w14:paraId="3A5CEF21" w14:textId="18FA8BC4" w:rsidR="00D86964" w:rsidRPr="00146414" w:rsidRDefault="00D86964" w:rsidP="00D946B1">
            <w:pPr>
              <w:bidi/>
              <w:jc w:val="lowKashida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146414">
              <w:rPr>
                <w:rFonts w:ascii="Calibri" w:eastAsia="Calibri" w:hAnsi="Calibri" w:cs="B Nazanin" w:hint="cs"/>
                <w:sz w:val="26"/>
                <w:szCs w:val="26"/>
                <w:rtl/>
                <w:lang w:bidi="fa-IR"/>
              </w:rPr>
              <w:t>- ثبت مرگ های مادری بایستی توسط ماما یا ماما مراقب پایگاه، پس از برگزاری کمیته دانشگاهی مرگ مادری مربوطه و با هماهنگی کارشناس ستادی برنامه ثبت گردد. (بر اساس نامه شماره   3241/6/د مورخ 2/4/98)</w:t>
            </w:r>
          </w:p>
        </w:tc>
      </w:tr>
      <w:tr w:rsidR="00D86964" w14:paraId="28DA3DDB" w14:textId="77777777" w:rsidTr="00D86964">
        <w:trPr>
          <w:trHeight w:val="448"/>
        </w:trPr>
        <w:tc>
          <w:tcPr>
            <w:tcW w:w="4055" w:type="dxa"/>
          </w:tcPr>
          <w:p w14:paraId="218D28C5" w14:textId="77777777" w:rsidR="00D86964" w:rsidRPr="00F81492" w:rsidRDefault="00D86964" w:rsidP="0083195E">
            <w:pPr>
              <w:bidi/>
              <w:spacing w:line="160" w:lineRule="atLeast"/>
              <w:jc w:val="lowKashida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F81492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 xml:space="preserve">مراقبت بارداری  </w:t>
            </w:r>
          </w:p>
          <w:p w14:paraId="59689A8B" w14:textId="003F5F65" w:rsidR="00D86964" w:rsidRPr="00DF324E" w:rsidRDefault="00D86964" w:rsidP="00CE6EEF">
            <w:pPr>
              <w:bidi/>
              <w:spacing w:line="160" w:lineRule="atLeast"/>
              <w:jc w:val="lowKashida"/>
              <w:rPr>
                <w:rFonts w:ascii="Calibri" w:eastAsia="Calibri" w:hAnsi="Calibri" w:cs="B Titr"/>
                <w:sz w:val="21"/>
                <w:szCs w:val="21"/>
                <w:rtl/>
                <w:lang w:bidi="fa-IR"/>
              </w:rPr>
            </w:pPr>
            <w:r w:rsidRPr="00DF324E">
              <w:rPr>
                <w:rFonts w:ascii="Calibri" w:eastAsia="Calibri" w:hAnsi="Calibri" w:cs="B Titr" w:hint="cs"/>
                <w:sz w:val="21"/>
                <w:szCs w:val="21"/>
                <w:rtl/>
                <w:lang w:bidi="fa-IR"/>
              </w:rPr>
              <w:t>مطب متخصص زنان</w:t>
            </w:r>
          </w:p>
          <w:p w14:paraId="45B6B4D4" w14:textId="489CEA2F" w:rsidR="00D86964" w:rsidRDefault="00D86964" w:rsidP="00775FAD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- </w:t>
            </w:r>
            <w:r w:rsidRPr="0083195E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>مستندات مربوط به مراجعه بیمار به مطب متخصص زنان موجود نبود.</w:t>
            </w:r>
          </w:p>
          <w:p w14:paraId="59B06E71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</w:p>
          <w:p w14:paraId="6089D8AA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2349D604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62A40C47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4A77DBCE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733849C5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517305E6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44B621CB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1A3B4F67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7061D00C" w14:textId="77777777" w:rsidR="00D86964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73774DF3" w14:textId="77777777" w:rsidR="00D86964" w:rsidRPr="00B777A1" w:rsidRDefault="00D86964" w:rsidP="00B777A1">
            <w:pPr>
              <w:bidi/>
              <w:spacing w:line="192" w:lineRule="auto"/>
              <w:jc w:val="lowKashida"/>
              <w:rPr>
                <w:rFonts w:ascii="Calibri" w:eastAsia="Calibri" w:hAnsi="Calibri" w:cs="B Nazanin"/>
                <w:sz w:val="4"/>
                <w:szCs w:val="4"/>
                <w:rtl/>
                <w:lang w:bidi="fa-IR"/>
              </w:rPr>
            </w:pPr>
          </w:p>
          <w:p w14:paraId="1A47BFA4" w14:textId="46F814CE" w:rsidR="00D86964" w:rsidRPr="00DF324E" w:rsidRDefault="00D86964" w:rsidP="00D86964">
            <w:pPr>
              <w:bidi/>
              <w:spacing w:line="160" w:lineRule="atLeast"/>
              <w:jc w:val="lowKashida"/>
              <w:rPr>
                <w:rFonts w:ascii="Calibri" w:eastAsia="Calibri" w:hAnsi="Calibri" w:cs="B Titr"/>
                <w:sz w:val="21"/>
                <w:szCs w:val="21"/>
                <w:rtl/>
                <w:lang w:bidi="fa-IR"/>
              </w:rPr>
            </w:pPr>
            <w:r w:rsidRPr="0087331F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F324E">
              <w:rPr>
                <w:rFonts w:cs="B Titr" w:hint="cs"/>
                <w:b/>
                <w:bCs/>
                <w:sz w:val="21"/>
                <w:szCs w:val="21"/>
                <w:rtl/>
                <w:lang w:bidi="fa-IR"/>
              </w:rPr>
              <w:t xml:space="preserve">درمانگاه </w:t>
            </w:r>
            <w:r w:rsidRPr="00DF324E">
              <w:rPr>
                <w:rFonts w:ascii="Calibri" w:eastAsia="Calibri" w:hAnsi="Calibri" w:cs="B Titr" w:hint="cs"/>
                <w:sz w:val="21"/>
                <w:szCs w:val="21"/>
                <w:rtl/>
                <w:lang w:bidi="fa-IR"/>
              </w:rPr>
              <w:t xml:space="preserve">بیمارستان </w:t>
            </w:r>
            <w:r>
              <w:rPr>
                <w:rFonts w:ascii="Calibri" w:eastAsia="Calibri" w:hAnsi="Calibri" w:cs="B Titr"/>
                <w:sz w:val="21"/>
                <w:szCs w:val="21"/>
                <w:lang w:bidi="fa-IR"/>
              </w:rPr>
              <w:t>A</w:t>
            </w:r>
            <w:r>
              <w:rPr>
                <w:rFonts w:ascii="Calibri" w:eastAsia="Calibri" w:hAnsi="Calibri" w:cs="B Titr" w:hint="cs"/>
                <w:sz w:val="21"/>
                <w:szCs w:val="21"/>
                <w:rtl/>
                <w:lang w:bidi="fa-IR"/>
              </w:rPr>
              <w:t>:</w:t>
            </w:r>
          </w:p>
          <w:p w14:paraId="24FE9157" w14:textId="562AE033" w:rsidR="00D86964" w:rsidRPr="0083195E" w:rsidRDefault="00D86964" w:rsidP="00D86964">
            <w:pPr>
              <w:bidi/>
              <w:spacing w:line="16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- با وجود مراجعات مکرر بیمار به پزشکان درمانگاه بیمارستان </w:t>
            </w:r>
            <w:r>
              <w:rPr>
                <w:rFonts w:cs="B Nazanin"/>
                <w:color w:val="000000" w:themeColor="text1"/>
                <w:sz w:val="25"/>
                <w:szCs w:val="25"/>
                <w:lang w:bidi="fa-IR"/>
              </w:rPr>
              <w:t>A</w:t>
            </w: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، مستندات و نتیجه معاینات بیمار موجود نبود لذا در آخرین مراجعه به درمانگاه، که 2 روز پس از آن بیمار بستری شده بود، 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صدور </w:t>
            </w: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دستور بستری توسط متخصص ریه 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نامشخص بود.</w:t>
            </w:r>
          </w:p>
          <w:p w14:paraId="6F27C99C" w14:textId="77777777" w:rsidR="00D86964" w:rsidRPr="00200AC2" w:rsidRDefault="00D86964" w:rsidP="00200AC2">
            <w:pPr>
              <w:bidi/>
              <w:spacing w:line="160" w:lineRule="atLeast"/>
              <w:jc w:val="lowKashida"/>
              <w:rPr>
                <w:rFonts w:cs="B Nazanin"/>
                <w:color w:val="000000" w:themeColor="text1"/>
                <w:sz w:val="10"/>
                <w:szCs w:val="10"/>
                <w:rtl/>
                <w:lang w:bidi="fa-IR"/>
              </w:rPr>
            </w:pPr>
          </w:p>
          <w:p w14:paraId="730FD815" w14:textId="77722183" w:rsidR="00D86964" w:rsidRDefault="00D86964" w:rsidP="00200AC2">
            <w:pPr>
              <w:bidi/>
              <w:spacing w:line="192" w:lineRule="auto"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(</w:t>
            </w:r>
            <w:r w:rsidRPr="008A65FA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مراجعات </w:t>
            </w:r>
            <w:r w:rsidRPr="0030278C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بیمار</w:t>
            </w:r>
            <w:r w:rsidRPr="0060755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60755D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به شرح زیر بوده است:</w:t>
            </w:r>
            <w:r w:rsidRPr="008A65FA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DA6017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در 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تاریخ 13/5/1400 به متخصص زنان و قلب، 17/5/1400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متخصص قلب، 23/5/1400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متخصص ریه، 9/6/1400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متخصص گوارش، 10/6/1400، 8/7/1400، 22/7/1400 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به 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متخصص زنان، 3/8/1400</w:t>
            </w: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به</w:t>
            </w:r>
            <w:r w:rsidRPr="00DA6017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 xml:space="preserve"> متخصص زنان و متخصص عفونی)</w:t>
            </w:r>
          </w:p>
          <w:p w14:paraId="6807E6B0" w14:textId="77777777" w:rsidR="00D86964" w:rsidRDefault="00D86964" w:rsidP="00E81D5F">
            <w:pPr>
              <w:bidi/>
              <w:spacing w:line="192" w:lineRule="auto"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  <w:p w14:paraId="60EF75F2" w14:textId="71CDBC86" w:rsidR="00D86964" w:rsidRDefault="00D86964" w:rsidP="006F2DEB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>- در زمانی که با وجود صدور دستور بستری توسط متخصص ریه، بیمار حاضر به بستری نشده بود، پیگیری مادر نیازمند</w:t>
            </w:r>
            <w:r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به</w:t>
            </w: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مراقبت ویژه توسط بیمارستان انجام نشده </w:t>
            </w:r>
            <w:r>
              <w:rPr>
                <w:rFonts w:cs="B Nazanin" w:hint="cs"/>
                <w:sz w:val="25"/>
                <w:szCs w:val="25"/>
                <w:rtl/>
                <w:lang w:bidi="fa-IR"/>
              </w:rPr>
              <w:t>بود</w:t>
            </w: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>.</w:t>
            </w:r>
          </w:p>
          <w:p w14:paraId="2A821755" w14:textId="77777777" w:rsidR="00D86964" w:rsidRDefault="00D86964" w:rsidP="000C5EB6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5BC5E042" w14:textId="77777777" w:rsidR="00D86964" w:rsidRDefault="00D86964" w:rsidP="000C5EB6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51392FA6" w14:textId="77777777" w:rsidR="00D86964" w:rsidRDefault="00D86964" w:rsidP="000C5EB6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19E5CDD2" w14:textId="77777777" w:rsidR="00D86964" w:rsidRDefault="00D86964" w:rsidP="000C5EB6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2015B4F4" w14:textId="77777777" w:rsidR="00D86964" w:rsidRPr="0083195E" w:rsidRDefault="00D86964" w:rsidP="000C5EB6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6BCC925A" w14:textId="77777777" w:rsidR="00D86964" w:rsidRPr="000868F8" w:rsidRDefault="00D86964" w:rsidP="00263035">
            <w:pPr>
              <w:bidi/>
              <w:rPr>
                <w:rFonts w:cs="B Nazanin"/>
                <w:sz w:val="8"/>
                <w:szCs w:val="8"/>
                <w:rtl/>
                <w:lang w:bidi="fa-IR"/>
              </w:rPr>
            </w:pPr>
          </w:p>
          <w:p w14:paraId="67562221" w14:textId="32C4C3BB" w:rsidR="00D86964" w:rsidRPr="0082348E" w:rsidRDefault="00D86964" w:rsidP="0082348E">
            <w:pPr>
              <w:bidi/>
              <w:jc w:val="both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>- با وجود صدور دستور بستری، وضعیت مادر پس از عدم بستری و ترک بیمارستان، توسط رابط سلامت بیمارستان به رابط سلامت مادران در حوزه بهداشت محل سکونت بیمار اطلاع رسانی نشده و لذا بیمار با 2 روز تأخیر جهت بستری مراجعه نموده بود.</w:t>
            </w:r>
          </w:p>
        </w:tc>
        <w:tc>
          <w:tcPr>
            <w:tcW w:w="810" w:type="dxa"/>
          </w:tcPr>
          <w:p w14:paraId="0C75152A" w14:textId="77777777" w:rsidR="00D86964" w:rsidRDefault="00D86964" w:rsidP="009E5BD9">
            <w:pPr>
              <w:bidi/>
              <w:spacing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6F4F0A7B" w14:textId="77777777" w:rsidR="00D86964" w:rsidRDefault="00D86964" w:rsidP="0040738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6521096" w14:textId="77777777" w:rsidR="00D86964" w:rsidRDefault="00D86964" w:rsidP="0040738E">
            <w:pPr>
              <w:bidi/>
              <w:spacing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CC85FD3" w14:textId="3E10F6C5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2BD7CA98" w14:textId="1083F9B2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20ED84A" w14:textId="7E8C5251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4E2CADE5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23180276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B231B4B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CDAEF74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620FB80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2A5D267B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529A1360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7BE629C8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47DDCAAD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22B533C7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1C902679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120A6E1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CAEE50C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1C95D900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BB28E19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4C02184B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076ACC77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2732B531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5F5DE8F9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0BF7FEF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D9BC7BF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1C4AAEA6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781ADBFC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9764FE7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0AE4266A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DA26DA6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0B555B8A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4A575B4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3AA1598D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5AF543EC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0E3B9C70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1FED3727" w14:textId="77777777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36C7CF9" w14:textId="1030D521" w:rsidR="00D86964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  <w:p w14:paraId="683ED98C" w14:textId="77777777" w:rsidR="00D86964" w:rsidRPr="0040738E" w:rsidRDefault="00D86964" w:rsidP="0040738E">
            <w:pPr>
              <w:bidi/>
              <w:rPr>
                <w:rFonts w:cs="Times New Roma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3" w:type="dxa"/>
          </w:tcPr>
          <w:p w14:paraId="72938686" w14:textId="6CF3B070" w:rsidR="00D86964" w:rsidRDefault="00D86964" w:rsidP="005C22CF">
            <w:pPr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  <w:p w14:paraId="1727296A" w14:textId="77777777" w:rsidR="00D86964" w:rsidRDefault="00D86964" w:rsidP="009D0134">
            <w:pPr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8"/>
                <w:szCs w:val="8"/>
                <w:rtl/>
                <w:lang w:bidi="fa-IR"/>
              </w:rPr>
            </w:pPr>
          </w:p>
          <w:p w14:paraId="6F271C41" w14:textId="77777777" w:rsidR="00D86964" w:rsidRDefault="00D86964" w:rsidP="00B777A1">
            <w:pPr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8"/>
                <w:szCs w:val="8"/>
                <w:rtl/>
                <w:lang w:bidi="fa-IR"/>
              </w:rPr>
            </w:pPr>
          </w:p>
          <w:p w14:paraId="57BBF843" w14:textId="77777777" w:rsidR="00D86964" w:rsidRPr="00B777A1" w:rsidRDefault="00D86964" w:rsidP="00B777A1">
            <w:pPr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8"/>
                <w:szCs w:val="8"/>
                <w:rtl/>
                <w:lang w:bidi="fa-IR"/>
              </w:rPr>
            </w:pPr>
          </w:p>
          <w:p w14:paraId="6A08F4A5" w14:textId="77777777" w:rsidR="00D86964" w:rsidRPr="0083195E" w:rsidRDefault="00D86964" w:rsidP="00D62975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- مکاتبه با انجمن علمی متخصصین زنان مبنی بر ارسال مجدد کارت مراقبت بارداری به متخصصین زنان جهت </w:t>
            </w: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lastRenderedPageBreak/>
              <w:t>استفاده در مطب متخصصین زنان و تأکید مجدد بر دو نسخه ای شدن پرونده مراقبت بارداری</w:t>
            </w:r>
          </w:p>
          <w:p w14:paraId="22D110C9" w14:textId="77777777" w:rsidR="00D86964" w:rsidRDefault="00D86964" w:rsidP="00D62975">
            <w:pPr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  <w:p w14:paraId="19852CD0" w14:textId="114FD9AE" w:rsidR="00D86964" w:rsidRPr="0083195E" w:rsidRDefault="00D86964" w:rsidP="00897450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- اقدامات انجام شده جهت مادران باردار در درمانگاه 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بیمارستان</w:t>
            </w: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 باید در کارت مراقبت بارداری استاندارد در دو نسخه تنظیم و ثب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ت گردد. (یک نسخه در درمانگاه </w:t>
            </w:r>
            <w:r w:rsidRPr="0083195E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نگهداری شده و نسخه دیگر در اختیار مادر قرار داده شود.)</w:t>
            </w:r>
          </w:p>
          <w:p w14:paraId="708C2F09" w14:textId="77777777" w:rsidR="00D86964" w:rsidRDefault="00D86964" w:rsidP="0083195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4CF57204" w14:textId="77777777" w:rsidR="00D86964" w:rsidRDefault="00D86964" w:rsidP="0083195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7F23E621" w14:textId="77777777" w:rsidR="00D86964" w:rsidRDefault="00D86964" w:rsidP="0083195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1F4088A9" w14:textId="77777777" w:rsidR="00D86964" w:rsidRDefault="00D86964" w:rsidP="0083195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09C77ADD" w14:textId="77777777" w:rsidR="00D86964" w:rsidRDefault="00D86964" w:rsidP="0083195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42F64B34" w14:textId="284BB56F" w:rsidR="00D86964" w:rsidRDefault="00D86964" w:rsidP="00B777A1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7B7C2CD3" w14:textId="77777777" w:rsidR="0082348E" w:rsidRDefault="0082348E" w:rsidP="0082348E">
            <w:pPr>
              <w:bidi/>
              <w:jc w:val="both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6B9B3EEC" w14:textId="1DD00055" w:rsidR="00D86964" w:rsidRPr="0083195E" w:rsidRDefault="0082348E" w:rsidP="003F7832">
            <w:pPr>
              <w:bidi/>
              <w:jc w:val="lowKashida"/>
              <w:rPr>
                <w:rFonts w:eastAsia="Calibri" w:cs="B Nazanin"/>
                <w:sz w:val="25"/>
                <w:szCs w:val="25"/>
                <w:rtl/>
                <w:lang w:bidi="fa-IR"/>
              </w:rPr>
            </w:pPr>
            <w:r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- </w:t>
            </w:r>
            <w:r w:rsidR="00D86964"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در صورتی که </w:t>
            </w:r>
            <w:r w:rsidR="00D86964"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مادر باردار نیازمند به مراقبت ویژه و یا مادر مشکوک یا مبتلا به کووید 19 بصورت سرپایی به درمانگاه بیمارستان مراجعه نموده و با وجود دستور بستری، حاضر به بستری شدن نباشد </w:t>
            </w:r>
            <w:r w:rsidR="00D86964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>اقدامات</w:t>
            </w:r>
            <w:r w:rsidR="00D86964"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 زیر باید انجام شود:</w:t>
            </w:r>
          </w:p>
          <w:p w14:paraId="6B9BE6BD" w14:textId="77777777" w:rsidR="00D86964" w:rsidRDefault="00D86964" w:rsidP="0062035F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- </w:t>
            </w:r>
            <w:r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تأکید بر انجام پیگیری و حصول اطمینان از بستری شدن مادران مذکور و در صورت عدم رضایت جهت بستری، ارجاع جهت انجام مشاوره روانشناختی و پزشکی قانونی </w:t>
            </w:r>
          </w:p>
          <w:p w14:paraId="02DF76BE" w14:textId="77777777" w:rsidR="00D86964" w:rsidRDefault="00D86964" w:rsidP="00304EA6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51DB1883" w14:textId="4F7DAEA3" w:rsidR="00D86964" w:rsidRDefault="00D86964" w:rsidP="00304EA6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23A17C28" w14:textId="43A3ECBB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02BD908A" w14:textId="423EEAC7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02C1A4C5" w14:textId="15EECCA9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052E2AD1" w14:textId="4734408B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3A9CEAE4" w14:textId="6B952549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53C44553" w14:textId="4A198453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4FF63141" w14:textId="29403622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1F69766B" w14:textId="40EE879F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19D5A99E" w14:textId="44150F69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76FD0BC1" w14:textId="1CFFE973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20ABA14B" w14:textId="7F2C67BC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65949A6B" w14:textId="2E9B7E54" w:rsidR="0082348E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1E4A3409" w14:textId="77777777" w:rsidR="0082348E" w:rsidRPr="00304EA6" w:rsidRDefault="0082348E" w:rsidP="0082348E">
            <w:pPr>
              <w:bidi/>
              <w:jc w:val="both"/>
              <w:rPr>
                <w:rFonts w:eastAsia="Calibri" w:cs="B Nazanin"/>
                <w:sz w:val="4"/>
                <w:szCs w:val="4"/>
                <w:rtl/>
                <w:lang w:bidi="fa-IR"/>
              </w:rPr>
            </w:pPr>
          </w:p>
          <w:p w14:paraId="62C6723F" w14:textId="345C9C1F" w:rsidR="00D86964" w:rsidRPr="0082348E" w:rsidRDefault="00D86964" w:rsidP="0082348E">
            <w:pPr>
              <w:bidi/>
              <w:jc w:val="lowKashida"/>
              <w:rPr>
                <w:rFonts w:eastAsia="Calibri" w:cs="B Nazanin"/>
                <w:sz w:val="25"/>
                <w:szCs w:val="25"/>
                <w:rtl/>
                <w:lang w:bidi="fa-IR"/>
              </w:rPr>
            </w:pP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در صورت ترخیص، </w:t>
            </w:r>
            <w:r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اطلاع رسانی </w:t>
            </w: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وضعیت </w:t>
            </w:r>
            <w:r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مادران مذکور </w:t>
            </w:r>
            <w:r w:rsidRPr="0083195E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توسط رابط سلامت مادران بیمارستان </w:t>
            </w:r>
            <w:r w:rsidRPr="0083195E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به رابط سلامت مادران در حوزه بهداشت محل سکونت مادر جهت انجام پیگیری </w:t>
            </w:r>
            <w:r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>پس از ترخیص</w:t>
            </w:r>
          </w:p>
        </w:tc>
      </w:tr>
      <w:tr w:rsidR="00D86964" w14:paraId="63342A3D" w14:textId="77777777" w:rsidTr="00D86964">
        <w:trPr>
          <w:trHeight w:val="718"/>
        </w:trPr>
        <w:tc>
          <w:tcPr>
            <w:tcW w:w="4055" w:type="dxa"/>
            <w:shd w:val="clear" w:color="auto" w:fill="FFFFFF" w:themeFill="background1"/>
          </w:tcPr>
          <w:p w14:paraId="0F97303D" w14:textId="081D1F07" w:rsidR="00D86964" w:rsidRPr="000D6C4E" w:rsidRDefault="00D86964" w:rsidP="00AA7BCE">
            <w:pPr>
              <w:bidi/>
              <w:spacing w:line="0" w:lineRule="atLeast"/>
              <w:jc w:val="lowKashida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lastRenderedPageBreak/>
              <w:t xml:space="preserve">بیمارستان </w:t>
            </w:r>
            <w:r>
              <w:rPr>
                <w:rFonts w:cs="B Titr"/>
                <w:color w:val="000000" w:themeColor="text1"/>
                <w:lang w:bidi="fa-IR"/>
              </w:rPr>
              <w:t>B</w:t>
            </w:r>
            <w:r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  <w:p w14:paraId="36224DA2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عدم انجام اقدامات مطابق با دستورالعمل مدیریت و درمان کووید در مادران باردار به دلیل:</w:t>
            </w:r>
          </w:p>
          <w:p w14:paraId="218E2C56" w14:textId="77777777" w:rsidR="00D86964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6647A7FF" w14:textId="77777777" w:rsidR="00D86964" w:rsidRPr="00B85F4A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5D08FF8A" w14:textId="6F3C2360" w:rsidR="00D86964" w:rsidRPr="00B85F4A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1: 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>جهت تشکیل تیم چند تخصصی درمان اقدام لازم انجام نشده بود.</w:t>
            </w:r>
          </w:p>
          <w:p w14:paraId="2733F238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7683D2C7" w14:textId="77777777" w:rsidR="00D86964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3A3A0BB6" w14:textId="7949FE76" w:rsidR="00D86964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5FE022DA" w14:textId="257D3343" w:rsidR="00D86964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6"/>
                <w:szCs w:val="6"/>
                <w:rtl/>
                <w:lang w:bidi="fa-IR"/>
              </w:rPr>
            </w:pPr>
            <w:bookmarkStart w:id="0" w:name="_GoBack"/>
            <w:bookmarkEnd w:id="0"/>
          </w:p>
          <w:p w14:paraId="34A5E7F4" w14:textId="77777777" w:rsidR="00D86964" w:rsidRPr="00D94662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2E632757" w14:textId="6FF62AA3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2: 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انجام 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>مشاوره ها و روند درمان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، به درستی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 مدیریت نشده بود.</w:t>
            </w:r>
          </w:p>
          <w:p w14:paraId="0EE01D2C" w14:textId="77777777" w:rsidR="00D86964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  <w:p w14:paraId="3D30CAEB" w14:textId="77777777" w:rsidR="00D86964" w:rsidRPr="00B85F4A" w:rsidRDefault="00D86964" w:rsidP="008464FB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  <w:p w14:paraId="2DDDAEB6" w14:textId="77777777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  <w:p w14:paraId="64020A01" w14:textId="7731EB2B" w:rsidR="00D86964" w:rsidRPr="00B85F4A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3: تجویز داروها و سرم درمانی مطابق با پروتکل انجام نشده بود به گونه ای که:</w:t>
            </w:r>
          </w:p>
          <w:p w14:paraId="5BFE724D" w14:textId="2A7F8800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- 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>انواع آنتی بیوتیک توسط متخصصین گروه عفونی و ریه بصورت پی در پی تجویز و قطع شده بود.</w:t>
            </w:r>
          </w:p>
          <w:p w14:paraId="5117C6B5" w14:textId="5394F26A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>- دوز تجویز شده کورتون با وجود تجویز اکتمرا مطابق دستورالعمل کشوری نبود.</w:t>
            </w:r>
          </w:p>
          <w:p w14:paraId="1424BF87" w14:textId="2A197177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- مایعات و سدیم (سرم </w:t>
            </w:r>
            <w:r w:rsidRPr="00904E73">
              <w:rPr>
                <w:rFonts w:asciiTheme="majorBidi" w:hAnsiTheme="majorBidi" w:cstheme="majorBidi"/>
                <w:color w:val="000000" w:themeColor="text1"/>
                <w:lang w:bidi="fa-IR"/>
              </w:rPr>
              <w:t>N/S</w:t>
            </w: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) بیش از حد نرمال تجویز شده بود..</w:t>
            </w:r>
          </w:p>
          <w:p w14:paraId="6EC97180" w14:textId="3E718F17" w:rsidR="00D86964" w:rsidRPr="00D94662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16"/>
                <w:szCs w:val="16"/>
                <w:u w:val="single"/>
                <w:rtl/>
                <w:lang w:bidi="fa-IR"/>
              </w:rPr>
            </w:pPr>
          </w:p>
          <w:p w14:paraId="529EC855" w14:textId="346921F8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>4: با وجود پایین بودن میزان</w:t>
            </w:r>
            <w:r w:rsidRPr="00B85F4A">
              <w:rPr>
                <w:rFonts w:asciiTheme="majorBidi" w:eastAsia="Calibri" w:hAnsiTheme="majorBidi" w:cstheme="majorBidi" w:hint="cs"/>
                <w:sz w:val="25"/>
                <w:szCs w:val="25"/>
                <w:rtl/>
                <w:lang w:bidi="fa-IR"/>
              </w:rPr>
              <w:t xml:space="preserve"> </w:t>
            </w:r>
            <w:r w:rsidRPr="00904E73">
              <w:rPr>
                <w:rFonts w:asciiTheme="majorBidi" w:eastAsia="Calibri" w:hAnsiTheme="majorBidi" w:cstheme="majorBidi"/>
                <w:lang w:bidi="fa-IR"/>
              </w:rPr>
              <w:t>O</w:t>
            </w:r>
            <w:r w:rsidRPr="00904E73">
              <w:rPr>
                <w:rFonts w:ascii="Calibri" w:eastAsia="Calibri" w:hAnsi="Calibri" w:cs="B Nazanin"/>
              </w:rPr>
              <w:t>2</w:t>
            </w:r>
            <w:r w:rsidRPr="00904E73">
              <w:rPr>
                <w:rFonts w:asciiTheme="majorBidi" w:eastAsia="Calibri" w:hAnsiTheme="majorBidi" w:cstheme="majorBidi"/>
              </w:rPr>
              <w:t>sat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 بیمار، عدم پاسخ بیمار به </w:t>
            </w:r>
            <w:r w:rsidRPr="00904E73">
              <w:rPr>
                <w:rFonts w:asciiTheme="majorBidi" w:eastAsia="Calibri" w:hAnsiTheme="majorBidi" w:cstheme="majorBidi"/>
                <w:lang w:bidi="fa-IR"/>
              </w:rPr>
              <w:t>NIV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  <w:lang w:bidi="fa-IR"/>
              </w:rPr>
              <w:t xml:space="preserve"> و درخواست سرویس زنان در تاریخ 6/8/1400 جهت انجام اینتوباسیون، بیمار با تأخیر در تاریخ 19/8/1400 اینتوبه شده بود.</w:t>
            </w:r>
          </w:p>
          <w:p w14:paraId="32558551" w14:textId="77777777" w:rsidR="00D86964" w:rsidRPr="00B85F4A" w:rsidRDefault="00D86964" w:rsidP="008A1910">
            <w:pPr>
              <w:shd w:val="clear" w:color="auto" w:fill="FFFFFF" w:themeFill="background1"/>
              <w:bidi/>
              <w:jc w:val="lowKashida"/>
              <w:rPr>
                <w:rFonts w:ascii="Calibri" w:eastAsia="Calibri" w:hAnsi="Calibri" w:cs="B Nazanin"/>
                <w:sz w:val="25"/>
                <w:szCs w:val="25"/>
                <w:rtl/>
                <w:lang w:bidi="fa-IR"/>
              </w:rPr>
            </w:pPr>
          </w:p>
          <w:p w14:paraId="5829712D" w14:textId="74E2CFA0" w:rsidR="00D86964" w:rsidRPr="00B85F4A" w:rsidRDefault="00D86964" w:rsidP="00A538B9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5: علائم حیاتی ثبت شده پس از زایمان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 توسط رزیدنت زنان</w:t>
            </w: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، با علائم بالینی و سیر حاد تنفسی بیمار در طول مدت بستری همخوانی نداشت به طوری که پس از زایمان ریت تنفسی بیمار 18 ثبت شده بود.</w:t>
            </w:r>
          </w:p>
          <w:p w14:paraId="167CFD44" w14:textId="77777777" w:rsidR="00D86964" w:rsidRPr="00B85F4A" w:rsidRDefault="00D86964" w:rsidP="006166B9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  <w:p w14:paraId="6886362E" w14:textId="5015FC40" w:rsidR="00D86964" w:rsidRPr="003602F1" w:rsidRDefault="00D86964" w:rsidP="003602F1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</w:p>
        </w:tc>
        <w:tc>
          <w:tcPr>
            <w:tcW w:w="810" w:type="dxa"/>
          </w:tcPr>
          <w:p w14:paraId="78F8B62A" w14:textId="77777777" w:rsidR="00D86964" w:rsidRDefault="00D86964" w:rsidP="0040738E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14:paraId="78716077" w14:textId="77777777" w:rsidR="00D86964" w:rsidRDefault="00D86964" w:rsidP="00D94662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14:paraId="308EB522" w14:textId="77777777" w:rsidR="00D86964" w:rsidRPr="00D94662" w:rsidRDefault="00D86964" w:rsidP="00D94662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14:paraId="7FD9804A" w14:textId="1BD9412E" w:rsidR="00D86964" w:rsidRPr="00B354C9" w:rsidRDefault="00D86964" w:rsidP="00D94662">
            <w:pPr>
              <w:bidi/>
              <w:spacing w:line="0" w:lineRule="atLeast"/>
              <w:jc w:val="center"/>
              <w:rPr>
                <w:rFonts w:cs="Times New Roma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5946FD">
              <w:rPr>
                <w:rFonts w:cs="B Nazanin" w:hint="cs"/>
                <w:b/>
                <w:bCs/>
                <w:sz w:val="20"/>
                <w:szCs w:val="20"/>
                <w:rtl/>
              </w:rPr>
              <w:t>ارتقاء خدمات مراقبتی مادران</w:t>
            </w:r>
          </w:p>
        </w:tc>
        <w:tc>
          <w:tcPr>
            <w:tcW w:w="4683" w:type="dxa"/>
            <w:tcBorders>
              <w:top w:val="single" w:sz="4" w:space="0" w:color="auto"/>
            </w:tcBorders>
          </w:tcPr>
          <w:p w14:paraId="5EF5061F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2F2582F2" w14:textId="67CBB439" w:rsidR="00D86964" w:rsidRDefault="00D86964" w:rsidP="00D86964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تاکید بر اجرای پروتکل های تشخیصی درمانی جهت مدیریت و درمان بیماری کووید 19 در مادران باردار </w:t>
            </w:r>
            <w:r w:rsidRPr="00D86964">
              <w:rPr>
                <w:rFonts w:cs="B Nazanin" w:hint="cs"/>
                <w:sz w:val="25"/>
                <w:szCs w:val="25"/>
                <w:rtl/>
                <w:lang w:bidi="fa-IR"/>
              </w:rPr>
              <w:t>مبنی بر:</w:t>
            </w:r>
          </w:p>
          <w:p w14:paraId="0CCDE300" w14:textId="77777777" w:rsidR="0082348E" w:rsidRPr="00D86964" w:rsidRDefault="0082348E" w:rsidP="0082348E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14089A39" w14:textId="0A914FD4" w:rsidR="00D86964" w:rsidRDefault="00D86964" w:rsidP="0082348E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>1: تیم بحران چند تخصصی حداکثر تا 6 ساعت پس از پذیرش مادر با بارداری نیازمند مراقبت ویژه در بیمارستان تشکیل شود.</w:t>
            </w:r>
          </w:p>
          <w:p w14:paraId="29112B9D" w14:textId="77777777" w:rsidR="00D86964" w:rsidRDefault="00D86964" w:rsidP="007F4789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6604C9C9" w14:textId="77777777" w:rsidR="00D86964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60BE104A" w14:textId="77777777" w:rsidR="00D86964" w:rsidRPr="00D94662" w:rsidRDefault="00D86964" w:rsidP="00D94662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14:paraId="7840E9DA" w14:textId="74A60A9F" w:rsidR="00D86964" w:rsidRPr="00B85F4A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u w:val="single"/>
                <w:rtl/>
                <w:lang w:bidi="fa-IR"/>
              </w:rPr>
            </w:pP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2: مدیریت </w:t>
            </w:r>
            <w:r w:rsidRPr="00B85F4A"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مشاوره ها و روند درمان باید به سرپرستی متخصص زنان معالج بیمار انجام گردد و از طریق تشکیل شورای پزشکی برای یکسان سازی روند درمان بیمار تصمیم گیری شود. </w:t>
            </w:r>
          </w:p>
          <w:p w14:paraId="71085FAD" w14:textId="77777777" w:rsidR="00D86964" w:rsidRPr="00D94662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cs="B Nazanin"/>
                <w:sz w:val="20"/>
                <w:szCs w:val="20"/>
                <w:u w:val="single"/>
                <w:rtl/>
                <w:lang w:bidi="fa-IR"/>
              </w:rPr>
            </w:pPr>
          </w:p>
          <w:p w14:paraId="694B6D80" w14:textId="249F425B" w:rsidR="00D86964" w:rsidRPr="00B85F4A" w:rsidRDefault="00D86964" w:rsidP="00D9777B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3: </w:t>
            </w:r>
            <w:r w:rsidRPr="00B85F4A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>تجویز داروها، آنتی بیوتیک، دوز کورتیکواستروئید و انجام مایع درمانی</w:t>
            </w:r>
            <w:r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 می بایست</w:t>
            </w:r>
            <w:r w:rsidRPr="00B85F4A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 مطابق با دستورالعمل </w:t>
            </w:r>
            <w:r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>کشوری انجام شود</w:t>
            </w:r>
            <w:r w:rsidRPr="00B85F4A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>.</w:t>
            </w:r>
          </w:p>
          <w:p w14:paraId="0DB4B8DF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228E604A" w14:textId="27F38C14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67BF7482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24"/>
                <w:szCs w:val="24"/>
                <w:u w:val="single"/>
                <w:rtl/>
                <w:lang w:bidi="fa-IR"/>
              </w:rPr>
            </w:pPr>
          </w:p>
          <w:p w14:paraId="36E5886D" w14:textId="77777777" w:rsidR="00D86964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274E5827" w14:textId="4B8992E5" w:rsidR="00D86964" w:rsidRDefault="00D86964" w:rsidP="00051573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7D54510" w14:textId="43367FDA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1CD3B5E6" w14:textId="57551B67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70918C7" w14:textId="1A9BC93C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583B872" w14:textId="589F0173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7077B28" w14:textId="0F2CFF64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4C4E4F22" w14:textId="54C90818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3F4852FE" w14:textId="471C110E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1AC7282B" w14:textId="2531E7CE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06969C09" w14:textId="4C268D39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E049826" w14:textId="033B0418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0A18C119" w14:textId="77777777" w:rsidR="00645F8F" w:rsidRDefault="00645F8F" w:rsidP="00645F8F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03989901" w14:textId="77777777" w:rsidR="00D86964" w:rsidRDefault="00D86964" w:rsidP="00051573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10325DC2" w14:textId="77777777" w:rsidR="00D86964" w:rsidRDefault="00D86964" w:rsidP="00051573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77439D43" w14:textId="77777777" w:rsidR="00D86964" w:rsidRPr="00051573" w:rsidRDefault="00D86964" w:rsidP="00051573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4"/>
                <w:szCs w:val="4"/>
                <w:u w:val="single"/>
                <w:rtl/>
                <w:lang w:bidi="fa-IR"/>
              </w:rPr>
            </w:pPr>
          </w:p>
          <w:p w14:paraId="6924EFAB" w14:textId="1E3CFCCC" w:rsidR="00D86964" w:rsidRPr="00B85F4A" w:rsidRDefault="00D86964" w:rsidP="008A1910">
            <w:pPr>
              <w:shd w:val="clear" w:color="auto" w:fill="FFFFFF" w:themeFill="background1"/>
              <w:bidi/>
              <w:spacing w:line="0" w:lineRule="atLeast"/>
              <w:jc w:val="lowKashida"/>
              <w:rPr>
                <w:rFonts w:eastAsia="Calibri"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eastAsia="Calibri" w:cs="B Nazanin" w:hint="cs"/>
                <w:sz w:val="25"/>
                <w:szCs w:val="25"/>
                <w:rtl/>
                <w:lang w:bidi="fa-IR"/>
              </w:rPr>
              <w:t xml:space="preserve">4: </w:t>
            </w:r>
            <w:r w:rsidRPr="00B85F4A">
              <w:rPr>
                <w:rFonts w:cs="B Nazanin" w:hint="cs"/>
                <w:sz w:val="25"/>
                <w:szCs w:val="25"/>
                <w:shd w:val="clear" w:color="auto" w:fill="FFFFFF" w:themeFill="background1"/>
                <w:rtl/>
                <w:lang w:bidi="fa-IR"/>
              </w:rPr>
              <w:t>انجام</w:t>
            </w:r>
            <w:r>
              <w:rPr>
                <w:rFonts w:cs="B Nazanin" w:hint="cs"/>
                <w:sz w:val="25"/>
                <w:szCs w:val="25"/>
                <w:shd w:val="clear" w:color="auto" w:fill="FFFFFF" w:themeFill="background1"/>
                <w:rtl/>
                <w:lang w:bidi="fa-IR"/>
              </w:rPr>
              <w:t xml:space="preserve"> به موقع</w:t>
            </w:r>
            <w:r w:rsidRPr="00B85F4A">
              <w:rPr>
                <w:rFonts w:cs="B Nazanin" w:hint="cs"/>
                <w:sz w:val="25"/>
                <w:szCs w:val="25"/>
                <w:shd w:val="clear" w:color="auto" w:fill="FFFFFF" w:themeFill="background1"/>
                <w:rtl/>
                <w:lang w:bidi="fa-IR"/>
              </w:rPr>
              <w:t xml:space="preserve"> اینتوباسیون با توجه به شکست پروتکل های اکسیژناسیون قبلی (از جمله به کارگیری </w:t>
            </w:r>
            <w:r w:rsidRPr="00904E73">
              <w:rPr>
                <w:rFonts w:asciiTheme="majorBidi" w:eastAsia="Calibri" w:hAnsiTheme="majorBidi" w:cstheme="majorBidi"/>
                <w:shd w:val="clear" w:color="auto" w:fill="FFFFFF" w:themeFill="background1"/>
                <w:lang w:bidi="fa-IR"/>
              </w:rPr>
              <w:t>NIV</w:t>
            </w:r>
            <w:r w:rsidRPr="00B85F4A">
              <w:rPr>
                <w:rFonts w:cs="B Nazanin" w:hint="cs"/>
                <w:sz w:val="25"/>
                <w:szCs w:val="25"/>
                <w:shd w:val="clear" w:color="auto" w:fill="FFFFFF" w:themeFill="background1"/>
                <w:rtl/>
                <w:lang w:bidi="fa-IR"/>
              </w:rPr>
              <w:t xml:space="preserve"> به مدت یک ساعت و نرسیدن به سچوریشن مطلوب) ضرورت داشته است.</w:t>
            </w:r>
          </w:p>
          <w:p w14:paraId="6935091E" w14:textId="3CB0F19D" w:rsidR="00645F8F" w:rsidRPr="00D94662" w:rsidRDefault="00645F8F" w:rsidP="00645F8F">
            <w:pPr>
              <w:bidi/>
              <w:spacing w:line="0" w:lineRule="atLeast"/>
              <w:jc w:val="lowKashida"/>
              <w:rPr>
                <w:rFonts w:eastAsia="Calibri" w:cs="B Nazanin"/>
                <w:sz w:val="20"/>
                <w:szCs w:val="20"/>
                <w:rtl/>
                <w:lang w:bidi="fa-IR"/>
              </w:rPr>
            </w:pPr>
          </w:p>
          <w:p w14:paraId="53EDEC83" w14:textId="77777777" w:rsidR="00D86964" w:rsidRPr="00B85F4A" w:rsidRDefault="00D86964" w:rsidP="00D01B8F">
            <w:pPr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  <w:r w:rsidRPr="00B85F4A">
              <w:rPr>
                <w:rFonts w:eastAsia="Calibri" w:cs="B Nazanin" w:hint="cs"/>
                <w:sz w:val="25"/>
                <w:szCs w:val="25"/>
                <w:shd w:val="clear" w:color="auto" w:fill="FFFFFF" w:themeFill="background1"/>
                <w:rtl/>
                <w:lang w:bidi="fa-IR"/>
              </w:rPr>
              <w:t>5:</w:t>
            </w: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 ضرورت نظارت متخصص زنان مسئول علمی بلوک زایمان بر عملکرد رزیدنت های زنان  </w:t>
            </w:r>
          </w:p>
          <w:p w14:paraId="69973E18" w14:textId="77777777" w:rsidR="00D86964" w:rsidRPr="00B85F4A" w:rsidRDefault="00D86964" w:rsidP="00981C21">
            <w:pPr>
              <w:bidi/>
              <w:spacing w:line="0" w:lineRule="atLeast"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</w:p>
          <w:p w14:paraId="486BBF26" w14:textId="5D69EBFC" w:rsidR="00D86964" w:rsidRPr="00B85F4A" w:rsidRDefault="00D86964" w:rsidP="00D94662">
            <w:pPr>
              <w:bidi/>
              <w:spacing w:line="216" w:lineRule="auto"/>
              <w:contextualSpacing/>
              <w:jc w:val="lowKashida"/>
              <w:rPr>
                <w:rFonts w:cs="B Nazanin"/>
                <w:sz w:val="25"/>
                <w:szCs w:val="25"/>
                <w:rtl/>
                <w:lang w:bidi="fa-IR"/>
              </w:rPr>
            </w:pPr>
            <w:r>
              <w:rPr>
                <w:rFonts w:cs="B Nazanin" w:hint="cs"/>
                <w:sz w:val="25"/>
                <w:szCs w:val="25"/>
                <w:rtl/>
                <w:lang w:bidi="fa-IR"/>
              </w:rPr>
              <w:t>به منظور پیشگیری از وقوع مرگ های مشابه و رفع نواقص موجود پیشنهاد می گردد:</w:t>
            </w:r>
          </w:p>
          <w:p w14:paraId="1D5E3198" w14:textId="10E60B07" w:rsidR="00D86964" w:rsidRPr="00F86DB9" w:rsidRDefault="00D86964" w:rsidP="00F86DB9">
            <w:pPr>
              <w:bidi/>
              <w:spacing w:line="216" w:lineRule="auto"/>
              <w:contextualSpacing/>
              <w:jc w:val="lowKashida"/>
              <w:rPr>
                <w:rFonts w:cs="B Nazanin"/>
                <w:color w:val="000000" w:themeColor="text1"/>
                <w:sz w:val="25"/>
                <w:szCs w:val="25"/>
                <w:rtl/>
                <w:lang w:bidi="fa-IR"/>
              </w:rPr>
            </w:pPr>
            <w:r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کلیه نواقص مرگ های اتفاق افتاده در آن مرکز مجدداً مورد بررسی قرار گرفته و نسبت به اصلاح فرآیندهای </w:t>
            </w: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 </w:t>
            </w:r>
            <w:r w:rsidRPr="00B85F4A">
              <w:rPr>
                <w:rFonts w:cs="B Nazanin" w:hint="cs"/>
                <w:sz w:val="25"/>
                <w:szCs w:val="25"/>
                <w:rtl/>
                <w:lang w:bidi="fa-IR"/>
              </w:rPr>
              <w:t xml:space="preserve">ارائه خدمات </w:t>
            </w: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>مراقبتی و درمانی</w:t>
            </w:r>
            <w:r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 و آموزش مجدد ارائه دهندگان خدمت، درخصوص مدیریت بیماری کووید 19 در بارداری اقدام گردد.</w:t>
            </w:r>
            <w:r w:rsidRPr="00B85F4A">
              <w:rPr>
                <w:rFonts w:cs="B Nazanin" w:hint="cs"/>
                <w:color w:val="000000" w:themeColor="text1"/>
                <w:sz w:val="25"/>
                <w:szCs w:val="25"/>
                <w:rtl/>
                <w:lang w:bidi="fa-IR"/>
              </w:rPr>
              <w:t xml:space="preserve"> </w:t>
            </w:r>
          </w:p>
        </w:tc>
      </w:tr>
    </w:tbl>
    <w:p w14:paraId="0B8005E9" w14:textId="77777777" w:rsidR="00A836C3" w:rsidRDefault="00A836C3" w:rsidP="00A836C3">
      <w:pPr>
        <w:bidi/>
        <w:spacing w:after="0" w:line="160" w:lineRule="atLeast"/>
        <w:jc w:val="lowKashida"/>
        <w:rPr>
          <w:rFonts w:ascii="Calibri" w:eastAsia="Times New Roman" w:hAnsi="Calibri" w:cs="B Nazanin"/>
          <w:sz w:val="24"/>
          <w:szCs w:val="24"/>
          <w:rtl/>
          <w:lang w:bidi="fa-IR"/>
        </w:rPr>
      </w:pPr>
    </w:p>
    <w:p w14:paraId="496F72A4" w14:textId="77777777" w:rsidR="00A836C3" w:rsidRDefault="00A836C3" w:rsidP="00A836C3">
      <w:pPr>
        <w:bidi/>
        <w:spacing w:after="0" w:line="160" w:lineRule="atLeast"/>
        <w:jc w:val="lowKashida"/>
        <w:rPr>
          <w:rFonts w:ascii="Calibri" w:eastAsia="Times New Roman" w:hAnsi="Calibri" w:cs="B Nazanin"/>
          <w:sz w:val="24"/>
          <w:szCs w:val="24"/>
          <w:rtl/>
          <w:lang w:bidi="fa-IR"/>
        </w:rPr>
      </w:pPr>
    </w:p>
    <w:p w14:paraId="09E96DE3" w14:textId="77777777" w:rsidR="00F007D1" w:rsidRPr="00AA788D" w:rsidRDefault="00F007D1" w:rsidP="00F007D1">
      <w:pPr>
        <w:bidi/>
        <w:spacing w:after="0" w:line="160" w:lineRule="atLeast"/>
        <w:jc w:val="lowKashida"/>
        <w:rPr>
          <w:rFonts w:ascii="Calibri" w:eastAsia="Times New Roman" w:hAnsi="Calibri" w:cs="B Nazanin"/>
          <w:sz w:val="24"/>
          <w:szCs w:val="24"/>
          <w:rtl/>
          <w:lang w:bidi="fa-IR"/>
        </w:rPr>
      </w:pPr>
    </w:p>
    <w:p w14:paraId="46921D44" w14:textId="412D1227" w:rsidR="00A549D5" w:rsidRPr="00D90C61" w:rsidRDefault="00A549D5" w:rsidP="00D90C61">
      <w:pPr>
        <w:bidi/>
        <w:jc w:val="both"/>
        <w:rPr>
          <w:rFonts w:cs="B Nazanin"/>
          <w:color w:val="C00000"/>
          <w:sz w:val="32"/>
          <w:szCs w:val="32"/>
          <w:rtl/>
          <w:lang w:bidi="fa-IR"/>
        </w:rPr>
      </w:pPr>
    </w:p>
    <w:sectPr w:rsidR="00A549D5" w:rsidRPr="00D90C61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BEB51" w14:textId="77777777" w:rsidR="00106726" w:rsidRDefault="00106726" w:rsidP="00255302">
      <w:pPr>
        <w:spacing w:after="0" w:line="240" w:lineRule="auto"/>
      </w:pPr>
      <w:r>
        <w:separator/>
      </w:r>
    </w:p>
  </w:endnote>
  <w:endnote w:type="continuationSeparator" w:id="0">
    <w:p w14:paraId="52F45254" w14:textId="77777777" w:rsidR="00106726" w:rsidRDefault="00106726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4DE2FC7B" w:rsidR="005C22CF" w:rsidRPr="00255302" w:rsidRDefault="005C22CF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82348E">
          <w:rPr>
            <w:rFonts w:cs="B Nazanin"/>
            <w:noProof/>
            <w:sz w:val="26"/>
            <w:szCs w:val="26"/>
            <w:rtl/>
          </w:rPr>
          <w:t>11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5C22CF" w:rsidRDefault="005C2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D5C55" w14:textId="77777777" w:rsidR="00106726" w:rsidRDefault="00106726" w:rsidP="00255302">
      <w:pPr>
        <w:spacing w:after="0" w:line="240" w:lineRule="auto"/>
      </w:pPr>
      <w:r>
        <w:separator/>
      </w:r>
    </w:p>
  </w:footnote>
  <w:footnote w:type="continuationSeparator" w:id="0">
    <w:p w14:paraId="17FD4A24" w14:textId="77777777" w:rsidR="00106726" w:rsidRDefault="00106726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5E37"/>
    <w:multiLevelType w:val="hybridMultilevel"/>
    <w:tmpl w:val="7234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B2864"/>
    <w:multiLevelType w:val="hybridMultilevel"/>
    <w:tmpl w:val="6BA8965E"/>
    <w:lvl w:ilvl="0" w:tplc="15FCBD16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6B"/>
    <w:multiLevelType w:val="hybridMultilevel"/>
    <w:tmpl w:val="E1FE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74AB5"/>
    <w:multiLevelType w:val="hybridMultilevel"/>
    <w:tmpl w:val="DC94D2E2"/>
    <w:lvl w:ilvl="0" w:tplc="ED1A8AB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5286C"/>
    <w:multiLevelType w:val="hybridMultilevel"/>
    <w:tmpl w:val="E9F62C9A"/>
    <w:lvl w:ilvl="0" w:tplc="1E10CEC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93C1E"/>
    <w:multiLevelType w:val="hybridMultilevel"/>
    <w:tmpl w:val="29DC635E"/>
    <w:lvl w:ilvl="0" w:tplc="C500193A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1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83D2AD1"/>
    <w:multiLevelType w:val="hybridMultilevel"/>
    <w:tmpl w:val="925C7B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B4CC3"/>
    <w:multiLevelType w:val="hybridMultilevel"/>
    <w:tmpl w:val="56C4F2BE"/>
    <w:lvl w:ilvl="0" w:tplc="04090003">
      <w:start w:val="1"/>
      <w:numFmt w:val="bullet"/>
      <w:lvlText w:val="o"/>
      <w:lvlJc w:val="left"/>
      <w:pPr>
        <w:ind w:left="81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6" w15:restartNumberingAfterBreak="0">
    <w:nsid w:val="3B991D9B"/>
    <w:multiLevelType w:val="hybridMultilevel"/>
    <w:tmpl w:val="542A3C08"/>
    <w:lvl w:ilvl="0" w:tplc="0D7E1EB4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95EE0"/>
    <w:multiLevelType w:val="hybridMultilevel"/>
    <w:tmpl w:val="EE32B644"/>
    <w:lvl w:ilvl="0" w:tplc="2C1EF31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E1AC8"/>
    <w:multiLevelType w:val="hybridMultilevel"/>
    <w:tmpl w:val="B7BEA5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272831"/>
    <w:multiLevelType w:val="hybridMultilevel"/>
    <w:tmpl w:val="9A2283C0"/>
    <w:lvl w:ilvl="0" w:tplc="E1AC2EC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2" w15:restartNumberingAfterBreak="0">
    <w:nsid w:val="51365388"/>
    <w:multiLevelType w:val="hybridMultilevel"/>
    <w:tmpl w:val="7FF8B6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2710F"/>
    <w:multiLevelType w:val="hybridMultilevel"/>
    <w:tmpl w:val="A482BA50"/>
    <w:lvl w:ilvl="0" w:tplc="43E059FC">
      <w:numFmt w:val="bullet"/>
      <w:lvlText w:val="-"/>
      <w:lvlJc w:val="left"/>
      <w:pPr>
        <w:ind w:left="137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24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6" w15:restartNumberingAfterBreak="0">
    <w:nsid w:val="72E51B0C"/>
    <w:multiLevelType w:val="hybridMultilevel"/>
    <w:tmpl w:val="262E2DDA"/>
    <w:lvl w:ilvl="0" w:tplc="795EB1D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D6C41"/>
    <w:multiLevelType w:val="hybridMultilevel"/>
    <w:tmpl w:val="08AC1388"/>
    <w:lvl w:ilvl="0" w:tplc="4F6A21F4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42D6B"/>
    <w:multiLevelType w:val="hybridMultilevel"/>
    <w:tmpl w:val="B7583AFC"/>
    <w:lvl w:ilvl="0" w:tplc="A20ACF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9237B"/>
    <w:multiLevelType w:val="hybridMultilevel"/>
    <w:tmpl w:val="0D6C41D8"/>
    <w:lvl w:ilvl="0" w:tplc="5A865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0"/>
  </w:num>
  <w:num w:numId="5">
    <w:abstractNumId w:val="8"/>
  </w:num>
  <w:num w:numId="6">
    <w:abstractNumId w:val="13"/>
  </w:num>
  <w:num w:numId="7">
    <w:abstractNumId w:val="8"/>
  </w:num>
  <w:num w:numId="8">
    <w:abstractNumId w:val="25"/>
  </w:num>
  <w:num w:numId="9">
    <w:abstractNumId w:val="12"/>
  </w:num>
  <w:num w:numId="10">
    <w:abstractNumId w:val="24"/>
  </w:num>
  <w:num w:numId="11">
    <w:abstractNumId w:val="21"/>
  </w:num>
  <w:num w:numId="12">
    <w:abstractNumId w:val="29"/>
  </w:num>
  <w:num w:numId="13">
    <w:abstractNumId w:val="1"/>
  </w:num>
  <w:num w:numId="14">
    <w:abstractNumId w:val="22"/>
  </w:num>
  <w:num w:numId="15">
    <w:abstractNumId w:val="20"/>
  </w:num>
  <w:num w:numId="16">
    <w:abstractNumId w:val="10"/>
  </w:num>
  <w:num w:numId="17">
    <w:abstractNumId w:val="11"/>
  </w:num>
  <w:num w:numId="18">
    <w:abstractNumId w:val="17"/>
  </w:num>
  <w:num w:numId="19">
    <w:abstractNumId w:val="27"/>
  </w:num>
  <w:num w:numId="20">
    <w:abstractNumId w:val="16"/>
  </w:num>
  <w:num w:numId="21">
    <w:abstractNumId w:val="23"/>
  </w:num>
  <w:num w:numId="22">
    <w:abstractNumId w:val="6"/>
  </w:num>
  <w:num w:numId="23">
    <w:abstractNumId w:val="2"/>
  </w:num>
  <w:num w:numId="24">
    <w:abstractNumId w:val="28"/>
  </w:num>
  <w:num w:numId="25">
    <w:abstractNumId w:val="18"/>
  </w:num>
  <w:num w:numId="26">
    <w:abstractNumId w:val="7"/>
  </w:num>
  <w:num w:numId="27">
    <w:abstractNumId w:val="9"/>
  </w:num>
  <w:num w:numId="28">
    <w:abstractNumId w:val="26"/>
  </w:num>
  <w:num w:numId="29">
    <w:abstractNumId w:val="19"/>
  </w:num>
  <w:num w:numId="30">
    <w:abstractNumId w:val="3"/>
  </w:num>
  <w:num w:numId="31">
    <w:abstractNumId w:val="14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2E8D"/>
    <w:rsid w:val="000046B6"/>
    <w:rsid w:val="0000483E"/>
    <w:rsid w:val="00004A27"/>
    <w:rsid w:val="00004ADA"/>
    <w:rsid w:val="00005198"/>
    <w:rsid w:val="0000600C"/>
    <w:rsid w:val="000063B2"/>
    <w:rsid w:val="00006769"/>
    <w:rsid w:val="00006DDB"/>
    <w:rsid w:val="00007394"/>
    <w:rsid w:val="00007506"/>
    <w:rsid w:val="00007FBA"/>
    <w:rsid w:val="000105AE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648"/>
    <w:rsid w:val="00013A18"/>
    <w:rsid w:val="00013AD1"/>
    <w:rsid w:val="00016381"/>
    <w:rsid w:val="00017405"/>
    <w:rsid w:val="0001746E"/>
    <w:rsid w:val="00017522"/>
    <w:rsid w:val="00017875"/>
    <w:rsid w:val="00020255"/>
    <w:rsid w:val="000205A2"/>
    <w:rsid w:val="00020634"/>
    <w:rsid w:val="00020E63"/>
    <w:rsid w:val="000215F2"/>
    <w:rsid w:val="00021712"/>
    <w:rsid w:val="0002193D"/>
    <w:rsid w:val="00022095"/>
    <w:rsid w:val="00022612"/>
    <w:rsid w:val="00022DF4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6DB1"/>
    <w:rsid w:val="000273CB"/>
    <w:rsid w:val="00027647"/>
    <w:rsid w:val="000279D8"/>
    <w:rsid w:val="00030718"/>
    <w:rsid w:val="0003088B"/>
    <w:rsid w:val="00030F83"/>
    <w:rsid w:val="0003192F"/>
    <w:rsid w:val="00031A5B"/>
    <w:rsid w:val="00031F2E"/>
    <w:rsid w:val="0003206A"/>
    <w:rsid w:val="00032BD7"/>
    <w:rsid w:val="00032EE6"/>
    <w:rsid w:val="00033729"/>
    <w:rsid w:val="0003384D"/>
    <w:rsid w:val="00033895"/>
    <w:rsid w:val="00033934"/>
    <w:rsid w:val="00033B1D"/>
    <w:rsid w:val="00033BAA"/>
    <w:rsid w:val="00033D78"/>
    <w:rsid w:val="00034717"/>
    <w:rsid w:val="0003498B"/>
    <w:rsid w:val="000349B5"/>
    <w:rsid w:val="00034AAC"/>
    <w:rsid w:val="00034F67"/>
    <w:rsid w:val="000355B5"/>
    <w:rsid w:val="0003588E"/>
    <w:rsid w:val="000359F4"/>
    <w:rsid w:val="00035DDC"/>
    <w:rsid w:val="00035F02"/>
    <w:rsid w:val="00035F6D"/>
    <w:rsid w:val="000362F9"/>
    <w:rsid w:val="000366DF"/>
    <w:rsid w:val="00036D9E"/>
    <w:rsid w:val="0003732E"/>
    <w:rsid w:val="0003733A"/>
    <w:rsid w:val="0003740F"/>
    <w:rsid w:val="00037C89"/>
    <w:rsid w:val="00040984"/>
    <w:rsid w:val="000412FF"/>
    <w:rsid w:val="00041863"/>
    <w:rsid w:val="00041C34"/>
    <w:rsid w:val="0004260F"/>
    <w:rsid w:val="00043C86"/>
    <w:rsid w:val="00043CBB"/>
    <w:rsid w:val="00043D92"/>
    <w:rsid w:val="00043F52"/>
    <w:rsid w:val="00043FD0"/>
    <w:rsid w:val="000441C2"/>
    <w:rsid w:val="00044E43"/>
    <w:rsid w:val="00044F0C"/>
    <w:rsid w:val="00045459"/>
    <w:rsid w:val="0004546B"/>
    <w:rsid w:val="00045663"/>
    <w:rsid w:val="00045675"/>
    <w:rsid w:val="00045CA3"/>
    <w:rsid w:val="000464A4"/>
    <w:rsid w:val="0004658F"/>
    <w:rsid w:val="00046596"/>
    <w:rsid w:val="0004707F"/>
    <w:rsid w:val="0004756B"/>
    <w:rsid w:val="000479BA"/>
    <w:rsid w:val="00047DB7"/>
    <w:rsid w:val="00047DD0"/>
    <w:rsid w:val="00050184"/>
    <w:rsid w:val="00050571"/>
    <w:rsid w:val="00051573"/>
    <w:rsid w:val="000516B4"/>
    <w:rsid w:val="0005175E"/>
    <w:rsid w:val="00051789"/>
    <w:rsid w:val="00051A6C"/>
    <w:rsid w:val="00051AE5"/>
    <w:rsid w:val="00051CC3"/>
    <w:rsid w:val="00052712"/>
    <w:rsid w:val="00053035"/>
    <w:rsid w:val="000534A9"/>
    <w:rsid w:val="000534C7"/>
    <w:rsid w:val="00053769"/>
    <w:rsid w:val="0005440D"/>
    <w:rsid w:val="0005443C"/>
    <w:rsid w:val="00054611"/>
    <w:rsid w:val="00054ADE"/>
    <w:rsid w:val="00054C31"/>
    <w:rsid w:val="000550C5"/>
    <w:rsid w:val="0005522C"/>
    <w:rsid w:val="000556F2"/>
    <w:rsid w:val="000568CC"/>
    <w:rsid w:val="00056C6D"/>
    <w:rsid w:val="00056D9F"/>
    <w:rsid w:val="00056DEF"/>
    <w:rsid w:val="0005744F"/>
    <w:rsid w:val="000574FE"/>
    <w:rsid w:val="000576DE"/>
    <w:rsid w:val="0005790E"/>
    <w:rsid w:val="00057C2E"/>
    <w:rsid w:val="00057DA5"/>
    <w:rsid w:val="0006006F"/>
    <w:rsid w:val="00060DAE"/>
    <w:rsid w:val="000612FF"/>
    <w:rsid w:val="000613B7"/>
    <w:rsid w:val="000619FF"/>
    <w:rsid w:val="0006217F"/>
    <w:rsid w:val="000625DD"/>
    <w:rsid w:val="00062E28"/>
    <w:rsid w:val="000636D0"/>
    <w:rsid w:val="00063D40"/>
    <w:rsid w:val="00064412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218"/>
    <w:rsid w:val="00074A71"/>
    <w:rsid w:val="0007583F"/>
    <w:rsid w:val="0007592B"/>
    <w:rsid w:val="00075A14"/>
    <w:rsid w:val="00075AD1"/>
    <w:rsid w:val="00076954"/>
    <w:rsid w:val="00076A6B"/>
    <w:rsid w:val="00076BB0"/>
    <w:rsid w:val="00076ED9"/>
    <w:rsid w:val="00076EF2"/>
    <w:rsid w:val="0007706C"/>
    <w:rsid w:val="000775D8"/>
    <w:rsid w:val="000803F3"/>
    <w:rsid w:val="0008055F"/>
    <w:rsid w:val="00080571"/>
    <w:rsid w:val="000806B4"/>
    <w:rsid w:val="00080A41"/>
    <w:rsid w:val="00081CC7"/>
    <w:rsid w:val="00081F7C"/>
    <w:rsid w:val="0008244D"/>
    <w:rsid w:val="000825AE"/>
    <w:rsid w:val="00082867"/>
    <w:rsid w:val="00082AC0"/>
    <w:rsid w:val="00082CFD"/>
    <w:rsid w:val="00082E2C"/>
    <w:rsid w:val="00082EE9"/>
    <w:rsid w:val="0008306D"/>
    <w:rsid w:val="0008309B"/>
    <w:rsid w:val="000830D1"/>
    <w:rsid w:val="000832BD"/>
    <w:rsid w:val="0008351B"/>
    <w:rsid w:val="00083EAE"/>
    <w:rsid w:val="0008439F"/>
    <w:rsid w:val="000848F8"/>
    <w:rsid w:val="00084C50"/>
    <w:rsid w:val="000850CD"/>
    <w:rsid w:val="00085287"/>
    <w:rsid w:val="000853DC"/>
    <w:rsid w:val="00085E89"/>
    <w:rsid w:val="00086586"/>
    <w:rsid w:val="000865BE"/>
    <w:rsid w:val="000868F8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88E"/>
    <w:rsid w:val="00092A7A"/>
    <w:rsid w:val="00092D74"/>
    <w:rsid w:val="00092FCE"/>
    <w:rsid w:val="000933C5"/>
    <w:rsid w:val="000936C3"/>
    <w:rsid w:val="00094499"/>
    <w:rsid w:val="000948BD"/>
    <w:rsid w:val="00094CE2"/>
    <w:rsid w:val="0009562D"/>
    <w:rsid w:val="00095ADE"/>
    <w:rsid w:val="00095DF8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00E"/>
    <w:rsid w:val="000A0592"/>
    <w:rsid w:val="000A07D9"/>
    <w:rsid w:val="000A0DCA"/>
    <w:rsid w:val="000A15AD"/>
    <w:rsid w:val="000A17BF"/>
    <w:rsid w:val="000A1A82"/>
    <w:rsid w:val="000A2466"/>
    <w:rsid w:val="000A2634"/>
    <w:rsid w:val="000A3C15"/>
    <w:rsid w:val="000A4E55"/>
    <w:rsid w:val="000A501F"/>
    <w:rsid w:val="000A5458"/>
    <w:rsid w:val="000A5571"/>
    <w:rsid w:val="000A575B"/>
    <w:rsid w:val="000A587A"/>
    <w:rsid w:val="000A5AB0"/>
    <w:rsid w:val="000A5AC4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B1D"/>
    <w:rsid w:val="000B1CF6"/>
    <w:rsid w:val="000B2116"/>
    <w:rsid w:val="000B29A5"/>
    <w:rsid w:val="000B3066"/>
    <w:rsid w:val="000B30D6"/>
    <w:rsid w:val="000B35BB"/>
    <w:rsid w:val="000B3D5D"/>
    <w:rsid w:val="000B403F"/>
    <w:rsid w:val="000B4229"/>
    <w:rsid w:val="000B4360"/>
    <w:rsid w:val="000B4385"/>
    <w:rsid w:val="000B4B2D"/>
    <w:rsid w:val="000B4C41"/>
    <w:rsid w:val="000B4D12"/>
    <w:rsid w:val="000B4F02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1FA0"/>
    <w:rsid w:val="000C210F"/>
    <w:rsid w:val="000C228E"/>
    <w:rsid w:val="000C3702"/>
    <w:rsid w:val="000C3772"/>
    <w:rsid w:val="000C3819"/>
    <w:rsid w:val="000C39A6"/>
    <w:rsid w:val="000C3D33"/>
    <w:rsid w:val="000C3D95"/>
    <w:rsid w:val="000C527F"/>
    <w:rsid w:val="000C559A"/>
    <w:rsid w:val="000C56AF"/>
    <w:rsid w:val="000C5795"/>
    <w:rsid w:val="000C5EB6"/>
    <w:rsid w:val="000C5F48"/>
    <w:rsid w:val="000C5F79"/>
    <w:rsid w:val="000C614C"/>
    <w:rsid w:val="000C69B1"/>
    <w:rsid w:val="000C7634"/>
    <w:rsid w:val="000C7643"/>
    <w:rsid w:val="000C7F65"/>
    <w:rsid w:val="000D06CE"/>
    <w:rsid w:val="000D0710"/>
    <w:rsid w:val="000D08D7"/>
    <w:rsid w:val="000D0A88"/>
    <w:rsid w:val="000D1142"/>
    <w:rsid w:val="000D1268"/>
    <w:rsid w:val="000D14EF"/>
    <w:rsid w:val="000D170A"/>
    <w:rsid w:val="000D179A"/>
    <w:rsid w:val="000D17D4"/>
    <w:rsid w:val="000D1E5E"/>
    <w:rsid w:val="000D2436"/>
    <w:rsid w:val="000D2AB7"/>
    <w:rsid w:val="000D30AA"/>
    <w:rsid w:val="000D3196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5C86"/>
    <w:rsid w:val="000D6C4E"/>
    <w:rsid w:val="000D78C6"/>
    <w:rsid w:val="000E0106"/>
    <w:rsid w:val="000E0185"/>
    <w:rsid w:val="000E0BA5"/>
    <w:rsid w:val="000E15E2"/>
    <w:rsid w:val="000E1798"/>
    <w:rsid w:val="000E1F25"/>
    <w:rsid w:val="000E21A4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5B0"/>
    <w:rsid w:val="000E4715"/>
    <w:rsid w:val="000E475F"/>
    <w:rsid w:val="000E4823"/>
    <w:rsid w:val="000E52A8"/>
    <w:rsid w:val="000E5D0C"/>
    <w:rsid w:val="000E60F9"/>
    <w:rsid w:val="000E6769"/>
    <w:rsid w:val="000E78F1"/>
    <w:rsid w:val="000E7BD4"/>
    <w:rsid w:val="000E7C4F"/>
    <w:rsid w:val="000E7E06"/>
    <w:rsid w:val="000E7E66"/>
    <w:rsid w:val="000F01ED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C32"/>
    <w:rsid w:val="000F3D41"/>
    <w:rsid w:val="000F3E15"/>
    <w:rsid w:val="000F4726"/>
    <w:rsid w:val="000F4B97"/>
    <w:rsid w:val="000F54E8"/>
    <w:rsid w:val="000F5A41"/>
    <w:rsid w:val="000F6CC7"/>
    <w:rsid w:val="000F6CFE"/>
    <w:rsid w:val="000F6D76"/>
    <w:rsid w:val="000F7E41"/>
    <w:rsid w:val="001007EC"/>
    <w:rsid w:val="001009C9"/>
    <w:rsid w:val="00100A34"/>
    <w:rsid w:val="00100DB7"/>
    <w:rsid w:val="001016ED"/>
    <w:rsid w:val="00101835"/>
    <w:rsid w:val="00102675"/>
    <w:rsid w:val="001026FC"/>
    <w:rsid w:val="00102F2D"/>
    <w:rsid w:val="0010416A"/>
    <w:rsid w:val="0010433D"/>
    <w:rsid w:val="00104988"/>
    <w:rsid w:val="00104B01"/>
    <w:rsid w:val="00104BE1"/>
    <w:rsid w:val="00104C2D"/>
    <w:rsid w:val="00105182"/>
    <w:rsid w:val="00105941"/>
    <w:rsid w:val="00105D80"/>
    <w:rsid w:val="001062D9"/>
    <w:rsid w:val="0010636E"/>
    <w:rsid w:val="00106388"/>
    <w:rsid w:val="00106726"/>
    <w:rsid w:val="00107505"/>
    <w:rsid w:val="001101C7"/>
    <w:rsid w:val="00111B32"/>
    <w:rsid w:val="00112426"/>
    <w:rsid w:val="00112500"/>
    <w:rsid w:val="00112801"/>
    <w:rsid w:val="00112E95"/>
    <w:rsid w:val="001131A2"/>
    <w:rsid w:val="001131E6"/>
    <w:rsid w:val="00113893"/>
    <w:rsid w:val="00113ABF"/>
    <w:rsid w:val="00113C78"/>
    <w:rsid w:val="00113F5B"/>
    <w:rsid w:val="00114085"/>
    <w:rsid w:val="001149A5"/>
    <w:rsid w:val="001155D7"/>
    <w:rsid w:val="00115A1D"/>
    <w:rsid w:val="00115A39"/>
    <w:rsid w:val="00115EA0"/>
    <w:rsid w:val="00116784"/>
    <w:rsid w:val="001167DF"/>
    <w:rsid w:val="00117360"/>
    <w:rsid w:val="001175EA"/>
    <w:rsid w:val="00117BCA"/>
    <w:rsid w:val="00117CBF"/>
    <w:rsid w:val="00117E23"/>
    <w:rsid w:val="00120192"/>
    <w:rsid w:val="00120D22"/>
    <w:rsid w:val="00120EA7"/>
    <w:rsid w:val="0012119D"/>
    <w:rsid w:val="00121AC5"/>
    <w:rsid w:val="00122452"/>
    <w:rsid w:val="001227A1"/>
    <w:rsid w:val="00122AA2"/>
    <w:rsid w:val="00122F30"/>
    <w:rsid w:val="001233AE"/>
    <w:rsid w:val="00123901"/>
    <w:rsid w:val="00123C33"/>
    <w:rsid w:val="001242FA"/>
    <w:rsid w:val="001246FC"/>
    <w:rsid w:val="00124DF6"/>
    <w:rsid w:val="00125363"/>
    <w:rsid w:val="00125728"/>
    <w:rsid w:val="00126955"/>
    <w:rsid w:val="001270DF"/>
    <w:rsid w:val="0013028D"/>
    <w:rsid w:val="00130719"/>
    <w:rsid w:val="001309F9"/>
    <w:rsid w:val="00130AC3"/>
    <w:rsid w:val="00130E1D"/>
    <w:rsid w:val="00130F10"/>
    <w:rsid w:val="0013141D"/>
    <w:rsid w:val="0013154E"/>
    <w:rsid w:val="001323ED"/>
    <w:rsid w:val="001328D3"/>
    <w:rsid w:val="00133AC6"/>
    <w:rsid w:val="00133E23"/>
    <w:rsid w:val="00133E76"/>
    <w:rsid w:val="001341FB"/>
    <w:rsid w:val="0013466D"/>
    <w:rsid w:val="001349BB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1097"/>
    <w:rsid w:val="00142216"/>
    <w:rsid w:val="0014273B"/>
    <w:rsid w:val="001427F5"/>
    <w:rsid w:val="001428CB"/>
    <w:rsid w:val="00142B91"/>
    <w:rsid w:val="00142DA2"/>
    <w:rsid w:val="00142F84"/>
    <w:rsid w:val="00143067"/>
    <w:rsid w:val="00143471"/>
    <w:rsid w:val="00143A55"/>
    <w:rsid w:val="00143BA2"/>
    <w:rsid w:val="0014432E"/>
    <w:rsid w:val="0014461E"/>
    <w:rsid w:val="00144FAF"/>
    <w:rsid w:val="00145171"/>
    <w:rsid w:val="00145824"/>
    <w:rsid w:val="0014587A"/>
    <w:rsid w:val="00146414"/>
    <w:rsid w:val="001465BB"/>
    <w:rsid w:val="00146C79"/>
    <w:rsid w:val="00146D19"/>
    <w:rsid w:val="00146D20"/>
    <w:rsid w:val="001470E7"/>
    <w:rsid w:val="00147134"/>
    <w:rsid w:val="00147664"/>
    <w:rsid w:val="00147C89"/>
    <w:rsid w:val="00150180"/>
    <w:rsid w:val="0015091E"/>
    <w:rsid w:val="001511F6"/>
    <w:rsid w:val="00151916"/>
    <w:rsid w:val="00151DCF"/>
    <w:rsid w:val="00151FD2"/>
    <w:rsid w:val="00152AE9"/>
    <w:rsid w:val="00152C13"/>
    <w:rsid w:val="00152D5B"/>
    <w:rsid w:val="001530CD"/>
    <w:rsid w:val="00153607"/>
    <w:rsid w:val="001537F8"/>
    <w:rsid w:val="00153D11"/>
    <w:rsid w:val="00154510"/>
    <w:rsid w:val="00154BB9"/>
    <w:rsid w:val="00154D50"/>
    <w:rsid w:val="00154F38"/>
    <w:rsid w:val="0015510C"/>
    <w:rsid w:val="001560FB"/>
    <w:rsid w:val="001564AE"/>
    <w:rsid w:val="00156687"/>
    <w:rsid w:val="00156C96"/>
    <w:rsid w:val="0015767C"/>
    <w:rsid w:val="00157A86"/>
    <w:rsid w:val="00157F47"/>
    <w:rsid w:val="0016040B"/>
    <w:rsid w:val="001606E0"/>
    <w:rsid w:val="00160D31"/>
    <w:rsid w:val="001610CC"/>
    <w:rsid w:val="001612DF"/>
    <w:rsid w:val="00161B7E"/>
    <w:rsid w:val="00161C26"/>
    <w:rsid w:val="00161D32"/>
    <w:rsid w:val="00161DA3"/>
    <w:rsid w:val="00162493"/>
    <w:rsid w:val="001627A9"/>
    <w:rsid w:val="00162A47"/>
    <w:rsid w:val="00162EF4"/>
    <w:rsid w:val="001630AD"/>
    <w:rsid w:val="001636EC"/>
    <w:rsid w:val="00163F05"/>
    <w:rsid w:val="001640C4"/>
    <w:rsid w:val="001640E0"/>
    <w:rsid w:val="00164685"/>
    <w:rsid w:val="00164AE5"/>
    <w:rsid w:val="00164B23"/>
    <w:rsid w:val="00164CC7"/>
    <w:rsid w:val="00164DDC"/>
    <w:rsid w:val="00164EB1"/>
    <w:rsid w:val="00164EEE"/>
    <w:rsid w:val="00164EF5"/>
    <w:rsid w:val="00164F4E"/>
    <w:rsid w:val="001652D8"/>
    <w:rsid w:val="001655E6"/>
    <w:rsid w:val="001657AC"/>
    <w:rsid w:val="00165BDB"/>
    <w:rsid w:val="00165CAE"/>
    <w:rsid w:val="00165E0C"/>
    <w:rsid w:val="00166608"/>
    <w:rsid w:val="00166BE5"/>
    <w:rsid w:val="00166E0D"/>
    <w:rsid w:val="00167239"/>
    <w:rsid w:val="0017043D"/>
    <w:rsid w:val="00170C44"/>
    <w:rsid w:val="0017131F"/>
    <w:rsid w:val="00171320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4939"/>
    <w:rsid w:val="00174AB4"/>
    <w:rsid w:val="00175DE3"/>
    <w:rsid w:val="00175F8E"/>
    <w:rsid w:val="00176402"/>
    <w:rsid w:val="001764EE"/>
    <w:rsid w:val="00176774"/>
    <w:rsid w:val="001767E5"/>
    <w:rsid w:val="00176B74"/>
    <w:rsid w:val="00176DD9"/>
    <w:rsid w:val="00177495"/>
    <w:rsid w:val="00177A76"/>
    <w:rsid w:val="00177BA3"/>
    <w:rsid w:val="00177BD8"/>
    <w:rsid w:val="00177CA4"/>
    <w:rsid w:val="0018043D"/>
    <w:rsid w:val="001804CD"/>
    <w:rsid w:val="00180870"/>
    <w:rsid w:val="00180935"/>
    <w:rsid w:val="001813E8"/>
    <w:rsid w:val="00181D86"/>
    <w:rsid w:val="001821CA"/>
    <w:rsid w:val="0018248F"/>
    <w:rsid w:val="00182D3B"/>
    <w:rsid w:val="0018315F"/>
    <w:rsid w:val="001831E1"/>
    <w:rsid w:val="00183995"/>
    <w:rsid w:val="00183A3D"/>
    <w:rsid w:val="0018436B"/>
    <w:rsid w:val="00184741"/>
    <w:rsid w:val="00184AA0"/>
    <w:rsid w:val="00184B18"/>
    <w:rsid w:val="00184D0F"/>
    <w:rsid w:val="00184D91"/>
    <w:rsid w:val="00185528"/>
    <w:rsid w:val="00185B38"/>
    <w:rsid w:val="00185E1B"/>
    <w:rsid w:val="00186556"/>
    <w:rsid w:val="00186BAD"/>
    <w:rsid w:val="00186BFA"/>
    <w:rsid w:val="00187089"/>
    <w:rsid w:val="00187096"/>
    <w:rsid w:val="00187461"/>
    <w:rsid w:val="001878E8"/>
    <w:rsid w:val="00187EEE"/>
    <w:rsid w:val="00190424"/>
    <w:rsid w:val="00190457"/>
    <w:rsid w:val="0019096C"/>
    <w:rsid w:val="00190AFD"/>
    <w:rsid w:val="00190C5E"/>
    <w:rsid w:val="0019119A"/>
    <w:rsid w:val="00191B9B"/>
    <w:rsid w:val="00191C89"/>
    <w:rsid w:val="0019268F"/>
    <w:rsid w:val="00192C17"/>
    <w:rsid w:val="0019301B"/>
    <w:rsid w:val="001932C6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A4A"/>
    <w:rsid w:val="00195E83"/>
    <w:rsid w:val="0019647A"/>
    <w:rsid w:val="0019688F"/>
    <w:rsid w:val="0019697D"/>
    <w:rsid w:val="001975C8"/>
    <w:rsid w:val="00197E50"/>
    <w:rsid w:val="001A069E"/>
    <w:rsid w:val="001A13AD"/>
    <w:rsid w:val="001A1C26"/>
    <w:rsid w:val="001A1CBA"/>
    <w:rsid w:val="001A1F8A"/>
    <w:rsid w:val="001A20FA"/>
    <w:rsid w:val="001A29EB"/>
    <w:rsid w:val="001A2A99"/>
    <w:rsid w:val="001A2F80"/>
    <w:rsid w:val="001A3148"/>
    <w:rsid w:val="001A31E3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0994"/>
    <w:rsid w:val="001B0C7D"/>
    <w:rsid w:val="001B0F90"/>
    <w:rsid w:val="001B100D"/>
    <w:rsid w:val="001B179C"/>
    <w:rsid w:val="001B1F3B"/>
    <w:rsid w:val="001B291C"/>
    <w:rsid w:val="001B295F"/>
    <w:rsid w:val="001B2A1B"/>
    <w:rsid w:val="001B2F2B"/>
    <w:rsid w:val="001B36D5"/>
    <w:rsid w:val="001B36DA"/>
    <w:rsid w:val="001B3AF1"/>
    <w:rsid w:val="001B488E"/>
    <w:rsid w:val="001B4D57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E27"/>
    <w:rsid w:val="001B7F00"/>
    <w:rsid w:val="001C0014"/>
    <w:rsid w:val="001C0443"/>
    <w:rsid w:val="001C080C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5C8"/>
    <w:rsid w:val="001C6725"/>
    <w:rsid w:val="001C6AEA"/>
    <w:rsid w:val="001C6C2D"/>
    <w:rsid w:val="001C6CAB"/>
    <w:rsid w:val="001C712C"/>
    <w:rsid w:val="001C7183"/>
    <w:rsid w:val="001C727C"/>
    <w:rsid w:val="001C75B9"/>
    <w:rsid w:val="001C795E"/>
    <w:rsid w:val="001D00B5"/>
    <w:rsid w:val="001D0E56"/>
    <w:rsid w:val="001D15E9"/>
    <w:rsid w:val="001D19B9"/>
    <w:rsid w:val="001D1ADE"/>
    <w:rsid w:val="001D1DF7"/>
    <w:rsid w:val="001D3EF5"/>
    <w:rsid w:val="001D41DA"/>
    <w:rsid w:val="001D42EF"/>
    <w:rsid w:val="001D484D"/>
    <w:rsid w:val="001D49D9"/>
    <w:rsid w:val="001D4B82"/>
    <w:rsid w:val="001D4FF6"/>
    <w:rsid w:val="001D516D"/>
    <w:rsid w:val="001D52AD"/>
    <w:rsid w:val="001D5323"/>
    <w:rsid w:val="001D594F"/>
    <w:rsid w:val="001D6645"/>
    <w:rsid w:val="001D6E91"/>
    <w:rsid w:val="001D79F5"/>
    <w:rsid w:val="001D7C62"/>
    <w:rsid w:val="001E0D4E"/>
    <w:rsid w:val="001E120A"/>
    <w:rsid w:val="001E12AD"/>
    <w:rsid w:val="001E14B1"/>
    <w:rsid w:val="001E178C"/>
    <w:rsid w:val="001E18B1"/>
    <w:rsid w:val="001E19E2"/>
    <w:rsid w:val="001E1DBE"/>
    <w:rsid w:val="001E1E3F"/>
    <w:rsid w:val="001E1E48"/>
    <w:rsid w:val="001E207B"/>
    <w:rsid w:val="001E36A2"/>
    <w:rsid w:val="001E3F7A"/>
    <w:rsid w:val="001E4C5F"/>
    <w:rsid w:val="001E5728"/>
    <w:rsid w:val="001E5A0C"/>
    <w:rsid w:val="001E5C17"/>
    <w:rsid w:val="001E636A"/>
    <w:rsid w:val="001E6401"/>
    <w:rsid w:val="001E6883"/>
    <w:rsid w:val="001E719E"/>
    <w:rsid w:val="001E71D5"/>
    <w:rsid w:val="001E77A9"/>
    <w:rsid w:val="001F1E45"/>
    <w:rsid w:val="001F24CB"/>
    <w:rsid w:val="001F278A"/>
    <w:rsid w:val="001F29CA"/>
    <w:rsid w:val="001F2A00"/>
    <w:rsid w:val="001F3155"/>
    <w:rsid w:val="001F3D90"/>
    <w:rsid w:val="001F40E3"/>
    <w:rsid w:val="001F42F4"/>
    <w:rsid w:val="001F431F"/>
    <w:rsid w:val="001F48EF"/>
    <w:rsid w:val="001F56F3"/>
    <w:rsid w:val="001F5ACA"/>
    <w:rsid w:val="001F5AD2"/>
    <w:rsid w:val="001F6849"/>
    <w:rsid w:val="001F6C2E"/>
    <w:rsid w:val="001F6D13"/>
    <w:rsid w:val="001F707B"/>
    <w:rsid w:val="001F73CA"/>
    <w:rsid w:val="001F765D"/>
    <w:rsid w:val="001F788C"/>
    <w:rsid w:val="001F7926"/>
    <w:rsid w:val="001F7B1B"/>
    <w:rsid w:val="0020058A"/>
    <w:rsid w:val="00200AC2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1B0"/>
    <w:rsid w:val="002054FA"/>
    <w:rsid w:val="002067CD"/>
    <w:rsid w:val="002068A4"/>
    <w:rsid w:val="00206A75"/>
    <w:rsid w:val="0020723F"/>
    <w:rsid w:val="002072B8"/>
    <w:rsid w:val="00207F39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099"/>
    <w:rsid w:val="00212C5F"/>
    <w:rsid w:val="00212D4A"/>
    <w:rsid w:val="002139DF"/>
    <w:rsid w:val="00214A8B"/>
    <w:rsid w:val="002153B3"/>
    <w:rsid w:val="002158CF"/>
    <w:rsid w:val="00215B9B"/>
    <w:rsid w:val="00216457"/>
    <w:rsid w:val="002167CD"/>
    <w:rsid w:val="0021683C"/>
    <w:rsid w:val="00216B47"/>
    <w:rsid w:val="00216B5C"/>
    <w:rsid w:val="00216EFB"/>
    <w:rsid w:val="00217552"/>
    <w:rsid w:val="002179FD"/>
    <w:rsid w:val="00217DCA"/>
    <w:rsid w:val="002201FC"/>
    <w:rsid w:val="002208F5"/>
    <w:rsid w:val="002211C9"/>
    <w:rsid w:val="00221653"/>
    <w:rsid w:val="002219FB"/>
    <w:rsid w:val="00221C17"/>
    <w:rsid w:val="00221F23"/>
    <w:rsid w:val="00222092"/>
    <w:rsid w:val="00222606"/>
    <w:rsid w:val="00222886"/>
    <w:rsid w:val="00222BA5"/>
    <w:rsid w:val="00222BD0"/>
    <w:rsid w:val="00222BF8"/>
    <w:rsid w:val="00222CF2"/>
    <w:rsid w:val="00223BFA"/>
    <w:rsid w:val="00223D3C"/>
    <w:rsid w:val="00224576"/>
    <w:rsid w:val="002245B7"/>
    <w:rsid w:val="00224A52"/>
    <w:rsid w:val="00224B41"/>
    <w:rsid w:val="00224C64"/>
    <w:rsid w:val="00225062"/>
    <w:rsid w:val="002251E9"/>
    <w:rsid w:val="00225907"/>
    <w:rsid w:val="002260E3"/>
    <w:rsid w:val="00226A61"/>
    <w:rsid w:val="002270A4"/>
    <w:rsid w:val="002275F4"/>
    <w:rsid w:val="0022781C"/>
    <w:rsid w:val="0023015E"/>
    <w:rsid w:val="00230188"/>
    <w:rsid w:val="00230201"/>
    <w:rsid w:val="00230794"/>
    <w:rsid w:val="00230FB9"/>
    <w:rsid w:val="0023128B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656"/>
    <w:rsid w:val="0023481F"/>
    <w:rsid w:val="00234E06"/>
    <w:rsid w:val="00235DEB"/>
    <w:rsid w:val="002361D5"/>
    <w:rsid w:val="00236544"/>
    <w:rsid w:val="0023666E"/>
    <w:rsid w:val="00236BCA"/>
    <w:rsid w:val="00236F11"/>
    <w:rsid w:val="00236F20"/>
    <w:rsid w:val="00236F82"/>
    <w:rsid w:val="00237159"/>
    <w:rsid w:val="00237187"/>
    <w:rsid w:val="002372DA"/>
    <w:rsid w:val="0023777A"/>
    <w:rsid w:val="00237889"/>
    <w:rsid w:val="002378BD"/>
    <w:rsid w:val="002403B6"/>
    <w:rsid w:val="00240440"/>
    <w:rsid w:val="0024093B"/>
    <w:rsid w:val="002411FE"/>
    <w:rsid w:val="00241D14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C2E"/>
    <w:rsid w:val="002459BC"/>
    <w:rsid w:val="00246195"/>
    <w:rsid w:val="00246752"/>
    <w:rsid w:val="002467E1"/>
    <w:rsid w:val="00247892"/>
    <w:rsid w:val="002479DC"/>
    <w:rsid w:val="00247F33"/>
    <w:rsid w:val="002509C5"/>
    <w:rsid w:val="00250CE3"/>
    <w:rsid w:val="00251B5D"/>
    <w:rsid w:val="00251FBA"/>
    <w:rsid w:val="00252008"/>
    <w:rsid w:val="002523FB"/>
    <w:rsid w:val="00252455"/>
    <w:rsid w:val="002524A8"/>
    <w:rsid w:val="00252949"/>
    <w:rsid w:val="00252CD0"/>
    <w:rsid w:val="00253F17"/>
    <w:rsid w:val="00254D62"/>
    <w:rsid w:val="002552E4"/>
    <w:rsid w:val="00255302"/>
    <w:rsid w:val="00255A6B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107"/>
    <w:rsid w:val="00262288"/>
    <w:rsid w:val="002622AD"/>
    <w:rsid w:val="002625B3"/>
    <w:rsid w:val="00262BCE"/>
    <w:rsid w:val="00262D67"/>
    <w:rsid w:val="00262E9C"/>
    <w:rsid w:val="00263035"/>
    <w:rsid w:val="002631C4"/>
    <w:rsid w:val="00263930"/>
    <w:rsid w:val="00263C58"/>
    <w:rsid w:val="00263D9C"/>
    <w:rsid w:val="00263E69"/>
    <w:rsid w:val="002646CD"/>
    <w:rsid w:val="00264A35"/>
    <w:rsid w:val="00264DAA"/>
    <w:rsid w:val="0026562D"/>
    <w:rsid w:val="00265B6D"/>
    <w:rsid w:val="00265DB3"/>
    <w:rsid w:val="00266D72"/>
    <w:rsid w:val="0026714A"/>
    <w:rsid w:val="00270024"/>
    <w:rsid w:val="00270571"/>
    <w:rsid w:val="002709D8"/>
    <w:rsid w:val="00270CB0"/>
    <w:rsid w:val="00270FB6"/>
    <w:rsid w:val="00271494"/>
    <w:rsid w:val="00271498"/>
    <w:rsid w:val="002716B9"/>
    <w:rsid w:val="002718C0"/>
    <w:rsid w:val="00271C2B"/>
    <w:rsid w:val="00273195"/>
    <w:rsid w:val="00273CEB"/>
    <w:rsid w:val="00274053"/>
    <w:rsid w:val="002741B4"/>
    <w:rsid w:val="002741E1"/>
    <w:rsid w:val="002742DB"/>
    <w:rsid w:val="0027460A"/>
    <w:rsid w:val="00275459"/>
    <w:rsid w:val="00275832"/>
    <w:rsid w:val="0027603E"/>
    <w:rsid w:val="0027682F"/>
    <w:rsid w:val="00276914"/>
    <w:rsid w:val="002769FB"/>
    <w:rsid w:val="00277501"/>
    <w:rsid w:val="00277898"/>
    <w:rsid w:val="00277C93"/>
    <w:rsid w:val="0028028D"/>
    <w:rsid w:val="002802CE"/>
    <w:rsid w:val="00280662"/>
    <w:rsid w:val="002809A8"/>
    <w:rsid w:val="00280F1D"/>
    <w:rsid w:val="00281189"/>
    <w:rsid w:val="002815BB"/>
    <w:rsid w:val="002815F8"/>
    <w:rsid w:val="00281B19"/>
    <w:rsid w:val="00282441"/>
    <w:rsid w:val="00282758"/>
    <w:rsid w:val="00282A8A"/>
    <w:rsid w:val="00282D5C"/>
    <w:rsid w:val="002832EE"/>
    <w:rsid w:val="00283431"/>
    <w:rsid w:val="0028434C"/>
    <w:rsid w:val="002845B8"/>
    <w:rsid w:val="002849FA"/>
    <w:rsid w:val="00284A09"/>
    <w:rsid w:val="002854E2"/>
    <w:rsid w:val="002858A8"/>
    <w:rsid w:val="00285CED"/>
    <w:rsid w:val="00285D97"/>
    <w:rsid w:val="00286103"/>
    <w:rsid w:val="0028622F"/>
    <w:rsid w:val="00286615"/>
    <w:rsid w:val="00286653"/>
    <w:rsid w:val="00286AA5"/>
    <w:rsid w:val="00286B75"/>
    <w:rsid w:val="002875BA"/>
    <w:rsid w:val="0028761C"/>
    <w:rsid w:val="00287D7B"/>
    <w:rsid w:val="0029000E"/>
    <w:rsid w:val="00290094"/>
    <w:rsid w:val="00290570"/>
    <w:rsid w:val="002908B4"/>
    <w:rsid w:val="00291128"/>
    <w:rsid w:val="00291691"/>
    <w:rsid w:val="00291A35"/>
    <w:rsid w:val="00292BB1"/>
    <w:rsid w:val="00294956"/>
    <w:rsid w:val="00294995"/>
    <w:rsid w:val="00294C69"/>
    <w:rsid w:val="00295367"/>
    <w:rsid w:val="00295AAB"/>
    <w:rsid w:val="0029649F"/>
    <w:rsid w:val="00296567"/>
    <w:rsid w:val="0029673E"/>
    <w:rsid w:val="00297A1C"/>
    <w:rsid w:val="00297D67"/>
    <w:rsid w:val="00297DF3"/>
    <w:rsid w:val="00297F58"/>
    <w:rsid w:val="00297F7F"/>
    <w:rsid w:val="002A0866"/>
    <w:rsid w:val="002A0A04"/>
    <w:rsid w:val="002A0AA5"/>
    <w:rsid w:val="002A0B00"/>
    <w:rsid w:val="002A1217"/>
    <w:rsid w:val="002A13AD"/>
    <w:rsid w:val="002A156D"/>
    <w:rsid w:val="002A16FF"/>
    <w:rsid w:val="002A1EDC"/>
    <w:rsid w:val="002A1F30"/>
    <w:rsid w:val="002A25A1"/>
    <w:rsid w:val="002A2F4E"/>
    <w:rsid w:val="002A2F7A"/>
    <w:rsid w:val="002A3301"/>
    <w:rsid w:val="002A336A"/>
    <w:rsid w:val="002A4230"/>
    <w:rsid w:val="002A4406"/>
    <w:rsid w:val="002A45E2"/>
    <w:rsid w:val="002A4FB6"/>
    <w:rsid w:val="002A5586"/>
    <w:rsid w:val="002A59B7"/>
    <w:rsid w:val="002A60B1"/>
    <w:rsid w:val="002A68C7"/>
    <w:rsid w:val="002A6B05"/>
    <w:rsid w:val="002A6F3C"/>
    <w:rsid w:val="002A7133"/>
    <w:rsid w:val="002A7438"/>
    <w:rsid w:val="002A76B0"/>
    <w:rsid w:val="002A77C1"/>
    <w:rsid w:val="002B0030"/>
    <w:rsid w:val="002B0A6A"/>
    <w:rsid w:val="002B0D7D"/>
    <w:rsid w:val="002B10B4"/>
    <w:rsid w:val="002B14E4"/>
    <w:rsid w:val="002B1818"/>
    <w:rsid w:val="002B189B"/>
    <w:rsid w:val="002B18D6"/>
    <w:rsid w:val="002B1AE1"/>
    <w:rsid w:val="002B1FFE"/>
    <w:rsid w:val="002B22C8"/>
    <w:rsid w:val="002B244A"/>
    <w:rsid w:val="002B2654"/>
    <w:rsid w:val="002B279F"/>
    <w:rsid w:val="002B30A8"/>
    <w:rsid w:val="002B360A"/>
    <w:rsid w:val="002B3807"/>
    <w:rsid w:val="002B3D4A"/>
    <w:rsid w:val="002B3DBA"/>
    <w:rsid w:val="002B3FBE"/>
    <w:rsid w:val="002B412D"/>
    <w:rsid w:val="002B4324"/>
    <w:rsid w:val="002B4382"/>
    <w:rsid w:val="002B471D"/>
    <w:rsid w:val="002B4EB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00E"/>
    <w:rsid w:val="002C1221"/>
    <w:rsid w:val="002C144E"/>
    <w:rsid w:val="002C15AF"/>
    <w:rsid w:val="002C187D"/>
    <w:rsid w:val="002C28B8"/>
    <w:rsid w:val="002C2913"/>
    <w:rsid w:val="002C29B8"/>
    <w:rsid w:val="002C39C2"/>
    <w:rsid w:val="002C3C8E"/>
    <w:rsid w:val="002C4692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559"/>
    <w:rsid w:val="002C686C"/>
    <w:rsid w:val="002C703E"/>
    <w:rsid w:val="002C71E7"/>
    <w:rsid w:val="002C7417"/>
    <w:rsid w:val="002C77A4"/>
    <w:rsid w:val="002C7D2E"/>
    <w:rsid w:val="002D0006"/>
    <w:rsid w:val="002D08C7"/>
    <w:rsid w:val="002D0BAC"/>
    <w:rsid w:val="002D0D9C"/>
    <w:rsid w:val="002D1246"/>
    <w:rsid w:val="002D169F"/>
    <w:rsid w:val="002D1DF3"/>
    <w:rsid w:val="002D20E8"/>
    <w:rsid w:val="002D2136"/>
    <w:rsid w:val="002D2185"/>
    <w:rsid w:val="002D2895"/>
    <w:rsid w:val="002D2B9D"/>
    <w:rsid w:val="002D2C1C"/>
    <w:rsid w:val="002D31C2"/>
    <w:rsid w:val="002D32DE"/>
    <w:rsid w:val="002D38F3"/>
    <w:rsid w:val="002D39D8"/>
    <w:rsid w:val="002D4128"/>
    <w:rsid w:val="002D4B49"/>
    <w:rsid w:val="002D52BC"/>
    <w:rsid w:val="002D5601"/>
    <w:rsid w:val="002D7274"/>
    <w:rsid w:val="002D734A"/>
    <w:rsid w:val="002D745C"/>
    <w:rsid w:val="002D7705"/>
    <w:rsid w:val="002D7ECA"/>
    <w:rsid w:val="002E0047"/>
    <w:rsid w:val="002E00C2"/>
    <w:rsid w:val="002E0145"/>
    <w:rsid w:val="002E21FC"/>
    <w:rsid w:val="002E233E"/>
    <w:rsid w:val="002E2434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6F8F"/>
    <w:rsid w:val="002E7564"/>
    <w:rsid w:val="002E790D"/>
    <w:rsid w:val="002E7E0C"/>
    <w:rsid w:val="002F02AF"/>
    <w:rsid w:val="002F04D8"/>
    <w:rsid w:val="002F0751"/>
    <w:rsid w:val="002F08CE"/>
    <w:rsid w:val="002F08F6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69"/>
    <w:rsid w:val="002F52FA"/>
    <w:rsid w:val="002F5975"/>
    <w:rsid w:val="002F60D5"/>
    <w:rsid w:val="002F6120"/>
    <w:rsid w:val="002F6212"/>
    <w:rsid w:val="002F6B35"/>
    <w:rsid w:val="002F722E"/>
    <w:rsid w:val="00300011"/>
    <w:rsid w:val="003005F3"/>
    <w:rsid w:val="003007DC"/>
    <w:rsid w:val="00300E0F"/>
    <w:rsid w:val="00301936"/>
    <w:rsid w:val="003020EA"/>
    <w:rsid w:val="003023DA"/>
    <w:rsid w:val="0030257C"/>
    <w:rsid w:val="00302613"/>
    <w:rsid w:val="0030278C"/>
    <w:rsid w:val="00302891"/>
    <w:rsid w:val="00302A78"/>
    <w:rsid w:val="00303274"/>
    <w:rsid w:val="003033FF"/>
    <w:rsid w:val="0030373D"/>
    <w:rsid w:val="00303946"/>
    <w:rsid w:val="00304216"/>
    <w:rsid w:val="00304A49"/>
    <w:rsid w:val="00304C64"/>
    <w:rsid w:val="00304CD8"/>
    <w:rsid w:val="00304EA6"/>
    <w:rsid w:val="00305418"/>
    <w:rsid w:val="003054F1"/>
    <w:rsid w:val="00305BAB"/>
    <w:rsid w:val="00305C24"/>
    <w:rsid w:val="0030616E"/>
    <w:rsid w:val="003063BC"/>
    <w:rsid w:val="00307082"/>
    <w:rsid w:val="003072B2"/>
    <w:rsid w:val="003073FF"/>
    <w:rsid w:val="00307933"/>
    <w:rsid w:val="00307A16"/>
    <w:rsid w:val="00307BCE"/>
    <w:rsid w:val="00307D1B"/>
    <w:rsid w:val="00307FC8"/>
    <w:rsid w:val="00310871"/>
    <w:rsid w:val="0031203B"/>
    <w:rsid w:val="0031265E"/>
    <w:rsid w:val="00312812"/>
    <w:rsid w:val="00312C6F"/>
    <w:rsid w:val="00313564"/>
    <w:rsid w:val="00313651"/>
    <w:rsid w:val="003137BC"/>
    <w:rsid w:val="00314294"/>
    <w:rsid w:val="00314432"/>
    <w:rsid w:val="00314548"/>
    <w:rsid w:val="00314941"/>
    <w:rsid w:val="003149E0"/>
    <w:rsid w:val="003159B9"/>
    <w:rsid w:val="00315C57"/>
    <w:rsid w:val="00316073"/>
    <w:rsid w:val="003168ED"/>
    <w:rsid w:val="003169FC"/>
    <w:rsid w:val="00316EB6"/>
    <w:rsid w:val="00317A0E"/>
    <w:rsid w:val="003208CF"/>
    <w:rsid w:val="00320EAE"/>
    <w:rsid w:val="00321807"/>
    <w:rsid w:val="00321A41"/>
    <w:rsid w:val="003222C8"/>
    <w:rsid w:val="003225ED"/>
    <w:rsid w:val="00322DAE"/>
    <w:rsid w:val="00322F0E"/>
    <w:rsid w:val="00323C63"/>
    <w:rsid w:val="0032402E"/>
    <w:rsid w:val="003243B6"/>
    <w:rsid w:val="003248A6"/>
    <w:rsid w:val="00324921"/>
    <w:rsid w:val="00324B25"/>
    <w:rsid w:val="00324C36"/>
    <w:rsid w:val="00324E75"/>
    <w:rsid w:val="00325951"/>
    <w:rsid w:val="00326150"/>
    <w:rsid w:val="003262FD"/>
    <w:rsid w:val="00326537"/>
    <w:rsid w:val="00326BE5"/>
    <w:rsid w:val="00326F6F"/>
    <w:rsid w:val="003270C1"/>
    <w:rsid w:val="003270CA"/>
    <w:rsid w:val="0032732B"/>
    <w:rsid w:val="00327D59"/>
    <w:rsid w:val="0033059D"/>
    <w:rsid w:val="00330CD2"/>
    <w:rsid w:val="00331190"/>
    <w:rsid w:val="00331845"/>
    <w:rsid w:val="00331C1B"/>
    <w:rsid w:val="00331D19"/>
    <w:rsid w:val="00332797"/>
    <w:rsid w:val="00332C4B"/>
    <w:rsid w:val="00332E04"/>
    <w:rsid w:val="003333EF"/>
    <w:rsid w:val="003337C9"/>
    <w:rsid w:val="00333A4F"/>
    <w:rsid w:val="00333E7B"/>
    <w:rsid w:val="003348EB"/>
    <w:rsid w:val="00334C58"/>
    <w:rsid w:val="0033572F"/>
    <w:rsid w:val="0033596F"/>
    <w:rsid w:val="0033630D"/>
    <w:rsid w:val="0033656E"/>
    <w:rsid w:val="00336C6D"/>
    <w:rsid w:val="00336C8F"/>
    <w:rsid w:val="00336F4A"/>
    <w:rsid w:val="00337874"/>
    <w:rsid w:val="0034044A"/>
    <w:rsid w:val="003407C6"/>
    <w:rsid w:val="00340A7B"/>
    <w:rsid w:val="00340B8A"/>
    <w:rsid w:val="00340BA5"/>
    <w:rsid w:val="003411C0"/>
    <w:rsid w:val="00341546"/>
    <w:rsid w:val="00341C5A"/>
    <w:rsid w:val="00342F30"/>
    <w:rsid w:val="0034361F"/>
    <w:rsid w:val="00344068"/>
    <w:rsid w:val="003442BB"/>
    <w:rsid w:val="00344453"/>
    <w:rsid w:val="00344B67"/>
    <w:rsid w:val="003454F5"/>
    <w:rsid w:val="003455F8"/>
    <w:rsid w:val="00345E8A"/>
    <w:rsid w:val="00345FD0"/>
    <w:rsid w:val="003465E3"/>
    <w:rsid w:val="003466A9"/>
    <w:rsid w:val="003471A9"/>
    <w:rsid w:val="00347271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0AC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78B"/>
    <w:rsid w:val="00356BAE"/>
    <w:rsid w:val="00356CD2"/>
    <w:rsid w:val="00357E2C"/>
    <w:rsid w:val="00357E6F"/>
    <w:rsid w:val="003602F1"/>
    <w:rsid w:val="0036065F"/>
    <w:rsid w:val="00360D7C"/>
    <w:rsid w:val="0036121B"/>
    <w:rsid w:val="00361BC0"/>
    <w:rsid w:val="00361DB1"/>
    <w:rsid w:val="00361F78"/>
    <w:rsid w:val="00362948"/>
    <w:rsid w:val="00362EE4"/>
    <w:rsid w:val="00363B58"/>
    <w:rsid w:val="00363F7E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901"/>
    <w:rsid w:val="00367C4A"/>
    <w:rsid w:val="00370451"/>
    <w:rsid w:val="00370A13"/>
    <w:rsid w:val="00370AA3"/>
    <w:rsid w:val="003710DC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0B0"/>
    <w:rsid w:val="00374595"/>
    <w:rsid w:val="00374C33"/>
    <w:rsid w:val="003757ED"/>
    <w:rsid w:val="0037604A"/>
    <w:rsid w:val="00377276"/>
    <w:rsid w:val="003774E0"/>
    <w:rsid w:val="00377DE3"/>
    <w:rsid w:val="00377EED"/>
    <w:rsid w:val="00377F1E"/>
    <w:rsid w:val="003803A1"/>
    <w:rsid w:val="00380452"/>
    <w:rsid w:val="003804E4"/>
    <w:rsid w:val="00380613"/>
    <w:rsid w:val="00380B90"/>
    <w:rsid w:val="00380E89"/>
    <w:rsid w:val="003811BD"/>
    <w:rsid w:val="00381A78"/>
    <w:rsid w:val="00382105"/>
    <w:rsid w:val="003828D1"/>
    <w:rsid w:val="003833A5"/>
    <w:rsid w:val="00384290"/>
    <w:rsid w:val="00384753"/>
    <w:rsid w:val="003847A5"/>
    <w:rsid w:val="00384EAD"/>
    <w:rsid w:val="00385539"/>
    <w:rsid w:val="00385771"/>
    <w:rsid w:val="00385DCB"/>
    <w:rsid w:val="00387806"/>
    <w:rsid w:val="00387A12"/>
    <w:rsid w:val="0039011A"/>
    <w:rsid w:val="0039107D"/>
    <w:rsid w:val="00391122"/>
    <w:rsid w:val="00391351"/>
    <w:rsid w:val="00391A6D"/>
    <w:rsid w:val="0039204D"/>
    <w:rsid w:val="00392B09"/>
    <w:rsid w:val="00392CFE"/>
    <w:rsid w:val="00392DAB"/>
    <w:rsid w:val="00393AE6"/>
    <w:rsid w:val="003941FD"/>
    <w:rsid w:val="003946FA"/>
    <w:rsid w:val="0039485B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B44"/>
    <w:rsid w:val="003A2C6F"/>
    <w:rsid w:val="003A2E65"/>
    <w:rsid w:val="003A32B7"/>
    <w:rsid w:val="003A373E"/>
    <w:rsid w:val="003A3BE1"/>
    <w:rsid w:val="003A3F1F"/>
    <w:rsid w:val="003A3F44"/>
    <w:rsid w:val="003A4703"/>
    <w:rsid w:val="003A4B35"/>
    <w:rsid w:val="003A4CE3"/>
    <w:rsid w:val="003A4FD9"/>
    <w:rsid w:val="003A52A9"/>
    <w:rsid w:val="003A6721"/>
    <w:rsid w:val="003A6B7B"/>
    <w:rsid w:val="003A77C1"/>
    <w:rsid w:val="003A7C6E"/>
    <w:rsid w:val="003B0636"/>
    <w:rsid w:val="003B103D"/>
    <w:rsid w:val="003B1202"/>
    <w:rsid w:val="003B1BCD"/>
    <w:rsid w:val="003B2570"/>
    <w:rsid w:val="003B295C"/>
    <w:rsid w:val="003B2966"/>
    <w:rsid w:val="003B2ABA"/>
    <w:rsid w:val="003B2AF5"/>
    <w:rsid w:val="003B31E5"/>
    <w:rsid w:val="003B3696"/>
    <w:rsid w:val="003B3936"/>
    <w:rsid w:val="003B3EA9"/>
    <w:rsid w:val="003B4BBB"/>
    <w:rsid w:val="003B4D5A"/>
    <w:rsid w:val="003B4E1F"/>
    <w:rsid w:val="003B50ED"/>
    <w:rsid w:val="003B5201"/>
    <w:rsid w:val="003B541E"/>
    <w:rsid w:val="003B5B40"/>
    <w:rsid w:val="003B6153"/>
    <w:rsid w:val="003B6624"/>
    <w:rsid w:val="003B695D"/>
    <w:rsid w:val="003B6A26"/>
    <w:rsid w:val="003B7573"/>
    <w:rsid w:val="003C0471"/>
    <w:rsid w:val="003C06BD"/>
    <w:rsid w:val="003C0E01"/>
    <w:rsid w:val="003C1351"/>
    <w:rsid w:val="003C13A0"/>
    <w:rsid w:val="003C1504"/>
    <w:rsid w:val="003C2121"/>
    <w:rsid w:val="003C2F03"/>
    <w:rsid w:val="003C2F2C"/>
    <w:rsid w:val="003C31E3"/>
    <w:rsid w:val="003C3577"/>
    <w:rsid w:val="003C4AB5"/>
    <w:rsid w:val="003C5395"/>
    <w:rsid w:val="003C53A3"/>
    <w:rsid w:val="003C54FA"/>
    <w:rsid w:val="003C5946"/>
    <w:rsid w:val="003C5B01"/>
    <w:rsid w:val="003C6815"/>
    <w:rsid w:val="003C6895"/>
    <w:rsid w:val="003C6B30"/>
    <w:rsid w:val="003C6E9B"/>
    <w:rsid w:val="003C73B3"/>
    <w:rsid w:val="003C751A"/>
    <w:rsid w:val="003C76C2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41B"/>
    <w:rsid w:val="003D2CD3"/>
    <w:rsid w:val="003D35B2"/>
    <w:rsid w:val="003D39A0"/>
    <w:rsid w:val="003D3A3B"/>
    <w:rsid w:val="003D3B37"/>
    <w:rsid w:val="003D3F78"/>
    <w:rsid w:val="003D4706"/>
    <w:rsid w:val="003D47B1"/>
    <w:rsid w:val="003D4ACE"/>
    <w:rsid w:val="003D54F1"/>
    <w:rsid w:val="003D55A1"/>
    <w:rsid w:val="003D5DF9"/>
    <w:rsid w:val="003D612E"/>
    <w:rsid w:val="003D6C4A"/>
    <w:rsid w:val="003D6E8F"/>
    <w:rsid w:val="003D7CD6"/>
    <w:rsid w:val="003D7F85"/>
    <w:rsid w:val="003D7F90"/>
    <w:rsid w:val="003E0084"/>
    <w:rsid w:val="003E0446"/>
    <w:rsid w:val="003E08BC"/>
    <w:rsid w:val="003E0B71"/>
    <w:rsid w:val="003E0EA2"/>
    <w:rsid w:val="003E0FE8"/>
    <w:rsid w:val="003E1377"/>
    <w:rsid w:val="003E1391"/>
    <w:rsid w:val="003E146D"/>
    <w:rsid w:val="003E1B00"/>
    <w:rsid w:val="003E1CC4"/>
    <w:rsid w:val="003E212A"/>
    <w:rsid w:val="003E23D0"/>
    <w:rsid w:val="003E27A8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2CB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A3D"/>
    <w:rsid w:val="003F6AEE"/>
    <w:rsid w:val="003F705B"/>
    <w:rsid w:val="003F7609"/>
    <w:rsid w:val="003F7832"/>
    <w:rsid w:val="003F789B"/>
    <w:rsid w:val="003F78C2"/>
    <w:rsid w:val="003F7EB8"/>
    <w:rsid w:val="00400FFE"/>
    <w:rsid w:val="0040104F"/>
    <w:rsid w:val="00401618"/>
    <w:rsid w:val="0040187F"/>
    <w:rsid w:val="00402BC2"/>
    <w:rsid w:val="0040323A"/>
    <w:rsid w:val="004033F8"/>
    <w:rsid w:val="00403874"/>
    <w:rsid w:val="00403BAF"/>
    <w:rsid w:val="00404AA1"/>
    <w:rsid w:val="00404B19"/>
    <w:rsid w:val="00405258"/>
    <w:rsid w:val="00405375"/>
    <w:rsid w:val="004053CD"/>
    <w:rsid w:val="0040549E"/>
    <w:rsid w:val="00405A22"/>
    <w:rsid w:val="00405EDF"/>
    <w:rsid w:val="00405F03"/>
    <w:rsid w:val="004067E8"/>
    <w:rsid w:val="00406BBA"/>
    <w:rsid w:val="00406D13"/>
    <w:rsid w:val="00406E73"/>
    <w:rsid w:val="004070F5"/>
    <w:rsid w:val="004072DA"/>
    <w:rsid w:val="00407324"/>
    <w:rsid w:val="0040738E"/>
    <w:rsid w:val="004076D3"/>
    <w:rsid w:val="004077B4"/>
    <w:rsid w:val="004078C1"/>
    <w:rsid w:val="00407D6A"/>
    <w:rsid w:val="00407DF0"/>
    <w:rsid w:val="00410486"/>
    <w:rsid w:val="0041093A"/>
    <w:rsid w:val="00410D64"/>
    <w:rsid w:val="00410E15"/>
    <w:rsid w:val="004110E1"/>
    <w:rsid w:val="0041131A"/>
    <w:rsid w:val="00411A26"/>
    <w:rsid w:val="00411B4A"/>
    <w:rsid w:val="00413077"/>
    <w:rsid w:val="0041326E"/>
    <w:rsid w:val="0041357B"/>
    <w:rsid w:val="00413BCC"/>
    <w:rsid w:val="00414576"/>
    <w:rsid w:val="0041466D"/>
    <w:rsid w:val="004147BE"/>
    <w:rsid w:val="00414BA8"/>
    <w:rsid w:val="00414D61"/>
    <w:rsid w:val="00415067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402"/>
    <w:rsid w:val="0042297B"/>
    <w:rsid w:val="00422A07"/>
    <w:rsid w:val="00422BE5"/>
    <w:rsid w:val="00423AF7"/>
    <w:rsid w:val="004245F4"/>
    <w:rsid w:val="00424748"/>
    <w:rsid w:val="004248EA"/>
    <w:rsid w:val="00424A11"/>
    <w:rsid w:val="00424A27"/>
    <w:rsid w:val="00424A5F"/>
    <w:rsid w:val="00424D53"/>
    <w:rsid w:val="00425026"/>
    <w:rsid w:val="00425552"/>
    <w:rsid w:val="00425EF0"/>
    <w:rsid w:val="004267FD"/>
    <w:rsid w:val="00426FAE"/>
    <w:rsid w:val="0042752A"/>
    <w:rsid w:val="004275F4"/>
    <w:rsid w:val="0042772B"/>
    <w:rsid w:val="004278C0"/>
    <w:rsid w:val="00427A6D"/>
    <w:rsid w:val="00427BC5"/>
    <w:rsid w:val="00430683"/>
    <w:rsid w:val="00430D55"/>
    <w:rsid w:val="0043117C"/>
    <w:rsid w:val="0043158E"/>
    <w:rsid w:val="004318B2"/>
    <w:rsid w:val="0043195C"/>
    <w:rsid w:val="00431B92"/>
    <w:rsid w:val="00431E19"/>
    <w:rsid w:val="00432338"/>
    <w:rsid w:val="004324E5"/>
    <w:rsid w:val="00432952"/>
    <w:rsid w:val="00432AC1"/>
    <w:rsid w:val="00432C56"/>
    <w:rsid w:val="00432C77"/>
    <w:rsid w:val="00432D8A"/>
    <w:rsid w:val="00433502"/>
    <w:rsid w:val="0043376A"/>
    <w:rsid w:val="00433A8E"/>
    <w:rsid w:val="004342E0"/>
    <w:rsid w:val="004345CC"/>
    <w:rsid w:val="004348BE"/>
    <w:rsid w:val="00434938"/>
    <w:rsid w:val="00435258"/>
    <w:rsid w:val="00435282"/>
    <w:rsid w:val="004358A5"/>
    <w:rsid w:val="004358AA"/>
    <w:rsid w:val="00435C09"/>
    <w:rsid w:val="00435E92"/>
    <w:rsid w:val="0043611E"/>
    <w:rsid w:val="00436622"/>
    <w:rsid w:val="004368BA"/>
    <w:rsid w:val="00436C5E"/>
    <w:rsid w:val="00436D06"/>
    <w:rsid w:val="00436D0C"/>
    <w:rsid w:val="00437072"/>
    <w:rsid w:val="00437975"/>
    <w:rsid w:val="00437D3A"/>
    <w:rsid w:val="00437D7B"/>
    <w:rsid w:val="00440187"/>
    <w:rsid w:val="004404A5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3EBC"/>
    <w:rsid w:val="00444157"/>
    <w:rsid w:val="004441B2"/>
    <w:rsid w:val="00444211"/>
    <w:rsid w:val="004442D1"/>
    <w:rsid w:val="004444EC"/>
    <w:rsid w:val="00444D5C"/>
    <w:rsid w:val="00444E40"/>
    <w:rsid w:val="00444FAB"/>
    <w:rsid w:val="00444FB2"/>
    <w:rsid w:val="00445083"/>
    <w:rsid w:val="004452CA"/>
    <w:rsid w:val="00445312"/>
    <w:rsid w:val="004455BF"/>
    <w:rsid w:val="00445C43"/>
    <w:rsid w:val="00446648"/>
    <w:rsid w:val="00446BF5"/>
    <w:rsid w:val="00446CDD"/>
    <w:rsid w:val="0044715C"/>
    <w:rsid w:val="00447D18"/>
    <w:rsid w:val="00447E97"/>
    <w:rsid w:val="00450008"/>
    <w:rsid w:val="00450204"/>
    <w:rsid w:val="004508DE"/>
    <w:rsid w:val="00450D59"/>
    <w:rsid w:val="00450DCE"/>
    <w:rsid w:val="0045106C"/>
    <w:rsid w:val="00451970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6F2"/>
    <w:rsid w:val="00461A94"/>
    <w:rsid w:val="00461EB1"/>
    <w:rsid w:val="00461F86"/>
    <w:rsid w:val="00462356"/>
    <w:rsid w:val="00462A61"/>
    <w:rsid w:val="00462FC2"/>
    <w:rsid w:val="00463C39"/>
    <w:rsid w:val="00463E67"/>
    <w:rsid w:val="0046414A"/>
    <w:rsid w:val="004641D8"/>
    <w:rsid w:val="00464C07"/>
    <w:rsid w:val="0046523A"/>
    <w:rsid w:val="00465509"/>
    <w:rsid w:val="00465CCD"/>
    <w:rsid w:val="004661DF"/>
    <w:rsid w:val="0046695D"/>
    <w:rsid w:val="00466F5E"/>
    <w:rsid w:val="00467D7A"/>
    <w:rsid w:val="004700F4"/>
    <w:rsid w:val="004702F0"/>
    <w:rsid w:val="0047033B"/>
    <w:rsid w:val="004707EE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67A9"/>
    <w:rsid w:val="004776C4"/>
    <w:rsid w:val="004777A8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5EA"/>
    <w:rsid w:val="00484CD9"/>
    <w:rsid w:val="00485494"/>
    <w:rsid w:val="00485A83"/>
    <w:rsid w:val="00486344"/>
    <w:rsid w:val="0048660E"/>
    <w:rsid w:val="00490066"/>
    <w:rsid w:val="00490CF7"/>
    <w:rsid w:val="004912FA"/>
    <w:rsid w:val="0049192B"/>
    <w:rsid w:val="0049218C"/>
    <w:rsid w:val="00492202"/>
    <w:rsid w:val="00492478"/>
    <w:rsid w:val="004927FF"/>
    <w:rsid w:val="004932A1"/>
    <w:rsid w:val="004943CC"/>
    <w:rsid w:val="00494AAD"/>
    <w:rsid w:val="004958D7"/>
    <w:rsid w:val="004959A7"/>
    <w:rsid w:val="00495D25"/>
    <w:rsid w:val="00495DC2"/>
    <w:rsid w:val="00496255"/>
    <w:rsid w:val="00496628"/>
    <w:rsid w:val="004968DD"/>
    <w:rsid w:val="00496AF9"/>
    <w:rsid w:val="00496FC1"/>
    <w:rsid w:val="004977E1"/>
    <w:rsid w:val="00497948"/>
    <w:rsid w:val="00497EDE"/>
    <w:rsid w:val="00497FBB"/>
    <w:rsid w:val="004A0053"/>
    <w:rsid w:val="004A05B9"/>
    <w:rsid w:val="004A05E3"/>
    <w:rsid w:val="004A0619"/>
    <w:rsid w:val="004A0883"/>
    <w:rsid w:val="004A0890"/>
    <w:rsid w:val="004A0A83"/>
    <w:rsid w:val="004A1A56"/>
    <w:rsid w:val="004A2A80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6189"/>
    <w:rsid w:val="004A7155"/>
    <w:rsid w:val="004A7821"/>
    <w:rsid w:val="004A7B08"/>
    <w:rsid w:val="004A7B3E"/>
    <w:rsid w:val="004A7EBD"/>
    <w:rsid w:val="004A7F45"/>
    <w:rsid w:val="004B000E"/>
    <w:rsid w:val="004B07AD"/>
    <w:rsid w:val="004B08A4"/>
    <w:rsid w:val="004B0C8A"/>
    <w:rsid w:val="004B0CD7"/>
    <w:rsid w:val="004B1845"/>
    <w:rsid w:val="004B1CBE"/>
    <w:rsid w:val="004B1DB1"/>
    <w:rsid w:val="004B351B"/>
    <w:rsid w:val="004B4066"/>
    <w:rsid w:val="004B4400"/>
    <w:rsid w:val="004B62B9"/>
    <w:rsid w:val="004B65B1"/>
    <w:rsid w:val="004B72FF"/>
    <w:rsid w:val="004B75CB"/>
    <w:rsid w:val="004B766D"/>
    <w:rsid w:val="004B7A57"/>
    <w:rsid w:val="004B7ECE"/>
    <w:rsid w:val="004C0014"/>
    <w:rsid w:val="004C068A"/>
    <w:rsid w:val="004C0E6B"/>
    <w:rsid w:val="004C113E"/>
    <w:rsid w:val="004C122F"/>
    <w:rsid w:val="004C1611"/>
    <w:rsid w:val="004C18F6"/>
    <w:rsid w:val="004C1A80"/>
    <w:rsid w:val="004C2112"/>
    <w:rsid w:val="004C266B"/>
    <w:rsid w:val="004C2830"/>
    <w:rsid w:val="004C2C96"/>
    <w:rsid w:val="004C2DAD"/>
    <w:rsid w:val="004C31A3"/>
    <w:rsid w:val="004C348F"/>
    <w:rsid w:val="004C3A25"/>
    <w:rsid w:val="004C3D5F"/>
    <w:rsid w:val="004C4518"/>
    <w:rsid w:val="004C45E9"/>
    <w:rsid w:val="004C474B"/>
    <w:rsid w:val="004C47E0"/>
    <w:rsid w:val="004C56DA"/>
    <w:rsid w:val="004C5C8A"/>
    <w:rsid w:val="004C5E40"/>
    <w:rsid w:val="004C623D"/>
    <w:rsid w:val="004C6312"/>
    <w:rsid w:val="004C6F9F"/>
    <w:rsid w:val="004C783F"/>
    <w:rsid w:val="004C79B6"/>
    <w:rsid w:val="004C7EA5"/>
    <w:rsid w:val="004D0024"/>
    <w:rsid w:val="004D0C29"/>
    <w:rsid w:val="004D0DB7"/>
    <w:rsid w:val="004D1142"/>
    <w:rsid w:val="004D11CE"/>
    <w:rsid w:val="004D122B"/>
    <w:rsid w:val="004D15EE"/>
    <w:rsid w:val="004D2C89"/>
    <w:rsid w:val="004D2EDF"/>
    <w:rsid w:val="004D3DCA"/>
    <w:rsid w:val="004D42CB"/>
    <w:rsid w:val="004D4898"/>
    <w:rsid w:val="004D48B3"/>
    <w:rsid w:val="004D4ED4"/>
    <w:rsid w:val="004D5488"/>
    <w:rsid w:val="004D57EA"/>
    <w:rsid w:val="004D5C38"/>
    <w:rsid w:val="004D6F1B"/>
    <w:rsid w:val="004D74C4"/>
    <w:rsid w:val="004D7CB5"/>
    <w:rsid w:val="004D7D81"/>
    <w:rsid w:val="004D7FCD"/>
    <w:rsid w:val="004E1081"/>
    <w:rsid w:val="004E112F"/>
    <w:rsid w:val="004E13D3"/>
    <w:rsid w:val="004E1539"/>
    <w:rsid w:val="004E28C9"/>
    <w:rsid w:val="004E2A19"/>
    <w:rsid w:val="004E2BA2"/>
    <w:rsid w:val="004E2FFA"/>
    <w:rsid w:val="004E32CD"/>
    <w:rsid w:val="004E3454"/>
    <w:rsid w:val="004E3FE3"/>
    <w:rsid w:val="004E4594"/>
    <w:rsid w:val="004E46FC"/>
    <w:rsid w:val="004E47A6"/>
    <w:rsid w:val="004E5A39"/>
    <w:rsid w:val="004E5BD8"/>
    <w:rsid w:val="004E5F6D"/>
    <w:rsid w:val="004E60AC"/>
    <w:rsid w:val="004E62C9"/>
    <w:rsid w:val="004E654F"/>
    <w:rsid w:val="004E7388"/>
    <w:rsid w:val="004E7460"/>
    <w:rsid w:val="004E74EC"/>
    <w:rsid w:val="004E76C1"/>
    <w:rsid w:val="004F0E29"/>
    <w:rsid w:val="004F10C5"/>
    <w:rsid w:val="004F12C1"/>
    <w:rsid w:val="004F1DE2"/>
    <w:rsid w:val="004F1DE3"/>
    <w:rsid w:val="004F24F1"/>
    <w:rsid w:val="004F2A99"/>
    <w:rsid w:val="004F39FB"/>
    <w:rsid w:val="004F3BB2"/>
    <w:rsid w:val="004F3D28"/>
    <w:rsid w:val="004F3E57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EC5"/>
    <w:rsid w:val="005001E6"/>
    <w:rsid w:val="0050053A"/>
    <w:rsid w:val="00500F66"/>
    <w:rsid w:val="005013EF"/>
    <w:rsid w:val="00501B57"/>
    <w:rsid w:val="0050202C"/>
    <w:rsid w:val="005023C1"/>
    <w:rsid w:val="0050293B"/>
    <w:rsid w:val="00502A83"/>
    <w:rsid w:val="00502E0C"/>
    <w:rsid w:val="005032C0"/>
    <w:rsid w:val="00503746"/>
    <w:rsid w:val="00503A01"/>
    <w:rsid w:val="00503B92"/>
    <w:rsid w:val="005042D8"/>
    <w:rsid w:val="0050450E"/>
    <w:rsid w:val="00504867"/>
    <w:rsid w:val="005049AA"/>
    <w:rsid w:val="00504B3A"/>
    <w:rsid w:val="00504CD2"/>
    <w:rsid w:val="005052A5"/>
    <w:rsid w:val="005060F0"/>
    <w:rsid w:val="00506125"/>
    <w:rsid w:val="0050626A"/>
    <w:rsid w:val="0050632E"/>
    <w:rsid w:val="00507757"/>
    <w:rsid w:val="005079F1"/>
    <w:rsid w:val="00507EA0"/>
    <w:rsid w:val="005104B5"/>
    <w:rsid w:val="00510C06"/>
    <w:rsid w:val="00510E4F"/>
    <w:rsid w:val="0051128F"/>
    <w:rsid w:val="005113E8"/>
    <w:rsid w:val="00511C3B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07D"/>
    <w:rsid w:val="0051652E"/>
    <w:rsid w:val="0051690F"/>
    <w:rsid w:val="00516D2A"/>
    <w:rsid w:val="0051741E"/>
    <w:rsid w:val="005178F3"/>
    <w:rsid w:val="00517A68"/>
    <w:rsid w:val="0052022F"/>
    <w:rsid w:val="005204EC"/>
    <w:rsid w:val="005208F6"/>
    <w:rsid w:val="00520F9A"/>
    <w:rsid w:val="00521423"/>
    <w:rsid w:val="00521EA9"/>
    <w:rsid w:val="005223C0"/>
    <w:rsid w:val="00522788"/>
    <w:rsid w:val="00523424"/>
    <w:rsid w:val="00523B2D"/>
    <w:rsid w:val="00524B69"/>
    <w:rsid w:val="0052557A"/>
    <w:rsid w:val="00525622"/>
    <w:rsid w:val="005256FD"/>
    <w:rsid w:val="00526061"/>
    <w:rsid w:val="0052625C"/>
    <w:rsid w:val="00527488"/>
    <w:rsid w:val="00527864"/>
    <w:rsid w:val="0053042D"/>
    <w:rsid w:val="005310D5"/>
    <w:rsid w:val="00531552"/>
    <w:rsid w:val="00531E61"/>
    <w:rsid w:val="00532888"/>
    <w:rsid w:val="00532BE6"/>
    <w:rsid w:val="00532E56"/>
    <w:rsid w:val="005330DC"/>
    <w:rsid w:val="005330E8"/>
    <w:rsid w:val="005333C7"/>
    <w:rsid w:val="00533849"/>
    <w:rsid w:val="005341B7"/>
    <w:rsid w:val="005351BD"/>
    <w:rsid w:val="005363DB"/>
    <w:rsid w:val="005366EB"/>
    <w:rsid w:val="00536892"/>
    <w:rsid w:val="00537267"/>
    <w:rsid w:val="00537F37"/>
    <w:rsid w:val="00537F99"/>
    <w:rsid w:val="005404CE"/>
    <w:rsid w:val="005407C7"/>
    <w:rsid w:val="00540D05"/>
    <w:rsid w:val="00541239"/>
    <w:rsid w:val="00541400"/>
    <w:rsid w:val="00541FAC"/>
    <w:rsid w:val="00541FEA"/>
    <w:rsid w:val="005422D1"/>
    <w:rsid w:val="005427C8"/>
    <w:rsid w:val="0054292E"/>
    <w:rsid w:val="00542E91"/>
    <w:rsid w:val="00542F30"/>
    <w:rsid w:val="00543325"/>
    <w:rsid w:val="00544093"/>
    <w:rsid w:val="00544288"/>
    <w:rsid w:val="0054457F"/>
    <w:rsid w:val="0054564B"/>
    <w:rsid w:val="00545B12"/>
    <w:rsid w:val="00546331"/>
    <w:rsid w:val="00546733"/>
    <w:rsid w:val="005476BA"/>
    <w:rsid w:val="00547DA7"/>
    <w:rsid w:val="00547E27"/>
    <w:rsid w:val="005502E8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E8F"/>
    <w:rsid w:val="00552F07"/>
    <w:rsid w:val="005537B0"/>
    <w:rsid w:val="00554773"/>
    <w:rsid w:val="00555163"/>
    <w:rsid w:val="0055517C"/>
    <w:rsid w:val="0055526D"/>
    <w:rsid w:val="00555A1C"/>
    <w:rsid w:val="00555B34"/>
    <w:rsid w:val="00555BB0"/>
    <w:rsid w:val="00555DA1"/>
    <w:rsid w:val="00555F66"/>
    <w:rsid w:val="0055600F"/>
    <w:rsid w:val="005560AB"/>
    <w:rsid w:val="005563C6"/>
    <w:rsid w:val="005568B9"/>
    <w:rsid w:val="00556C20"/>
    <w:rsid w:val="00557B6B"/>
    <w:rsid w:val="00557D5A"/>
    <w:rsid w:val="00560071"/>
    <w:rsid w:val="005600DB"/>
    <w:rsid w:val="00560910"/>
    <w:rsid w:val="00560911"/>
    <w:rsid w:val="005609C4"/>
    <w:rsid w:val="00560D2A"/>
    <w:rsid w:val="00560EFA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61E"/>
    <w:rsid w:val="00564278"/>
    <w:rsid w:val="0056432D"/>
    <w:rsid w:val="0056526F"/>
    <w:rsid w:val="005655CA"/>
    <w:rsid w:val="00565634"/>
    <w:rsid w:val="0056582E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8ED"/>
    <w:rsid w:val="00567C95"/>
    <w:rsid w:val="00567DE7"/>
    <w:rsid w:val="005709E3"/>
    <w:rsid w:val="00571284"/>
    <w:rsid w:val="005713BD"/>
    <w:rsid w:val="00571B01"/>
    <w:rsid w:val="00572646"/>
    <w:rsid w:val="005732D9"/>
    <w:rsid w:val="00573636"/>
    <w:rsid w:val="005737FC"/>
    <w:rsid w:val="00573A90"/>
    <w:rsid w:val="00573B62"/>
    <w:rsid w:val="005741C8"/>
    <w:rsid w:val="00574511"/>
    <w:rsid w:val="0057458D"/>
    <w:rsid w:val="00574E33"/>
    <w:rsid w:val="005750DD"/>
    <w:rsid w:val="00576EC2"/>
    <w:rsid w:val="00577776"/>
    <w:rsid w:val="00580CD7"/>
    <w:rsid w:val="005818BC"/>
    <w:rsid w:val="00581B0B"/>
    <w:rsid w:val="00581C9F"/>
    <w:rsid w:val="00581E1E"/>
    <w:rsid w:val="0058298C"/>
    <w:rsid w:val="005836C3"/>
    <w:rsid w:val="0058378B"/>
    <w:rsid w:val="005837A3"/>
    <w:rsid w:val="00583EAF"/>
    <w:rsid w:val="005843CD"/>
    <w:rsid w:val="00584432"/>
    <w:rsid w:val="0058485E"/>
    <w:rsid w:val="00584935"/>
    <w:rsid w:val="00584A8F"/>
    <w:rsid w:val="00585036"/>
    <w:rsid w:val="005855A4"/>
    <w:rsid w:val="00585C76"/>
    <w:rsid w:val="00586C21"/>
    <w:rsid w:val="00586D49"/>
    <w:rsid w:val="00587E5D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7DC"/>
    <w:rsid w:val="00591E03"/>
    <w:rsid w:val="00592306"/>
    <w:rsid w:val="005923AC"/>
    <w:rsid w:val="00592D21"/>
    <w:rsid w:val="00592EED"/>
    <w:rsid w:val="00593229"/>
    <w:rsid w:val="0059340B"/>
    <w:rsid w:val="005937AD"/>
    <w:rsid w:val="005937CF"/>
    <w:rsid w:val="00593AA6"/>
    <w:rsid w:val="00594C4B"/>
    <w:rsid w:val="005953C5"/>
    <w:rsid w:val="00595827"/>
    <w:rsid w:val="00596467"/>
    <w:rsid w:val="005967D4"/>
    <w:rsid w:val="00596D51"/>
    <w:rsid w:val="005971F6"/>
    <w:rsid w:val="00597359"/>
    <w:rsid w:val="0059766E"/>
    <w:rsid w:val="00597876"/>
    <w:rsid w:val="00597EE1"/>
    <w:rsid w:val="005A0307"/>
    <w:rsid w:val="005A054E"/>
    <w:rsid w:val="005A09FA"/>
    <w:rsid w:val="005A0F46"/>
    <w:rsid w:val="005A1146"/>
    <w:rsid w:val="005A12BC"/>
    <w:rsid w:val="005A1667"/>
    <w:rsid w:val="005A2132"/>
    <w:rsid w:val="005A22DC"/>
    <w:rsid w:val="005A23EA"/>
    <w:rsid w:val="005A267F"/>
    <w:rsid w:val="005A26A3"/>
    <w:rsid w:val="005A290C"/>
    <w:rsid w:val="005A2E07"/>
    <w:rsid w:val="005A38DA"/>
    <w:rsid w:val="005A3D83"/>
    <w:rsid w:val="005A571B"/>
    <w:rsid w:val="005A5900"/>
    <w:rsid w:val="005A5E17"/>
    <w:rsid w:val="005A61ED"/>
    <w:rsid w:val="005A621B"/>
    <w:rsid w:val="005A6B3A"/>
    <w:rsid w:val="005A702A"/>
    <w:rsid w:val="005A736C"/>
    <w:rsid w:val="005A7F2D"/>
    <w:rsid w:val="005B0E70"/>
    <w:rsid w:val="005B101A"/>
    <w:rsid w:val="005B2387"/>
    <w:rsid w:val="005B23E4"/>
    <w:rsid w:val="005B2421"/>
    <w:rsid w:val="005B30C5"/>
    <w:rsid w:val="005B33FB"/>
    <w:rsid w:val="005B368B"/>
    <w:rsid w:val="005B3733"/>
    <w:rsid w:val="005B3C79"/>
    <w:rsid w:val="005B40EE"/>
    <w:rsid w:val="005B4B18"/>
    <w:rsid w:val="005B4D5A"/>
    <w:rsid w:val="005B50B8"/>
    <w:rsid w:val="005B58E3"/>
    <w:rsid w:val="005B59DE"/>
    <w:rsid w:val="005B62D0"/>
    <w:rsid w:val="005B651E"/>
    <w:rsid w:val="005B721F"/>
    <w:rsid w:val="005B783E"/>
    <w:rsid w:val="005B7B1D"/>
    <w:rsid w:val="005B7E06"/>
    <w:rsid w:val="005C0021"/>
    <w:rsid w:val="005C0169"/>
    <w:rsid w:val="005C06C9"/>
    <w:rsid w:val="005C0B38"/>
    <w:rsid w:val="005C12B2"/>
    <w:rsid w:val="005C154B"/>
    <w:rsid w:val="005C1B6B"/>
    <w:rsid w:val="005C1F69"/>
    <w:rsid w:val="005C2046"/>
    <w:rsid w:val="005C2164"/>
    <w:rsid w:val="005C22CF"/>
    <w:rsid w:val="005C279D"/>
    <w:rsid w:val="005C31FF"/>
    <w:rsid w:val="005C332F"/>
    <w:rsid w:val="005C361B"/>
    <w:rsid w:val="005C3B14"/>
    <w:rsid w:val="005C3C03"/>
    <w:rsid w:val="005C45B5"/>
    <w:rsid w:val="005C479C"/>
    <w:rsid w:val="005C4C2A"/>
    <w:rsid w:val="005C546A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20B9"/>
    <w:rsid w:val="005D2342"/>
    <w:rsid w:val="005D239C"/>
    <w:rsid w:val="005D30A2"/>
    <w:rsid w:val="005D3328"/>
    <w:rsid w:val="005D36F3"/>
    <w:rsid w:val="005D38D0"/>
    <w:rsid w:val="005D3A97"/>
    <w:rsid w:val="005D41D8"/>
    <w:rsid w:val="005D4A2C"/>
    <w:rsid w:val="005D4CA0"/>
    <w:rsid w:val="005D4D7C"/>
    <w:rsid w:val="005D50E5"/>
    <w:rsid w:val="005D51B7"/>
    <w:rsid w:val="005D5598"/>
    <w:rsid w:val="005D55CD"/>
    <w:rsid w:val="005D59FC"/>
    <w:rsid w:val="005D5A4A"/>
    <w:rsid w:val="005D61F4"/>
    <w:rsid w:val="005D6365"/>
    <w:rsid w:val="005D6955"/>
    <w:rsid w:val="005D714D"/>
    <w:rsid w:val="005D73B6"/>
    <w:rsid w:val="005D7917"/>
    <w:rsid w:val="005E0454"/>
    <w:rsid w:val="005E08B0"/>
    <w:rsid w:val="005E0C32"/>
    <w:rsid w:val="005E101B"/>
    <w:rsid w:val="005E1243"/>
    <w:rsid w:val="005E19F0"/>
    <w:rsid w:val="005E20EE"/>
    <w:rsid w:val="005E21DD"/>
    <w:rsid w:val="005E2262"/>
    <w:rsid w:val="005E26E2"/>
    <w:rsid w:val="005E2964"/>
    <w:rsid w:val="005E30E7"/>
    <w:rsid w:val="005E353D"/>
    <w:rsid w:val="005E369D"/>
    <w:rsid w:val="005E3726"/>
    <w:rsid w:val="005E3969"/>
    <w:rsid w:val="005E403A"/>
    <w:rsid w:val="005E535B"/>
    <w:rsid w:val="005E5579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31"/>
    <w:rsid w:val="005F19D2"/>
    <w:rsid w:val="005F2350"/>
    <w:rsid w:val="005F23A5"/>
    <w:rsid w:val="005F27F2"/>
    <w:rsid w:val="005F31BD"/>
    <w:rsid w:val="005F3335"/>
    <w:rsid w:val="005F3957"/>
    <w:rsid w:val="005F4607"/>
    <w:rsid w:val="005F4766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5F7F68"/>
    <w:rsid w:val="0060015B"/>
    <w:rsid w:val="006002F9"/>
    <w:rsid w:val="0060036A"/>
    <w:rsid w:val="00600464"/>
    <w:rsid w:val="006007A1"/>
    <w:rsid w:val="0060093C"/>
    <w:rsid w:val="00600A28"/>
    <w:rsid w:val="00600F2F"/>
    <w:rsid w:val="0060147E"/>
    <w:rsid w:val="0060189A"/>
    <w:rsid w:val="006019C0"/>
    <w:rsid w:val="00601CE5"/>
    <w:rsid w:val="00601ED9"/>
    <w:rsid w:val="00602545"/>
    <w:rsid w:val="0060267C"/>
    <w:rsid w:val="00602750"/>
    <w:rsid w:val="00602997"/>
    <w:rsid w:val="0060411D"/>
    <w:rsid w:val="00604679"/>
    <w:rsid w:val="006048C6"/>
    <w:rsid w:val="00605012"/>
    <w:rsid w:val="0060528F"/>
    <w:rsid w:val="00605387"/>
    <w:rsid w:val="006054AF"/>
    <w:rsid w:val="00605B99"/>
    <w:rsid w:val="00605E5C"/>
    <w:rsid w:val="0060600B"/>
    <w:rsid w:val="00606CA5"/>
    <w:rsid w:val="00606CA8"/>
    <w:rsid w:val="006072FD"/>
    <w:rsid w:val="0060755D"/>
    <w:rsid w:val="006078D3"/>
    <w:rsid w:val="006079D7"/>
    <w:rsid w:val="00607CF1"/>
    <w:rsid w:val="00610034"/>
    <w:rsid w:val="00610636"/>
    <w:rsid w:val="00610A7D"/>
    <w:rsid w:val="00610F17"/>
    <w:rsid w:val="00611534"/>
    <w:rsid w:val="00611658"/>
    <w:rsid w:val="00611B55"/>
    <w:rsid w:val="00611FBA"/>
    <w:rsid w:val="00613115"/>
    <w:rsid w:val="006133EC"/>
    <w:rsid w:val="00613463"/>
    <w:rsid w:val="0061360C"/>
    <w:rsid w:val="0061378B"/>
    <w:rsid w:val="00613989"/>
    <w:rsid w:val="00613D57"/>
    <w:rsid w:val="00613E24"/>
    <w:rsid w:val="00614256"/>
    <w:rsid w:val="0061436D"/>
    <w:rsid w:val="006144B2"/>
    <w:rsid w:val="006146FE"/>
    <w:rsid w:val="0061480E"/>
    <w:rsid w:val="00614916"/>
    <w:rsid w:val="00614DE6"/>
    <w:rsid w:val="00615C15"/>
    <w:rsid w:val="00615DD3"/>
    <w:rsid w:val="00616304"/>
    <w:rsid w:val="00616373"/>
    <w:rsid w:val="006166B9"/>
    <w:rsid w:val="006172B6"/>
    <w:rsid w:val="006179EF"/>
    <w:rsid w:val="00617F12"/>
    <w:rsid w:val="00620333"/>
    <w:rsid w:val="0062035F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6B79"/>
    <w:rsid w:val="00627CDC"/>
    <w:rsid w:val="00627E7B"/>
    <w:rsid w:val="0063049E"/>
    <w:rsid w:val="00631251"/>
    <w:rsid w:val="0063259F"/>
    <w:rsid w:val="00632624"/>
    <w:rsid w:val="00632CED"/>
    <w:rsid w:val="00632EEB"/>
    <w:rsid w:val="0063333F"/>
    <w:rsid w:val="006333CA"/>
    <w:rsid w:val="00633689"/>
    <w:rsid w:val="006336DE"/>
    <w:rsid w:val="00633DFA"/>
    <w:rsid w:val="00634A5F"/>
    <w:rsid w:val="00634D9F"/>
    <w:rsid w:val="00635802"/>
    <w:rsid w:val="00635BB5"/>
    <w:rsid w:val="00635CA3"/>
    <w:rsid w:val="006362BD"/>
    <w:rsid w:val="00636760"/>
    <w:rsid w:val="00637AC3"/>
    <w:rsid w:val="00637E8E"/>
    <w:rsid w:val="00640569"/>
    <w:rsid w:val="006406CB"/>
    <w:rsid w:val="00640857"/>
    <w:rsid w:val="00640EAB"/>
    <w:rsid w:val="00641169"/>
    <w:rsid w:val="00642943"/>
    <w:rsid w:val="00642CFD"/>
    <w:rsid w:val="00642ED6"/>
    <w:rsid w:val="00643583"/>
    <w:rsid w:val="00643714"/>
    <w:rsid w:val="00643D43"/>
    <w:rsid w:val="00643D75"/>
    <w:rsid w:val="00643EEB"/>
    <w:rsid w:val="00644172"/>
    <w:rsid w:val="0064463C"/>
    <w:rsid w:val="006449E4"/>
    <w:rsid w:val="00645126"/>
    <w:rsid w:val="00645197"/>
    <w:rsid w:val="00645454"/>
    <w:rsid w:val="00645976"/>
    <w:rsid w:val="00645B5A"/>
    <w:rsid w:val="00645BE5"/>
    <w:rsid w:val="00645F8F"/>
    <w:rsid w:val="0064622A"/>
    <w:rsid w:val="00646911"/>
    <w:rsid w:val="00646E0B"/>
    <w:rsid w:val="006470C0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1FA"/>
    <w:rsid w:val="00654B2B"/>
    <w:rsid w:val="00654E5C"/>
    <w:rsid w:val="00655017"/>
    <w:rsid w:val="006558BA"/>
    <w:rsid w:val="00655D81"/>
    <w:rsid w:val="00655F77"/>
    <w:rsid w:val="00656055"/>
    <w:rsid w:val="006561C2"/>
    <w:rsid w:val="00656914"/>
    <w:rsid w:val="006571C4"/>
    <w:rsid w:val="006577F9"/>
    <w:rsid w:val="0065782A"/>
    <w:rsid w:val="006578A9"/>
    <w:rsid w:val="00657D76"/>
    <w:rsid w:val="0066080C"/>
    <w:rsid w:val="00660B93"/>
    <w:rsid w:val="00660D45"/>
    <w:rsid w:val="00661893"/>
    <w:rsid w:val="00661DE0"/>
    <w:rsid w:val="00661F58"/>
    <w:rsid w:val="00662F17"/>
    <w:rsid w:val="0066376E"/>
    <w:rsid w:val="0066378A"/>
    <w:rsid w:val="006637AF"/>
    <w:rsid w:val="00663A20"/>
    <w:rsid w:val="00663B56"/>
    <w:rsid w:val="00663BAA"/>
    <w:rsid w:val="00663F29"/>
    <w:rsid w:val="00664052"/>
    <w:rsid w:val="006641FA"/>
    <w:rsid w:val="00664B80"/>
    <w:rsid w:val="00664CAF"/>
    <w:rsid w:val="00664E1B"/>
    <w:rsid w:val="006652A1"/>
    <w:rsid w:val="00665CA4"/>
    <w:rsid w:val="006660D0"/>
    <w:rsid w:val="006666E1"/>
    <w:rsid w:val="00666852"/>
    <w:rsid w:val="006674B0"/>
    <w:rsid w:val="00670636"/>
    <w:rsid w:val="006708F6"/>
    <w:rsid w:val="00670C65"/>
    <w:rsid w:val="006710FE"/>
    <w:rsid w:val="00671426"/>
    <w:rsid w:val="006717E4"/>
    <w:rsid w:val="00671A7A"/>
    <w:rsid w:val="00671C70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4D09"/>
    <w:rsid w:val="00675209"/>
    <w:rsid w:val="0067521F"/>
    <w:rsid w:val="006754D5"/>
    <w:rsid w:val="00675A2C"/>
    <w:rsid w:val="00675CCD"/>
    <w:rsid w:val="00675FA3"/>
    <w:rsid w:val="00676241"/>
    <w:rsid w:val="00676525"/>
    <w:rsid w:val="00676562"/>
    <w:rsid w:val="00676E29"/>
    <w:rsid w:val="00676E87"/>
    <w:rsid w:val="00677D97"/>
    <w:rsid w:val="00677E78"/>
    <w:rsid w:val="00677E9F"/>
    <w:rsid w:val="00680168"/>
    <w:rsid w:val="00680384"/>
    <w:rsid w:val="006809DE"/>
    <w:rsid w:val="006812B8"/>
    <w:rsid w:val="006812D6"/>
    <w:rsid w:val="00681904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82D"/>
    <w:rsid w:val="006839A2"/>
    <w:rsid w:val="00683AD8"/>
    <w:rsid w:val="00684216"/>
    <w:rsid w:val="00684822"/>
    <w:rsid w:val="00684A1B"/>
    <w:rsid w:val="0068509B"/>
    <w:rsid w:val="00685171"/>
    <w:rsid w:val="00685359"/>
    <w:rsid w:val="006857F4"/>
    <w:rsid w:val="00685BCF"/>
    <w:rsid w:val="00685EB3"/>
    <w:rsid w:val="00686F0F"/>
    <w:rsid w:val="00687010"/>
    <w:rsid w:val="00687461"/>
    <w:rsid w:val="0068762B"/>
    <w:rsid w:val="00690AE0"/>
    <w:rsid w:val="00690B6B"/>
    <w:rsid w:val="00690BA6"/>
    <w:rsid w:val="006912C9"/>
    <w:rsid w:val="00691A0C"/>
    <w:rsid w:val="0069366F"/>
    <w:rsid w:val="006936BB"/>
    <w:rsid w:val="00693989"/>
    <w:rsid w:val="00693EF8"/>
    <w:rsid w:val="0069410A"/>
    <w:rsid w:val="00694710"/>
    <w:rsid w:val="00695BC6"/>
    <w:rsid w:val="00696057"/>
    <w:rsid w:val="006965CF"/>
    <w:rsid w:val="0069668B"/>
    <w:rsid w:val="00697039"/>
    <w:rsid w:val="0069777C"/>
    <w:rsid w:val="00697C58"/>
    <w:rsid w:val="00697E7A"/>
    <w:rsid w:val="006A004D"/>
    <w:rsid w:val="006A00A2"/>
    <w:rsid w:val="006A06E7"/>
    <w:rsid w:val="006A143D"/>
    <w:rsid w:val="006A167C"/>
    <w:rsid w:val="006A1A13"/>
    <w:rsid w:val="006A1E0B"/>
    <w:rsid w:val="006A2563"/>
    <w:rsid w:val="006A2822"/>
    <w:rsid w:val="006A2F82"/>
    <w:rsid w:val="006A3734"/>
    <w:rsid w:val="006A4102"/>
    <w:rsid w:val="006A43FC"/>
    <w:rsid w:val="006A4CC8"/>
    <w:rsid w:val="006A4E2F"/>
    <w:rsid w:val="006A51D8"/>
    <w:rsid w:val="006A6094"/>
    <w:rsid w:val="006A616B"/>
    <w:rsid w:val="006A62B5"/>
    <w:rsid w:val="006A68CA"/>
    <w:rsid w:val="006A6C2B"/>
    <w:rsid w:val="006A7101"/>
    <w:rsid w:val="006A72A3"/>
    <w:rsid w:val="006A735D"/>
    <w:rsid w:val="006A78DE"/>
    <w:rsid w:val="006A7A53"/>
    <w:rsid w:val="006A7C7D"/>
    <w:rsid w:val="006B0144"/>
    <w:rsid w:val="006B0DE8"/>
    <w:rsid w:val="006B1863"/>
    <w:rsid w:val="006B19DB"/>
    <w:rsid w:val="006B1DF4"/>
    <w:rsid w:val="006B213F"/>
    <w:rsid w:val="006B25F8"/>
    <w:rsid w:val="006B261F"/>
    <w:rsid w:val="006B2B63"/>
    <w:rsid w:val="006B2C3E"/>
    <w:rsid w:val="006B2D64"/>
    <w:rsid w:val="006B3020"/>
    <w:rsid w:val="006B3760"/>
    <w:rsid w:val="006B3978"/>
    <w:rsid w:val="006B3991"/>
    <w:rsid w:val="006B3CAC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B0"/>
    <w:rsid w:val="006B66EF"/>
    <w:rsid w:val="006B6793"/>
    <w:rsid w:val="006B6B29"/>
    <w:rsid w:val="006B6CF2"/>
    <w:rsid w:val="006B75B6"/>
    <w:rsid w:val="006B76D2"/>
    <w:rsid w:val="006B78DF"/>
    <w:rsid w:val="006B7C69"/>
    <w:rsid w:val="006C02BE"/>
    <w:rsid w:val="006C083B"/>
    <w:rsid w:val="006C0C05"/>
    <w:rsid w:val="006C0CE3"/>
    <w:rsid w:val="006C1280"/>
    <w:rsid w:val="006C13D9"/>
    <w:rsid w:val="006C17D8"/>
    <w:rsid w:val="006C1960"/>
    <w:rsid w:val="006C19C4"/>
    <w:rsid w:val="006C3241"/>
    <w:rsid w:val="006C3464"/>
    <w:rsid w:val="006C34D9"/>
    <w:rsid w:val="006C365F"/>
    <w:rsid w:val="006C432D"/>
    <w:rsid w:val="006C4334"/>
    <w:rsid w:val="006C4352"/>
    <w:rsid w:val="006C4361"/>
    <w:rsid w:val="006C4469"/>
    <w:rsid w:val="006C4947"/>
    <w:rsid w:val="006C59B1"/>
    <w:rsid w:val="006C6433"/>
    <w:rsid w:val="006C6DE2"/>
    <w:rsid w:val="006C708E"/>
    <w:rsid w:val="006C77A1"/>
    <w:rsid w:val="006C7858"/>
    <w:rsid w:val="006C7D63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CA0"/>
    <w:rsid w:val="006D3E57"/>
    <w:rsid w:val="006D3E72"/>
    <w:rsid w:val="006D4554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15A"/>
    <w:rsid w:val="006D7DE6"/>
    <w:rsid w:val="006E02A2"/>
    <w:rsid w:val="006E04A1"/>
    <w:rsid w:val="006E04C3"/>
    <w:rsid w:val="006E0D33"/>
    <w:rsid w:val="006E26B2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6EB0"/>
    <w:rsid w:val="006E7EE8"/>
    <w:rsid w:val="006F0D55"/>
    <w:rsid w:val="006F1947"/>
    <w:rsid w:val="006F1D48"/>
    <w:rsid w:val="006F24C5"/>
    <w:rsid w:val="006F2AAD"/>
    <w:rsid w:val="006F2DEB"/>
    <w:rsid w:val="006F3E0D"/>
    <w:rsid w:val="006F44C0"/>
    <w:rsid w:val="006F4618"/>
    <w:rsid w:val="006F4835"/>
    <w:rsid w:val="006F487C"/>
    <w:rsid w:val="006F50B1"/>
    <w:rsid w:val="006F5340"/>
    <w:rsid w:val="006F5353"/>
    <w:rsid w:val="006F546B"/>
    <w:rsid w:val="006F5CF5"/>
    <w:rsid w:val="006F5DE1"/>
    <w:rsid w:val="006F68F9"/>
    <w:rsid w:val="006F690C"/>
    <w:rsid w:val="006F6960"/>
    <w:rsid w:val="006F6B99"/>
    <w:rsid w:val="006F6CB4"/>
    <w:rsid w:val="006F7148"/>
    <w:rsid w:val="006F727A"/>
    <w:rsid w:val="0070033A"/>
    <w:rsid w:val="00700394"/>
    <w:rsid w:val="00700D83"/>
    <w:rsid w:val="00700FB5"/>
    <w:rsid w:val="0070109F"/>
    <w:rsid w:val="00701736"/>
    <w:rsid w:val="007019B4"/>
    <w:rsid w:val="00701A4F"/>
    <w:rsid w:val="007021FF"/>
    <w:rsid w:val="007024E4"/>
    <w:rsid w:val="00702BDB"/>
    <w:rsid w:val="00702CAA"/>
    <w:rsid w:val="00702D15"/>
    <w:rsid w:val="007032A2"/>
    <w:rsid w:val="0070480D"/>
    <w:rsid w:val="00705B0E"/>
    <w:rsid w:val="00705FCB"/>
    <w:rsid w:val="00706420"/>
    <w:rsid w:val="0070707F"/>
    <w:rsid w:val="0070709C"/>
    <w:rsid w:val="007071BB"/>
    <w:rsid w:val="00707B93"/>
    <w:rsid w:val="00707C66"/>
    <w:rsid w:val="00707C9D"/>
    <w:rsid w:val="00707FE4"/>
    <w:rsid w:val="00710332"/>
    <w:rsid w:val="00710C3E"/>
    <w:rsid w:val="0071113A"/>
    <w:rsid w:val="00711810"/>
    <w:rsid w:val="00711CB7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D60"/>
    <w:rsid w:val="00715D8F"/>
    <w:rsid w:val="0071686E"/>
    <w:rsid w:val="00716FAB"/>
    <w:rsid w:val="00716FF0"/>
    <w:rsid w:val="0071739C"/>
    <w:rsid w:val="00717727"/>
    <w:rsid w:val="00717931"/>
    <w:rsid w:val="0071798A"/>
    <w:rsid w:val="00717C47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41D"/>
    <w:rsid w:val="0072763B"/>
    <w:rsid w:val="007278BD"/>
    <w:rsid w:val="00727962"/>
    <w:rsid w:val="0073034D"/>
    <w:rsid w:val="00730490"/>
    <w:rsid w:val="00730E9C"/>
    <w:rsid w:val="0073114E"/>
    <w:rsid w:val="00731598"/>
    <w:rsid w:val="00731DDF"/>
    <w:rsid w:val="007324CC"/>
    <w:rsid w:val="007325DD"/>
    <w:rsid w:val="00732AAA"/>
    <w:rsid w:val="00732B9E"/>
    <w:rsid w:val="0073307E"/>
    <w:rsid w:val="00733375"/>
    <w:rsid w:val="007333AB"/>
    <w:rsid w:val="007333C9"/>
    <w:rsid w:val="007337FD"/>
    <w:rsid w:val="00733927"/>
    <w:rsid w:val="0073406A"/>
    <w:rsid w:val="0073419A"/>
    <w:rsid w:val="00734246"/>
    <w:rsid w:val="007342FC"/>
    <w:rsid w:val="0073437A"/>
    <w:rsid w:val="007353F3"/>
    <w:rsid w:val="00735AB5"/>
    <w:rsid w:val="00735CE5"/>
    <w:rsid w:val="00735FD2"/>
    <w:rsid w:val="00736061"/>
    <w:rsid w:val="00736208"/>
    <w:rsid w:val="00736862"/>
    <w:rsid w:val="00736AB3"/>
    <w:rsid w:val="00736AEF"/>
    <w:rsid w:val="00737117"/>
    <w:rsid w:val="00737807"/>
    <w:rsid w:val="00737B52"/>
    <w:rsid w:val="00737EA7"/>
    <w:rsid w:val="00740085"/>
    <w:rsid w:val="0074036B"/>
    <w:rsid w:val="00741995"/>
    <w:rsid w:val="00741A64"/>
    <w:rsid w:val="007420CE"/>
    <w:rsid w:val="007422E7"/>
    <w:rsid w:val="00742797"/>
    <w:rsid w:val="00742DEF"/>
    <w:rsid w:val="00742F38"/>
    <w:rsid w:val="00742F3A"/>
    <w:rsid w:val="00743217"/>
    <w:rsid w:val="007432AC"/>
    <w:rsid w:val="0074338C"/>
    <w:rsid w:val="007435DC"/>
    <w:rsid w:val="00743CB5"/>
    <w:rsid w:val="0074419C"/>
    <w:rsid w:val="0074450B"/>
    <w:rsid w:val="007446FE"/>
    <w:rsid w:val="00744979"/>
    <w:rsid w:val="007449E3"/>
    <w:rsid w:val="007454D0"/>
    <w:rsid w:val="007457EE"/>
    <w:rsid w:val="007459E0"/>
    <w:rsid w:val="00746C91"/>
    <w:rsid w:val="00746D30"/>
    <w:rsid w:val="007479EE"/>
    <w:rsid w:val="00747C3E"/>
    <w:rsid w:val="00747D69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886"/>
    <w:rsid w:val="00752B21"/>
    <w:rsid w:val="00752BFA"/>
    <w:rsid w:val="00752DBB"/>
    <w:rsid w:val="007534EB"/>
    <w:rsid w:val="007534F8"/>
    <w:rsid w:val="007536C4"/>
    <w:rsid w:val="007536DC"/>
    <w:rsid w:val="00753C77"/>
    <w:rsid w:val="00753D8C"/>
    <w:rsid w:val="00753E27"/>
    <w:rsid w:val="007544C2"/>
    <w:rsid w:val="0075450E"/>
    <w:rsid w:val="0075454C"/>
    <w:rsid w:val="00754852"/>
    <w:rsid w:val="00754F03"/>
    <w:rsid w:val="00754F13"/>
    <w:rsid w:val="00755046"/>
    <w:rsid w:val="007553F2"/>
    <w:rsid w:val="007554D5"/>
    <w:rsid w:val="00755621"/>
    <w:rsid w:val="0075563B"/>
    <w:rsid w:val="00756167"/>
    <w:rsid w:val="0075622C"/>
    <w:rsid w:val="00756587"/>
    <w:rsid w:val="0075667D"/>
    <w:rsid w:val="0075683F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49E"/>
    <w:rsid w:val="00762676"/>
    <w:rsid w:val="00762E54"/>
    <w:rsid w:val="00762E63"/>
    <w:rsid w:val="00763522"/>
    <w:rsid w:val="00763A13"/>
    <w:rsid w:val="00763F0A"/>
    <w:rsid w:val="007641BF"/>
    <w:rsid w:val="007641EE"/>
    <w:rsid w:val="007646E8"/>
    <w:rsid w:val="00765097"/>
    <w:rsid w:val="00765BBD"/>
    <w:rsid w:val="0076600B"/>
    <w:rsid w:val="007660F3"/>
    <w:rsid w:val="00766BB2"/>
    <w:rsid w:val="00767300"/>
    <w:rsid w:val="007675F4"/>
    <w:rsid w:val="007678E9"/>
    <w:rsid w:val="00767D9C"/>
    <w:rsid w:val="00767F5F"/>
    <w:rsid w:val="00770179"/>
    <w:rsid w:val="00770910"/>
    <w:rsid w:val="00770AD1"/>
    <w:rsid w:val="00770DE7"/>
    <w:rsid w:val="00772054"/>
    <w:rsid w:val="00772291"/>
    <w:rsid w:val="00772602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5FAD"/>
    <w:rsid w:val="007760A2"/>
    <w:rsid w:val="007765AE"/>
    <w:rsid w:val="007765CC"/>
    <w:rsid w:val="00776C4E"/>
    <w:rsid w:val="00777893"/>
    <w:rsid w:val="00777F87"/>
    <w:rsid w:val="00780DBE"/>
    <w:rsid w:val="00781297"/>
    <w:rsid w:val="00781887"/>
    <w:rsid w:val="00781C4E"/>
    <w:rsid w:val="007820C4"/>
    <w:rsid w:val="007827B0"/>
    <w:rsid w:val="00782A08"/>
    <w:rsid w:val="00782AD2"/>
    <w:rsid w:val="00782DE9"/>
    <w:rsid w:val="007833C3"/>
    <w:rsid w:val="00783437"/>
    <w:rsid w:val="007835B5"/>
    <w:rsid w:val="00783861"/>
    <w:rsid w:val="00783CB6"/>
    <w:rsid w:val="00783DA4"/>
    <w:rsid w:val="00784203"/>
    <w:rsid w:val="00784AEF"/>
    <w:rsid w:val="00784CC1"/>
    <w:rsid w:val="00785905"/>
    <w:rsid w:val="0078591E"/>
    <w:rsid w:val="00785F32"/>
    <w:rsid w:val="0078605C"/>
    <w:rsid w:val="00786F32"/>
    <w:rsid w:val="00786F4C"/>
    <w:rsid w:val="0078724E"/>
    <w:rsid w:val="007874BD"/>
    <w:rsid w:val="00787995"/>
    <w:rsid w:val="00787AD2"/>
    <w:rsid w:val="00790135"/>
    <w:rsid w:val="00790C42"/>
    <w:rsid w:val="00790E6E"/>
    <w:rsid w:val="00791089"/>
    <w:rsid w:val="00791459"/>
    <w:rsid w:val="007922EA"/>
    <w:rsid w:val="00792446"/>
    <w:rsid w:val="00792756"/>
    <w:rsid w:val="00792EBD"/>
    <w:rsid w:val="00793465"/>
    <w:rsid w:val="00793827"/>
    <w:rsid w:val="00793B4E"/>
    <w:rsid w:val="00793DF0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602F"/>
    <w:rsid w:val="00796604"/>
    <w:rsid w:val="007969B2"/>
    <w:rsid w:val="00796F8B"/>
    <w:rsid w:val="0079721C"/>
    <w:rsid w:val="007973AB"/>
    <w:rsid w:val="00797C68"/>
    <w:rsid w:val="00797FF6"/>
    <w:rsid w:val="007A0719"/>
    <w:rsid w:val="007A080A"/>
    <w:rsid w:val="007A083A"/>
    <w:rsid w:val="007A0AB0"/>
    <w:rsid w:val="007A10A8"/>
    <w:rsid w:val="007A2085"/>
    <w:rsid w:val="007A2E3A"/>
    <w:rsid w:val="007A2F33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D29"/>
    <w:rsid w:val="007A7E0D"/>
    <w:rsid w:val="007B0106"/>
    <w:rsid w:val="007B0780"/>
    <w:rsid w:val="007B12E9"/>
    <w:rsid w:val="007B15CE"/>
    <w:rsid w:val="007B1F7E"/>
    <w:rsid w:val="007B2478"/>
    <w:rsid w:val="007B2FCB"/>
    <w:rsid w:val="007B3147"/>
    <w:rsid w:val="007B356F"/>
    <w:rsid w:val="007B3643"/>
    <w:rsid w:val="007B3F8A"/>
    <w:rsid w:val="007B3FAA"/>
    <w:rsid w:val="007B3FF5"/>
    <w:rsid w:val="007B51A5"/>
    <w:rsid w:val="007B58EE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0ED4"/>
    <w:rsid w:val="007C1313"/>
    <w:rsid w:val="007C13F3"/>
    <w:rsid w:val="007C14B0"/>
    <w:rsid w:val="007C15FC"/>
    <w:rsid w:val="007C16EC"/>
    <w:rsid w:val="007C1716"/>
    <w:rsid w:val="007C2396"/>
    <w:rsid w:val="007C2EAD"/>
    <w:rsid w:val="007C319D"/>
    <w:rsid w:val="007C3304"/>
    <w:rsid w:val="007C3EC0"/>
    <w:rsid w:val="007C3F75"/>
    <w:rsid w:val="007C3F98"/>
    <w:rsid w:val="007C4E84"/>
    <w:rsid w:val="007C5177"/>
    <w:rsid w:val="007C5782"/>
    <w:rsid w:val="007C5F64"/>
    <w:rsid w:val="007C65F1"/>
    <w:rsid w:val="007C65F3"/>
    <w:rsid w:val="007C696C"/>
    <w:rsid w:val="007C7320"/>
    <w:rsid w:val="007C7697"/>
    <w:rsid w:val="007C7778"/>
    <w:rsid w:val="007C7798"/>
    <w:rsid w:val="007C7B22"/>
    <w:rsid w:val="007D0116"/>
    <w:rsid w:val="007D051E"/>
    <w:rsid w:val="007D09CF"/>
    <w:rsid w:val="007D0AEA"/>
    <w:rsid w:val="007D23B1"/>
    <w:rsid w:val="007D25A8"/>
    <w:rsid w:val="007D3016"/>
    <w:rsid w:val="007D3031"/>
    <w:rsid w:val="007D3134"/>
    <w:rsid w:val="007D3668"/>
    <w:rsid w:val="007D3917"/>
    <w:rsid w:val="007D3B41"/>
    <w:rsid w:val="007D3BC6"/>
    <w:rsid w:val="007D3E1B"/>
    <w:rsid w:val="007D3FA3"/>
    <w:rsid w:val="007D41BB"/>
    <w:rsid w:val="007D4758"/>
    <w:rsid w:val="007D57DC"/>
    <w:rsid w:val="007D5805"/>
    <w:rsid w:val="007D6253"/>
    <w:rsid w:val="007D6D33"/>
    <w:rsid w:val="007D70AD"/>
    <w:rsid w:val="007D7329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314"/>
    <w:rsid w:val="007E2A15"/>
    <w:rsid w:val="007E2E59"/>
    <w:rsid w:val="007E43B1"/>
    <w:rsid w:val="007E43F8"/>
    <w:rsid w:val="007E4BA2"/>
    <w:rsid w:val="007E4CA0"/>
    <w:rsid w:val="007E4EE2"/>
    <w:rsid w:val="007E4F63"/>
    <w:rsid w:val="007E52A4"/>
    <w:rsid w:val="007E54BF"/>
    <w:rsid w:val="007E5D7B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E7E20"/>
    <w:rsid w:val="007F0460"/>
    <w:rsid w:val="007F0C77"/>
    <w:rsid w:val="007F0DF9"/>
    <w:rsid w:val="007F1D58"/>
    <w:rsid w:val="007F1E99"/>
    <w:rsid w:val="007F20F2"/>
    <w:rsid w:val="007F3318"/>
    <w:rsid w:val="007F3358"/>
    <w:rsid w:val="007F3A29"/>
    <w:rsid w:val="007F3F90"/>
    <w:rsid w:val="007F42AA"/>
    <w:rsid w:val="007F45BD"/>
    <w:rsid w:val="007F4789"/>
    <w:rsid w:val="007F562F"/>
    <w:rsid w:val="007F663A"/>
    <w:rsid w:val="007F6C96"/>
    <w:rsid w:val="007F6E1A"/>
    <w:rsid w:val="007F75D9"/>
    <w:rsid w:val="007F7604"/>
    <w:rsid w:val="007F7625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0F50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BC0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D7"/>
    <w:rsid w:val="008055B4"/>
    <w:rsid w:val="0080571D"/>
    <w:rsid w:val="00805B98"/>
    <w:rsid w:val="00805C5F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10AF"/>
    <w:rsid w:val="0081202F"/>
    <w:rsid w:val="008122CC"/>
    <w:rsid w:val="0081304B"/>
    <w:rsid w:val="00813829"/>
    <w:rsid w:val="00813916"/>
    <w:rsid w:val="00813D30"/>
    <w:rsid w:val="00814408"/>
    <w:rsid w:val="008147CA"/>
    <w:rsid w:val="00814A8B"/>
    <w:rsid w:val="00814DFE"/>
    <w:rsid w:val="008153CD"/>
    <w:rsid w:val="00816519"/>
    <w:rsid w:val="00816673"/>
    <w:rsid w:val="008166F0"/>
    <w:rsid w:val="00816BDC"/>
    <w:rsid w:val="008177DC"/>
    <w:rsid w:val="00817A7F"/>
    <w:rsid w:val="008209AD"/>
    <w:rsid w:val="00821337"/>
    <w:rsid w:val="008215A9"/>
    <w:rsid w:val="00821709"/>
    <w:rsid w:val="00821B75"/>
    <w:rsid w:val="00822A67"/>
    <w:rsid w:val="00822CEB"/>
    <w:rsid w:val="00822FEF"/>
    <w:rsid w:val="0082348E"/>
    <w:rsid w:val="008235F3"/>
    <w:rsid w:val="0082365D"/>
    <w:rsid w:val="0082381B"/>
    <w:rsid w:val="00823B1E"/>
    <w:rsid w:val="00823BE2"/>
    <w:rsid w:val="00823D87"/>
    <w:rsid w:val="00824934"/>
    <w:rsid w:val="0082499E"/>
    <w:rsid w:val="008251A7"/>
    <w:rsid w:val="008253F9"/>
    <w:rsid w:val="008259FD"/>
    <w:rsid w:val="00825D9C"/>
    <w:rsid w:val="00826029"/>
    <w:rsid w:val="0082629C"/>
    <w:rsid w:val="00826538"/>
    <w:rsid w:val="0082676F"/>
    <w:rsid w:val="00827271"/>
    <w:rsid w:val="00827457"/>
    <w:rsid w:val="00827579"/>
    <w:rsid w:val="008301C0"/>
    <w:rsid w:val="008301E6"/>
    <w:rsid w:val="0083070C"/>
    <w:rsid w:val="00830823"/>
    <w:rsid w:val="00830BBC"/>
    <w:rsid w:val="0083104A"/>
    <w:rsid w:val="00831374"/>
    <w:rsid w:val="0083160B"/>
    <w:rsid w:val="0083195E"/>
    <w:rsid w:val="00831ECF"/>
    <w:rsid w:val="00832FB6"/>
    <w:rsid w:val="008340F8"/>
    <w:rsid w:val="00834124"/>
    <w:rsid w:val="00834194"/>
    <w:rsid w:val="00834AD1"/>
    <w:rsid w:val="00834EE8"/>
    <w:rsid w:val="00835636"/>
    <w:rsid w:val="00835BDC"/>
    <w:rsid w:val="008360E4"/>
    <w:rsid w:val="00836B11"/>
    <w:rsid w:val="0083746A"/>
    <w:rsid w:val="00837526"/>
    <w:rsid w:val="008376F4"/>
    <w:rsid w:val="00837AEA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A03"/>
    <w:rsid w:val="00846196"/>
    <w:rsid w:val="008464FB"/>
    <w:rsid w:val="008466D5"/>
    <w:rsid w:val="00846980"/>
    <w:rsid w:val="008473D4"/>
    <w:rsid w:val="00847676"/>
    <w:rsid w:val="00850794"/>
    <w:rsid w:val="00850B51"/>
    <w:rsid w:val="00850F04"/>
    <w:rsid w:val="00851293"/>
    <w:rsid w:val="008515A2"/>
    <w:rsid w:val="008515EA"/>
    <w:rsid w:val="00852231"/>
    <w:rsid w:val="0085278D"/>
    <w:rsid w:val="00852FE8"/>
    <w:rsid w:val="00853563"/>
    <w:rsid w:val="0085357B"/>
    <w:rsid w:val="008536D7"/>
    <w:rsid w:val="00853AE2"/>
    <w:rsid w:val="00854697"/>
    <w:rsid w:val="00854CED"/>
    <w:rsid w:val="00854D77"/>
    <w:rsid w:val="00855602"/>
    <w:rsid w:val="008558AA"/>
    <w:rsid w:val="00856035"/>
    <w:rsid w:val="00856238"/>
    <w:rsid w:val="00856735"/>
    <w:rsid w:val="0085687E"/>
    <w:rsid w:val="00856900"/>
    <w:rsid w:val="0085695D"/>
    <w:rsid w:val="00856A0B"/>
    <w:rsid w:val="008572A4"/>
    <w:rsid w:val="008604F6"/>
    <w:rsid w:val="00860695"/>
    <w:rsid w:val="00860696"/>
    <w:rsid w:val="00860FB0"/>
    <w:rsid w:val="00862377"/>
    <w:rsid w:val="00862431"/>
    <w:rsid w:val="00862663"/>
    <w:rsid w:val="00862AA8"/>
    <w:rsid w:val="00862C16"/>
    <w:rsid w:val="00862DA0"/>
    <w:rsid w:val="0086322C"/>
    <w:rsid w:val="0086357C"/>
    <w:rsid w:val="0086396B"/>
    <w:rsid w:val="00863C2B"/>
    <w:rsid w:val="00863D55"/>
    <w:rsid w:val="008641B0"/>
    <w:rsid w:val="008645FE"/>
    <w:rsid w:val="00864D3D"/>
    <w:rsid w:val="00865461"/>
    <w:rsid w:val="0086558B"/>
    <w:rsid w:val="00865688"/>
    <w:rsid w:val="00865C74"/>
    <w:rsid w:val="00865E4E"/>
    <w:rsid w:val="00866652"/>
    <w:rsid w:val="0086680D"/>
    <w:rsid w:val="008672A3"/>
    <w:rsid w:val="00867804"/>
    <w:rsid w:val="00867AA1"/>
    <w:rsid w:val="00870048"/>
    <w:rsid w:val="0087036A"/>
    <w:rsid w:val="008710E6"/>
    <w:rsid w:val="00871214"/>
    <w:rsid w:val="00871520"/>
    <w:rsid w:val="008717E8"/>
    <w:rsid w:val="0087230A"/>
    <w:rsid w:val="008726F8"/>
    <w:rsid w:val="00872DFD"/>
    <w:rsid w:val="0087331F"/>
    <w:rsid w:val="00873401"/>
    <w:rsid w:val="0087400E"/>
    <w:rsid w:val="008744E8"/>
    <w:rsid w:val="00874AB9"/>
    <w:rsid w:val="00874B19"/>
    <w:rsid w:val="00874BB1"/>
    <w:rsid w:val="00874DD3"/>
    <w:rsid w:val="00874EAA"/>
    <w:rsid w:val="0087585E"/>
    <w:rsid w:val="008761AB"/>
    <w:rsid w:val="00876346"/>
    <w:rsid w:val="00876520"/>
    <w:rsid w:val="00876522"/>
    <w:rsid w:val="00876C9B"/>
    <w:rsid w:val="00876CAC"/>
    <w:rsid w:val="00877B12"/>
    <w:rsid w:val="008800FA"/>
    <w:rsid w:val="00880ADD"/>
    <w:rsid w:val="00880B68"/>
    <w:rsid w:val="00880DC8"/>
    <w:rsid w:val="00881852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3B57"/>
    <w:rsid w:val="00884602"/>
    <w:rsid w:val="00884832"/>
    <w:rsid w:val="0088494A"/>
    <w:rsid w:val="00884B04"/>
    <w:rsid w:val="008866BF"/>
    <w:rsid w:val="0088720A"/>
    <w:rsid w:val="00887F3D"/>
    <w:rsid w:val="00887FDD"/>
    <w:rsid w:val="008900B2"/>
    <w:rsid w:val="0089021D"/>
    <w:rsid w:val="00890220"/>
    <w:rsid w:val="00890943"/>
    <w:rsid w:val="00891439"/>
    <w:rsid w:val="008916B9"/>
    <w:rsid w:val="00891903"/>
    <w:rsid w:val="00891CD5"/>
    <w:rsid w:val="00891E6E"/>
    <w:rsid w:val="008921CE"/>
    <w:rsid w:val="00892493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DE9"/>
    <w:rsid w:val="00893E2F"/>
    <w:rsid w:val="0089514C"/>
    <w:rsid w:val="008952CA"/>
    <w:rsid w:val="0089579B"/>
    <w:rsid w:val="008958D1"/>
    <w:rsid w:val="00896DF5"/>
    <w:rsid w:val="0089718A"/>
    <w:rsid w:val="00897192"/>
    <w:rsid w:val="00897450"/>
    <w:rsid w:val="00897690"/>
    <w:rsid w:val="00897C07"/>
    <w:rsid w:val="00897E1B"/>
    <w:rsid w:val="00897E25"/>
    <w:rsid w:val="008A0283"/>
    <w:rsid w:val="008A0769"/>
    <w:rsid w:val="008A1442"/>
    <w:rsid w:val="008A1755"/>
    <w:rsid w:val="008A1910"/>
    <w:rsid w:val="008A1BB1"/>
    <w:rsid w:val="008A25A6"/>
    <w:rsid w:val="008A2FBD"/>
    <w:rsid w:val="008A34C7"/>
    <w:rsid w:val="008A37C4"/>
    <w:rsid w:val="008A3A89"/>
    <w:rsid w:val="008A3C17"/>
    <w:rsid w:val="008A436B"/>
    <w:rsid w:val="008A4AE4"/>
    <w:rsid w:val="008A4FA3"/>
    <w:rsid w:val="008A4FD1"/>
    <w:rsid w:val="008A53C0"/>
    <w:rsid w:val="008A53ED"/>
    <w:rsid w:val="008A596A"/>
    <w:rsid w:val="008A5A3D"/>
    <w:rsid w:val="008A5C59"/>
    <w:rsid w:val="008A5CA5"/>
    <w:rsid w:val="008A5DB3"/>
    <w:rsid w:val="008A620B"/>
    <w:rsid w:val="008A620D"/>
    <w:rsid w:val="008A65FA"/>
    <w:rsid w:val="008A6632"/>
    <w:rsid w:val="008A68C4"/>
    <w:rsid w:val="008A697A"/>
    <w:rsid w:val="008B0122"/>
    <w:rsid w:val="008B012C"/>
    <w:rsid w:val="008B0431"/>
    <w:rsid w:val="008B0FF7"/>
    <w:rsid w:val="008B10C8"/>
    <w:rsid w:val="008B12E6"/>
    <w:rsid w:val="008B137E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194"/>
    <w:rsid w:val="008B7287"/>
    <w:rsid w:val="008B7995"/>
    <w:rsid w:val="008C04D5"/>
    <w:rsid w:val="008C058A"/>
    <w:rsid w:val="008C0593"/>
    <w:rsid w:val="008C05DA"/>
    <w:rsid w:val="008C1225"/>
    <w:rsid w:val="008C12FB"/>
    <w:rsid w:val="008C1361"/>
    <w:rsid w:val="008C1612"/>
    <w:rsid w:val="008C19B7"/>
    <w:rsid w:val="008C2B2A"/>
    <w:rsid w:val="008C2EA6"/>
    <w:rsid w:val="008C3526"/>
    <w:rsid w:val="008C389D"/>
    <w:rsid w:val="008C3C87"/>
    <w:rsid w:val="008C3EC7"/>
    <w:rsid w:val="008C4562"/>
    <w:rsid w:val="008C45C4"/>
    <w:rsid w:val="008C4F3B"/>
    <w:rsid w:val="008C50F8"/>
    <w:rsid w:val="008C52FE"/>
    <w:rsid w:val="008C548D"/>
    <w:rsid w:val="008C5A58"/>
    <w:rsid w:val="008C69AB"/>
    <w:rsid w:val="008C6BD5"/>
    <w:rsid w:val="008C6CF7"/>
    <w:rsid w:val="008C6EE3"/>
    <w:rsid w:val="008C7357"/>
    <w:rsid w:val="008C74D4"/>
    <w:rsid w:val="008C74FA"/>
    <w:rsid w:val="008C75DC"/>
    <w:rsid w:val="008C764E"/>
    <w:rsid w:val="008C785C"/>
    <w:rsid w:val="008D0390"/>
    <w:rsid w:val="008D0C79"/>
    <w:rsid w:val="008D0D06"/>
    <w:rsid w:val="008D1359"/>
    <w:rsid w:val="008D15EC"/>
    <w:rsid w:val="008D1AF5"/>
    <w:rsid w:val="008D1D2A"/>
    <w:rsid w:val="008D45EB"/>
    <w:rsid w:val="008D5ADE"/>
    <w:rsid w:val="008D5EF8"/>
    <w:rsid w:val="008D6046"/>
    <w:rsid w:val="008D61A6"/>
    <w:rsid w:val="008D622B"/>
    <w:rsid w:val="008D6D26"/>
    <w:rsid w:val="008D6D79"/>
    <w:rsid w:val="008D7567"/>
    <w:rsid w:val="008D76F1"/>
    <w:rsid w:val="008D7E76"/>
    <w:rsid w:val="008E03E5"/>
    <w:rsid w:val="008E05D8"/>
    <w:rsid w:val="008E06D2"/>
    <w:rsid w:val="008E0A93"/>
    <w:rsid w:val="008E1ECA"/>
    <w:rsid w:val="008E285E"/>
    <w:rsid w:val="008E287E"/>
    <w:rsid w:val="008E2C05"/>
    <w:rsid w:val="008E2C74"/>
    <w:rsid w:val="008E2D10"/>
    <w:rsid w:val="008E3349"/>
    <w:rsid w:val="008E3982"/>
    <w:rsid w:val="008E4074"/>
    <w:rsid w:val="008E433F"/>
    <w:rsid w:val="008E4635"/>
    <w:rsid w:val="008E46E0"/>
    <w:rsid w:val="008E4D37"/>
    <w:rsid w:val="008E4DCB"/>
    <w:rsid w:val="008E4E28"/>
    <w:rsid w:val="008E4FE9"/>
    <w:rsid w:val="008F030D"/>
    <w:rsid w:val="008F04A1"/>
    <w:rsid w:val="008F08AE"/>
    <w:rsid w:val="008F0D36"/>
    <w:rsid w:val="008F1732"/>
    <w:rsid w:val="008F1D88"/>
    <w:rsid w:val="008F20AD"/>
    <w:rsid w:val="008F2193"/>
    <w:rsid w:val="008F222A"/>
    <w:rsid w:val="008F24FE"/>
    <w:rsid w:val="008F25B2"/>
    <w:rsid w:val="008F27B7"/>
    <w:rsid w:val="008F27C5"/>
    <w:rsid w:val="008F2A8E"/>
    <w:rsid w:val="008F32D9"/>
    <w:rsid w:val="008F3313"/>
    <w:rsid w:val="008F39A0"/>
    <w:rsid w:val="008F4447"/>
    <w:rsid w:val="008F4A1C"/>
    <w:rsid w:val="008F5027"/>
    <w:rsid w:val="008F533E"/>
    <w:rsid w:val="008F5A76"/>
    <w:rsid w:val="008F729D"/>
    <w:rsid w:val="008F7BED"/>
    <w:rsid w:val="008F7CCD"/>
    <w:rsid w:val="0090039C"/>
    <w:rsid w:val="009009D6"/>
    <w:rsid w:val="00900CD9"/>
    <w:rsid w:val="00900D00"/>
    <w:rsid w:val="00900E0D"/>
    <w:rsid w:val="009014F4"/>
    <w:rsid w:val="00901B85"/>
    <w:rsid w:val="0090209C"/>
    <w:rsid w:val="0090254F"/>
    <w:rsid w:val="009028DC"/>
    <w:rsid w:val="00902DEF"/>
    <w:rsid w:val="00902F34"/>
    <w:rsid w:val="009034CD"/>
    <w:rsid w:val="00903AB0"/>
    <w:rsid w:val="0090466B"/>
    <w:rsid w:val="00904E2F"/>
    <w:rsid w:val="00904E73"/>
    <w:rsid w:val="00905532"/>
    <w:rsid w:val="00905633"/>
    <w:rsid w:val="00905913"/>
    <w:rsid w:val="00905A1B"/>
    <w:rsid w:val="00905EC3"/>
    <w:rsid w:val="009063B3"/>
    <w:rsid w:val="0090675A"/>
    <w:rsid w:val="00906999"/>
    <w:rsid w:val="00906D13"/>
    <w:rsid w:val="00906FE0"/>
    <w:rsid w:val="00907200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B78"/>
    <w:rsid w:val="00912CD2"/>
    <w:rsid w:val="00913007"/>
    <w:rsid w:val="009140BD"/>
    <w:rsid w:val="00914473"/>
    <w:rsid w:val="0091467E"/>
    <w:rsid w:val="00914697"/>
    <w:rsid w:val="0091481F"/>
    <w:rsid w:val="00914B8D"/>
    <w:rsid w:val="00914D05"/>
    <w:rsid w:val="00914DAC"/>
    <w:rsid w:val="0091526D"/>
    <w:rsid w:val="009152E9"/>
    <w:rsid w:val="009157B1"/>
    <w:rsid w:val="00915E79"/>
    <w:rsid w:val="0091659D"/>
    <w:rsid w:val="0091671F"/>
    <w:rsid w:val="009168FD"/>
    <w:rsid w:val="00916999"/>
    <w:rsid w:val="00916C7D"/>
    <w:rsid w:val="009200E5"/>
    <w:rsid w:val="009201C9"/>
    <w:rsid w:val="00920B75"/>
    <w:rsid w:val="00921226"/>
    <w:rsid w:val="0092147C"/>
    <w:rsid w:val="00921733"/>
    <w:rsid w:val="009219B5"/>
    <w:rsid w:val="00921FAD"/>
    <w:rsid w:val="00921FCC"/>
    <w:rsid w:val="00922481"/>
    <w:rsid w:val="009226F9"/>
    <w:rsid w:val="00922DD5"/>
    <w:rsid w:val="00923025"/>
    <w:rsid w:val="0092315B"/>
    <w:rsid w:val="00923651"/>
    <w:rsid w:val="00923688"/>
    <w:rsid w:val="00923EE2"/>
    <w:rsid w:val="009246E5"/>
    <w:rsid w:val="00924D70"/>
    <w:rsid w:val="00924F9B"/>
    <w:rsid w:val="009260D5"/>
    <w:rsid w:val="009268E2"/>
    <w:rsid w:val="00926943"/>
    <w:rsid w:val="00926C5F"/>
    <w:rsid w:val="009276F2"/>
    <w:rsid w:val="009277DF"/>
    <w:rsid w:val="00927E27"/>
    <w:rsid w:val="0093007E"/>
    <w:rsid w:val="009304AD"/>
    <w:rsid w:val="009305A6"/>
    <w:rsid w:val="009316C6"/>
    <w:rsid w:val="00931ADE"/>
    <w:rsid w:val="00931BDF"/>
    <w:rsid w:val="00931DA0"/>
    <w:rsid w:val="00933117"/>
    <w:rsid w:val="009332F9"/>
    <w:rsid w:val="00933721"/>
    <w:rsid w:val="00933A25"/>
    <w:rsid w:val="0093402C"/>
    <w:rsid w:val="00934508"/>
    <w:rsid w:val="00934B36"/>
    <w:rsid w:val="00934F4E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0EC1"/>
    <w:rsid w:val="0094100B"/>
    <w:rsid w:val="009410E0"/>
    <w:rsid w:val="009414B8"/>
    <w:rsid w:val="009419AE"/>
    <w:rsid w:val="00942378"/>
    <w:rsid w:val="00942737"/>
    <w:rsid w:val="00942921"/>
    <w:rsid w:val="00942AE3"/>
    <w:rsid w:val="00942F52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B71"/>
    <w:rsid w:val="00944CD9"/>
    <w:rsid w:val="00944F32"/>
    <w:rsid w:val="009451E1"/>
    <w:rsid w:val="00945311"/>
    <w:rsid w:val="009453CD"/>
    <w:rsid w:val="00945556"/>
    <w:rsid w:val="00945D38"/>
    <w:rsid w:val="00945DF1"/>
    <w:rsid w:val="009464D6"/>
    <w:rsid w:val="00946F91"/>
    <w:rsid w:val="0094736E"/>
    <w:rsid w:val="0094771A"/>
    <w:rsid w:val="00947784"/>
    <w:rsid w:val="00950000"/>
    <w:rsid w:val="00950792"/>
    <w:rsid w:val="00950CA9"/>
    <w:rsid w:val="00950EDF"/>
    <w:rsid w:val="00950FC4"/>
    <w:rsid w:val="0095154B"/>
    <w:rsid w:val="009518AC"/>
    <w:rsid w:val="00951F49"/>
    <w:rsid w:val="00952161"/>
    <w:rsid w:val="009528A8"/>
    <w:rsid w:val="00952B0D"/>
    <w:rsid w:val="00953015"/>
    <w:rsid w:val="00953B56"/>
    <w:rsid w:val="00953E6F"/>
    <w:rsid w:val="00953F4E"/>
    <w:rsid w:val="0095404C"/>
    <w:rsid w:val="009542C1"/>
    <w:rsid w:val="0095449A"/>
    <w:rsid w:val="0095454A"/>
    <w:rsid w:val="00954F56"/>
    <w:rsid w:val="00954F5C"/>
    <w:rsid w:val="0095532F"/>
    <w:rsid w:val="009559EA"/>
    <w:rsid w:val="00955C69"/>
    <w:rsid w:val="00955CE0"/>
    <w:rsid w:val="00955F12"/>
    <w:rsid w:val="00955F4A"/>
    <w:rsid w:val="00956136"/>
    <w:rsid w:val="0095632C"/>
    <w:rsid w:val="00956390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460"/>
    <w:rsid w:val="00961DD4"/>
    <w:rsid w:val="00961F50"/>
    <w:rsid w:val="00961F8D"/>
    <w:rsid w:val="00962B2E"/>
    <w:rsid w:val="00962BA9"/>
    <w:rsid w:val="00963211"/>
    <w:rsid w:val="00963558"/>
    <w:rsid w:val="00965059"/>
    <w:rsid w:val="00965074"/>
    <w:rsid w:val="00965446"/>
    <w:rsid w:val="00965463"/>
    <w:rsid w:val="009654A0"/>
    <w:rsid w:val="00965BE5"/>
    <w:rsid w:val="0096610E"/>
    <w:rsid w:val="00966A26"/>
    <w:rsid w:val="00966C1E"/>
    <w:rsid w:val="00966FF4"/>
    <w:rsid w:val="00970157"/>
    <w:rsid w:val="0097048A"/>
    <w:rsid w:val="0097061A"/>
    <w:rsid w:val="009712FF"/>
    <w:rsid w:val="0097191A"/>
    <w:rsid w:val="00972058"/>
    <w:rsid w:val="00972607"/>
    <w:rsid w:val="0097279B"/>
    <w:rsid w:val="0097280A"/>
    <w:rsid w:val="00972828"/>
    <w:rsid w:val="00972C72"/>
    <w:rsid w:val="009730A4"/>
    <w:rsid w:val="00973328"/>
    <w:rsid w:val="009733B0"/>
    <w:rsid w:val="0097365E"/>
    <w:rsid w:val="00973B32"/>
    <w:rsid w:val="00973CDA"/>
    <w:rsid w:val="00973DA5"/>
    <w:rsid w:val="00973E42"/>
    <w:rsid w:val="009742CA"/>
    <w:rsid w:val="00974728"/>
    <w:rsid w:val="00974B07"/>
    <w:rsid w:val="0097523A"/>
    <w:rsid w:val="00975622"/>
    <w:rsid w:val="00975AB1"/>
    <w:rsid w:val="00975C6F"/>
    <w:rsid w:val="00975E19"/>
    <w:rsid w:val="00976330"/>
    <w:rsid w:val="009766FD"/>
    <w:rsid w:val="009767CD"/>
    <w:rsid w:val="00976848"/>
    <w:rsid w:val="00976F0F"/>
    <w:rsid w:val="00977462"/>
    <w:rsid w:val="009777D8"/>
    <w:rsid w:val="00977F2A"/>
    <w:rsid w:val="00977F9D"/>
    <w:rsid w:val="0098000D"/>
    <w:rsid w:val="00980829"/>
    <w:rsid w:val="009814B5"/>
    <w:rsid w:val="00981641"/>
    <w:rsid w:val="00981AA7"/>
    <w:rsid w:val="00981C21"/>
    <w:rsid w:val="00981F7A"/>
    <w:rsid w:val="00982784"/>
    <w:rsid w:val="00982A25"/>
    <w:rsid w:val="00982D62"/>
    <w:rsid w:val="00982E58"/>
    <w:rsid w:val="00983616"/>
    <w:rsid w:val="00983F47"/>
    <w:rsid w:val="00984170"/>
    <w:rsid w:val="009843C1"/>
    <w:rsid w:val="0098449F"/>
    <w:rsid w:val="009848E5"/>
    <w:rsid w:val="00984E71"/>
    <w:rsid w:val="00984FD9"/>
    <w:rsid w:val="00985030"/>
    <w:rsid w:val="0098571C"/>
    <w:rsid w:val="00985911"/>
    <w:rsid w:val="00986E35"/>
    <w:rsid w:val="00987A27"/>
    <w:rsid w:val="00987BA5"/>
    <w:rsid w:val="009901C3"/>
    <w:rsid w:val="00990ACE"/>
    <w:rsid w:val="00990B91"/>
    <w:rsid w:val="00990DDC"/>
    <w:rsid w:val="00991C15"/>
    <w:rsid w:val="00991D76"/>
    <w:rsid w:val="0099211D"/>
    <w:rsid w:val="009927B3"/>
    <w:rsid w:val="009927E1"/>
    <w:rsid w:val="00992AA9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28E2"/>
    <w:rsid w:val="009A2D13"/>
    <w:rsid w:val="009A327A"/>
    <w:rsid w:val="009A3604"/>
    <w:rsid w:val="009A3A2E"/>
    <w:rsid w:val="009A439E"/>
    <w:rsid w:val="009A45E6"/>
    <w:rsid w:val="009A4D37"/>
    <w:rsid w:val="009A4D49"/>
    <w:rsid w:val="009A50AB"/>
    <w:rsid w:val="009A5B5D"/>
    <w:rsid w:val="009A61A2"/>
    <w:rsid w:val="009A67E8"/>
    <w:rsid w:val="009A6A77"/>
    <w:rsid w:val="009A7269"/>
    <w:rsid w:val="009A77BD"/>
    <w:rsid w:val="009A7CFD"/>
    <w:rsid w:val="009A7D95"/>
    <w:rsid w:val="009B032A"/>
    <w:rsid w:val="009B075E"/>
    <w:rsid w:val="009B0C0F"/>
    <w:rsid w:val="009B0CA3"/>
    <w:rsid w:val="009B1346"/>
    <w:rsid w:val="009B1F5E"/>
    <w:rsid w:val="009B229B"/>
    <w:rsid w:val="009B24DE"/>
    <w:rsid w:val="009B2A65"/>
    <w:rsid w:val="009B3985"/>
    <w:rsid w:val="009B39E5"/>
    <w:rsid w:val="009B47D5"/>
    <w:rsid w:val="009B5091"/>
    <w:rsid w:val="009B55FD"/>
    <w:rsid w:val="009B5B1E"/>
    <w:rsid w:val="009B5BEA"/>
    <w:rsid w:val="009B61AD"/>
    <w:rsid w:val="009B6B8A"/>
    <w:rsid w:val="009B6CF8"/>
    <w:rsid w:val="009B7127"/>
    <w:rsid w:val="009B728E"/>
    <w:rsid w:val="009B75D1"/>
    <w:rsid w:val="009B78B4"/>
    <w:rsid w:val="009B7B94"/>
    <w:rsid w:val="009B7E1D"/>
    <w:rsid w:val="009B7FA9"/>
    <w:rsid w:val="009C0044"/>
    <w:rsid w:val="009C052F"/>
    <w:rsid w:val="009C095A"/>
    <w:rsid w:val="009C0ABD"/>
    <w:rsid w:val="009C0B6F"/>
    <w:rsid w:val="009C128C"/>
    <w:rsid w:val="009C131B"/>
    <w:rsid w:val="009C18D8"/>
    <w:rsid w:val="009C1B12"/>
    <w:rsid w:val="009C204D"/>
    <w:rsid w:val="009C20BB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D00"/>
    <w:rsid w:val="009C6E61"/>
    <w:rsid w:val="009C72AC"/>
    <w:rsid w:val="009C7366"/>
    <w:rsid w:val="009D0097"/>
    <w:rsid w:val="009D00F1"/>
    <w:rsid w:val="009D0134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A08"/>
    <w:rsid w:val="009E0E8F"/>
    <w:rsid w:val="009E159F"/>
    <w:rsid w:val="009E18A9"/>
    <w:rsid w:val="009E1A90"/>
    <w:rsid w:val="009E25FE"/>
    <w:rsid w:val="009E27A1"/>
    <w:rsid w:val="009E29E5"/>
    <w:rsid w:val="009E34CD"/>
    <w:rsid w:val="009E3BCA"/>
    <w:rsid w:val="009E3CA6"/>
    <w:rsid w:val="009E459B"/>
    <w:rsid w:val="009E4694"/>
    <w:rsid w:val="009E4BBF"/>
    <w:rsid w:val="009E4FFA"/>
    <w:rsid w:val="009E5448"/>
    <w:rsid w:val="009E5986"/>
    <w:rsid w:val="009E5BCB"/>
    <w:rsid w:val="009E5BD9"/>
    <w:rsid w:val="009E5C9E"/>
    <w:rsid w:val="009E6091"/>
    <w:rsid w:val="009E6D9F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43B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3E17"/>
    <w:rsid w:val="009F41D1"/>
    <w:rsid w:val="009F49F4"/>
    <w:rsid w:val="009F4D4E"/>
    <w:rsid w:val="009F4EA0"/>
    <w:rsid w:val="009F5631"/>
    <w:rsid w:val="009F57F9"/>
    <w:rsid w:val="009F5BD0"/>
    <w:rsid w:val="009F5CC1"/>
    <w:rsid w:val="009F5DAC"/>
    <w:rsid w:val="009F5DB2"/>
    <w:rsid w:val="009F63FB"/>
    <w:rsid w:val="009F74B8"/>
    <w:rsid w:val="009F7944"/>
    <w:rsid w:val="009F7D38"/>
    <w:rsid w:val="00A0085E"/>
    <w:rsid w:val="00A010A2"/>
    <w:rsid w:val="00A0138B"/>
    <w:rsid w:val="00A01488"/>
    <w:rsid w:val="00A01602"/>
    <w:rsid w:val="00A01D6A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3F41"/>
    <w:rsid w:val="00A0452C"/>
    <w:rsid w:val="00A047CF"/>
    <w:rsid w:val="00A047D1"/>
    <w:rsid w:val="00A04C15"/>
    <w:rsid w:val="00A04D27"/>
    <w:rsid w:val="00A050E9"/>
    <w:rsid w:val="00A05CB7"/>
    <w:rsid w:val="00A06211"/>
    <w:rsid w:val="00A063E7"/>
    <w:rsid w:val="00A06424"/>
    <w:rsid w:val="00A06613"/>
    <w:rsid w:val="00A06A34"/>
    <w:rsid w:val="00A06E36"/>
    <w:rsid w:val="00A07262"/>
    <w:rsid w:val="00A07756"/>
    <w:rsid w:val="00A10918"/>
    <w:rsid w:val="00A10DF3"/>
    <w:rsid w:val="00A111BE"/>
    <w:rsid w:val="00A11A23"/>
    <w:rsid w:val="00A11E65"/>
    <w:rsid w:val="00A123E6"/>
    <w:rsid w:val="00A126D6"/>
    <w:rsid w:val="00A1305C"/>
    <w:rsid w:val="00A13699"/>
    <w:rsid w:val="00A13D58"/>
    <w:rsid w:val="00A14174"/>
    <w:rsid w:val="00A147DA"/>
    <w:rsid w:val="00A147DC"/>
    <w:rsid w:val="00A14DB6"/>
    <w:rsid w:val="00A14F7D"/>
    <w:rsid w:val="00A153FD"/>
    <w:rsid w:val="00A15778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C98"/>
    <w:rsid w:val="00A17F79"/>
    <w:rsid w:val="00A2029E"/>
    <w:rsid w:val="00A2049E"/>
    <w:rsid w:val="00A20795"/>
    <w:rsid w:val="00A20A39"/>
    <w:rsid w:val="00A221FA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7C3"/>
    <w:rsid w:val="00A268AF"/>
    <w:rsid w:val="00A26A9B"/>
    <w:rsid w:val="00A276C0"/>
    <w:rsid w:val="00A27A7B"/>
    <w:rsid w:val="00A309ED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28C"/>
    <w:rsid w:val="00A36DDE"/>
    <w:rsid w:val="00A36EB2"/>
    <w:rsid w:val="00A36FB0"/>
    <w:rsid w:val="00A372C3"/>
    <w:rsid w:val="00A375AE"/>
    <w:rsid w:val="00A378D9"/>
    <w:rsid w:val="00A403D5"/>
    <w:rsid w:val="00A40937"/>
    <w:rsid w:val="00A40D33"/>
    <w:rsid w:val="00A40D84"/>
    <w:rsid w:val="00A414F0"/>
    <w:rsid w:val="00A41D1E"/>
    <w:rsid w:val="00A41D3C"/>
    <w:rsid w:val="00A42657"/>
    <w:rsid w:val="00A4268F"/>
    <w:rsid w:val="00A427A4"/>
    <w:rsid w:val="00A427D2"/>
    <w:rsid w:val="00A42E5A"/>
    <w:rsid w:val="00A43017"/>
    <w:rsid w:val="00A43211"/>
    <w:rsid w:val="00A4335D"/>
    <w:rsid w:val="00A4362F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5BEF"/>
    <w:rsid w:val="00A45DE6"/>
    <w:rsid w:val="00A4620F"/>
    <w:rsid w:val="00A46217"/>
    <w:rsid w:val="00A4635E"/>
    <w:rsid w:val="00A464F2"/>
    <w:rsid w:val="00A47012"/>
    <w:rsid w:val="00A47314"/>
    <w:rsid w:val="00A47418"/>
    <w:rsid w:val="00A4758A"/>
    <w:rsid w:val="00A4768B"/>
    <w:rsid w:val="00A4782D"/>
    <w:rsid w:val="00A47BE3"/>
    <w:rsid w:val="00A47CF5"/>
    <w:rsid w:val="00A5020D"/>
    <w:rsid w:val="00A50BAD"/>
    <w:rsid w:val="00A51650"/>
    <w:rsid w:val="00A525C2"/>
    <w:rsid w:val="00A52A9F"/>
    <w:rsid w:val="00A533FD"/>
    <w:rsid w:val="00A5355C"/>
    <w:rsid w:val="00A538B9"/>
    <w:rsid w:val="00A539BB"/>
    <w:rsid w:val="00A54002"/>
    <w:rsid w:val="00A542C4"/>
    <w:rsid w:val="00A546CD"/>
    <w:rsid w:val="00A5471C"/>
    <w:rsid w:val="00A5472F"/>
    <w:rsid w:val="00A549D5"/>
    <w:rsid w:val="00A54D06"/>
    <w:rsid w:val="00A553BC"/>
    <w:rsid w:val="00A55860"/>
    <w:rsid w:val="00A558B6"/>
    <w:rsid w:val="00A55B03"/>
    <w:rsid w:val="00A55E14"/>
    <w:rsid w:val="00A562C1"/>
    <w:rsid w:val="00A5653A"/>
    <w:rsid w:val="00A5701F"/>
    <w:rsid w:val="00A5776B"/>
    <w:rsid w:val="00A60207"/>
    <w:rsid w:val="00A61A07"/>
    <w:rsid w:val="00A61CC8"/>
    <w:rsid w:val="00A62C75"/>
    <w:rsid w:val="00A62DD0"/>
    <w:rsid w:val="00A62E14"/>
    <w:rsid w:val="00A63512"/>
    <w:rsid w:val="00A63F95"/>
    <w:rsid w:val="00A640CB"/>
    <w:rsid w:val="00A64B33"/>
    <w:rsid w:val="00A64BAD"/>
    <w:rsid w:val="00A64E2A"/>
    <w:rsid w:val="00A6630F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0A5"/>
    <w:rsid w:val="00A7631D"/>
    <w:rsid w:val="00A765D1"/>
    <w:rsid w:val="00A768AF"/>
    <w:rsid w:val="00A76BC9"/>
    <w:rsid w:val="00A76FD1"/>
    <w:rsid w:val="00A77211"/>
    <w:rsid w:val="00A77ECC"/>
    <w:rsid w:val="00A77F8A"/>
    <w:rsid w:val="00A80133"/>
    <w:rsid w:val="00A80666"/>
    <w:rsid w:val="00A806A0"/>
    <w:rsid w:val="00A80AC2"/>
    <w:rsid w:val="00A80C48"/>
    <w:rsid w:val="00A81696"/>
    <w:rsid w:val="00A81C9A"/>
    <w:rsid w:val="00A81EB6"/>
    <w:rsid w:val="00A82031"/>
    <w:rsid w:val="00A82229"/>
    <w:rsid w:val="00A8294C"/>
    <w:rsid w:val="00A8352A"/>
    <w:rsid w:val="00A836C3"/>
    <w:rsid w:val="00A839CB"/>
    <w:rsid w:val="00A84184"/>
    <w:rsid w:val="00A84AF4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879DA"/>
    <w:rsid w:val="00A87B64"/>
    <w:rsid w:val="00A90419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4DD9"/>
    <w:rsid w:val="00A956CE"/>
    <w:rsid w:val="00A95866"/>
    <w:rsid w:val="00A959A3"/>
    <w:rsid w:val="00A967AB"/>
    <w:rsid w:val="00A96CB3"/>
    <w:rsid w:val="00A96E08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3E7D"/>
    <w:rsid w:val="00AA42E3"/>
    <w:rsid w:val="00AA47CD"/>
    <w:rsid w:val="00AA4979"/>
    <w:rsid w:val="00AA55E6"/>
    <w:rsid w:val="00AA5E45"/>
    <w:rsid w:val="00AA5F0D"/>
    <w:rsid w:val="00AA6568"/>
    <w:rsid w:val="00AA6663"/>
    <w:rsid w:val="00AA67B7"/>
    <w:rsid w:val="00AA699F"/>
    <w:rsid w:val="00AA6B29"/>
    <w:rsid w:val="00AA6EDC"/>
    <w:rsid w:val="00AA715C"/>
    <w:rsid w:val="00AA7560"/>
    <w:rsid w:val="00AA765C"/>
    <w:rsid w:val="00AA788D"/>
    <w:rsid w:val="00AA7BC6"/>
    <w:rsid w:val="00AA7BCE"/>
    <w:rsid w:val="00AB007C"/>
    <w:rsid w:val="00AB00F3"/>
    <w:rsid w:val="00AB0644"/>
    <w:rsid w:val="00AB1085"/>
    <w:rsid w:val="00AB11BA"/>
    <w:rsid w:val="00AB18E5"/>
    <w:rsid w:val="00AB1CFE"/>
    <w:rsid w:val="00AB1D3F"/>
    <w:rsid w:val="00AB1D73"/>
    <w:rsid w:val="00AB1FD1"/>
    <w:rsid w:val="00AB2181"/>
    <w:rsid w:val="00AB2F2F"/>
    <w:rsid w:val="00AB3107"/>
    <w:rsid w:val="00AB3C0D"/>
    <w:rsid w:val="00AB3E22"/>
    <w:rsid w:val="00AB4254"/>
    <w:rsid w:val="00AB4584"/>
    <w:rsid w:val="00AB45E9"/>
    <w:rsid w:val="00AB4A15"/>
    <w:rsid w:val="00AB4A7E"/>
    <w:rsid w:val="00AB4CB1"/>
    <w:rsid w:val="00AB4FCE"/>
    <w:rsid w:val="00AB6ADA"/>
    <w:rsid w:val="00AB7206"/>
    <w:rsid w:val="00AB7AB4"/>
    <w:rsid w:val="00AB7D41"/>
    <w:rsid w:val="00AB7FD8"/>
    <w:rsid w:val="00AC00C4"/>
    <w:rsid w:val="00AC0913"/>
    <w:rsid w:val="00AC0B9B"/>
    <w:rsid w:val="00AC1ADB"/>
    <w:rsid w:val="00AC1CAB"/>
    <w:rsid w:val="00AC2255"/>
    <w:rsid w:val="00AC22F7"/>
    <w:rsid w:val="00AC2305"/>
    <w:rsid w:val="00AC240C"/>
    <w:rsid w:val="00AC2864"/>
    <w:rsid w:val="00AC2CDC"/>
    <w:rsid w:val="00AC3828"/>
    <w:rsid w:val="00AC3D74"/>
    <w:rsid w:val="00AC3EC5"/>
    <w:rsid w:val="00AC3ED9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76F"/>
    <w:rsid w:val="00AC6DB9"/>
    <w:rsid w:val="00AC764D"/>
    <w:rsid w:val="00AC79F1"/>
    <w:rsid w:val="00AC7A2C"/>
    <w:rsid w:val="00AD0982"/>
    <w:rsid w:val="00AD0EC2"/>
    <w:rsid w:val="00AD10C3"/>
    <w:rsid w:val="00AD11FD"/>
    <w:rsid w:val="00AD179A"/>
    <w:rsid w:val="00AD1E7B"/>
    <w:rsid w:val="00AD220C"/>
    <w:rsid w:val="00AD2431"/>
    <w:rsid w:val="00AD25F7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4F"/>
    <w:rsid w:val="00AD5389"/>
    <w:rsid w:val="00AD55C1"/>
    <w:rsid w:val="00AD5C65"/>
    <w:rsid w:val="00AD634E"/>
    <w:rsid w:val="00AD67C0"/>
    <w:rsid w:val="00AD67FE"/>
    <w:rsid w:val="00AD6E06"/>
    <w:rsid w:val="00AD7AF6"/>
    <w:rsid w:val="00AE02F8"/>
    <w:rsid w:val="00AE0703"/>
    <w:rsid w:val="00AE1310"/>
    <w:rsid w:val="00AE1D3A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27C"/>
    <w:rsid w:val="00AE6F86"/>
    <w:rsid w:val="00AE6FE7"/>
    <w:rsid w:val="00AE7290"/>
    <w:rsid w:val="00AE7F12"/>
    <w:rsid w:val="00AF0500"/>
    <w:rsid w:val="00AF0FCB"/>
    <w:rsid w:val="00AF1847"/>
    <w:rsid w:val="00AF2E83"/>
    <w:rsid w:val="00AF33C9"/>
    <w:rsid w:val="00AF3601"/>
    <w:rsid w:val="00AF36FC"/>
    <w:rsid w:val="00AF452C"/>
    <w:rsid w:val="00AF481F"/>
    <w:rsid w:val="00AF5387"/>
    <w:rsid w:val="00AF5694"/>
    <w:rsid w:val="00AF59E8"/>
    <w:rsid w:val="00AF5E98"/>
    <w:rsid w:val="00AF5EEF"/>
    <w:rsid w:val="00AF6C61"/>
    <w:rsid w:val="00AF6D16"/>
    <w:rsid w:val="00AF6E20"/>
    <w:rsid w:val="00AF6F92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36"/>
    <w:rsid w:val="00B00EB5"/>
    <w:rsid w:val="00B01138"/>
    <w:rsid w:val="00B0182B"/>
    <w:rsid w:val="00B018A5"/>
    <w:rsid w:val="00B01F7D"/>
    <w:rsid w:val="00B01FA5"/>
    <w:rsid w:val="00B02567"/>
    <w:rsid w:val="00B02667"/>
    <w:rsid w:val="00B02D29"/>
    <w:rsid w:val="00B032CB"/>
    <w:rsid w:val="00B03435"/>
    <w:rsid w:val="00B0393A"/>
    <w:rsid w:val="00B0394B"/>
    <w:rsid w:val="00B044B6"/>
    <w:rsid w:val="00B048C4"/>
    <w:rsid w:val="00B05A86"/>
    <w:rsid w:val="00B05D1D"/>
    <w:rsid w:val="00B06050"/>
    <w:rsid w:val="00B069AA"/>
    <w:rsid w:val="00B06E31"/>
    <w:rsid w:val="00B07B43"/>
    <w:rsid w:val="00B07E1E"/>
    <w:rsid w:val="00B10731"/>
    <w:rsid w:val="00B10769"/>
    <w:rsid w:val="00B10AE3"/>
    <w:rsid w:val="00B10B79"/>
    <w:rsid w:val="00B11390"/>
    <w:rsid w:val="00B114E9"/>
    <w:rsid w:val="00B1180A"/>
    <w:rsid w:val="00B11CD8"/>
    <w:rsid w:val="00B12BC8"/>
    <w:rsid w:val="00B12E66"/>
    <w:rsid w:val="00B133DE"/>
    <w:rsid w:val="00B1346E"/>
    <w:rsid w:val="00B1399E"/>
    <w:rsid w:val="00B14334"/>
    <w:rsid w:val="00B146EA"/>
    <w:rsid w:val="00B147E3"/>
    <w:rsid w:val="00B148D4"/>
    <w:rsid w:val="00B14AE5"/>
    <w:rsid w:val="00B14F62"/>
    <w:rsid w:val="00B15989"/>
    <w:rsid w:val="00B16ED1"/>
    <w:rsid w:val="00B16F6D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3BA"/>
    <w:rsid w:val="00B2280A"/>
    <w:rsid w:val="00B22A98"/>
    <w:rsid w:val="00B23130"/>
    <w:rsid w:val="00B235DC"/>
    <w:rsid w:val="00B2394D"/>
    <w:rsid w:val="00B24634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0C1A"/>
    <w:rsid w:val="00B31A37"/>
    <w:rsid w:val="00B32019"/>
    <w:rsid w:val="00B32187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5BC8"/>
    <w:rsid w:val="00B36218"/>
    <w:rsid w:val="00B36364"/>
    <w:rsid w:val="00B363B6"/>
    <w:rsid w:val="00B36458"/>
    <w:rsid w:val="00B36A78"/>
    <w:rsid w:val="00B36B22"/>
    <w:rsid w:val="00B36DB8"/>
    <w:rsid w:val="00B36EF8"/>
    <w:rsid w:val="00B37141"/>
    <w:rsid w:val="00B377F6"/>
    <w:rsid w:val="00B37983"/>
    <w:rsid w:val="00B37A2E"/>
    <w:rsid w:val="00B37CFE"/>
    <w:rsid w:val="00B40863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E1B"/>
    <w:rsid w:val="00B4614D"/>
    <w:rsid w:val="00B467C4"/>
    <w:rsid w:val="00B46E5C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04C"/>
    <w:rsid w:val="00B5467D"/>
    <w:rsid w:val="00B54834"/>
    <w:rsid w:val="00B54B90"/>
    <w:rsid w:val="00B55909"/>
    <w:rsid w:val="00B55D3B"/>
    <w:rsid w:val="00B570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5CF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B4E"/>
    <w:rsid w:val="00B66D38"/>
    <w:rsid w:val="00B66D50"/>
    <w:rsid w:val="00B676C7"/>
    <w:rsid w:val="00B67836"/>
    <w:rsid w:val="00B67C19"/>
    <w:rsid w:val="00B67C3A"/>
    <w:rsid w:val="00B7001C"/>
    <w:rsid w:val="00B700CE"/>
    <w:rsid w:val="00B70848"/>
    <w:rsid w:val="00B70901"/>
    <w:rsid w:val="00B70CAE"/>
    <w:rsid w:val="00B70DBD"/>
    <w:rsid w:val="00B7118F"/>
    <w:rsid w:val="00B719EE"/>
    <w:rsid w:val="00B71F81"/>
    <w:rsid w:val="00B72B63"/>
    <w:rsid w:val="00B73014"/>
    <w:rsid w:val="00B73071"/>
    <w:rsid w:val="00B733A6"/>
    <w:rsid w:val="00B7400B"/>
    <w:rsid w:val="00B74279"/>
    <w:rsid w:val="00B7436C"/>
    <w:rsid w:val="00B7443F"/>
    <w:rsid w:val="00B745AE"/>
    <w:rsid w:val="00B74C2F"/>
    <w:rsid w:val="00B75546"/>
    <w:rsid w:val="00B75FC1"/>
    <w:rsid w:val="00B76C21"/>
    <w:rsid w:val="00B76F50"/>
    <w:rsid w:val="00B771E1"/>
    <w:rsid w:val="00B777A1"/>
    <w:rsid w:val="00B777DF"/>
    <w:rsid w:val="00B779BF"/>
    <w:rsid w:val="00B80389"/>
    <w:rsid w:val="00B80718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55"/>
    <w:rsid w:val="00B84FBD"/>
    <w:rsid w:val="00B85A32"/>
    <w:rsid w:val="00B85B09"/>
    <w:rsid w:val="00B85BD1"/>
    <w:rsid w:val="00B85C87"/>
    <w:rsid w:val="00B85ED6"/>
    <w:rsid w:val="00B85F4A"/>
    <w:rsid w:val="00B85FA5"/>
    <w:rsid w:val="00B863E5"/>
    <w:rsid w:val="00B865FF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27"/>
    <w:rsid w:val="00B922E6"/>
    <w:rsid w:val="00B9243A"/>
    <w:rsid w:val="00B92EE4"/>
    <w:rsid w:val="00B93087"/>
    <w:rsid w:val="00B936D3"/>
    <w:rsid w:val="00B93EA8"/>
    <w:rsid w:val="00B94102"/>
    <w:rsid w:val="00B9501F"/>
    <w:rsid w:val="00B95056"/>
    <w:rsid w:val="00B95BAD"/>
    <w:rsid w:val="00B95BB9"/>
    <w:rsid w:val="00B95D63"/>
    <w:rsid w:val="00B95FDE"/>
    <w:rsid w:val="00B96D52"/>
    <w:rsid w:val="00B97A90"/>
    <w:rsid w:val="00B97DD9"/>
    <w:rsid w:val="00B97FCD"/>
    <w:rsid w:val="00BA03A4"/>
    <w:rsid w:val="00BA0577"/>
    <w:rsid w:val="00BA083E"/>
    <w:rsid w:val="00BA0E5D"/>
    <w:rsid w:val="00BA107F"/>
    <w:rsid w:val="00BA1E24"/>
    <w:rsid w:val="00BA1F2B"/>
    <w:rsid w:val="00BA247D"/>
    <w:rsid w:val="00BA2971"/>
    <w:rsid w:val="00BA2E2E"/>
    <w:rsid w:val="00BA3065"/>
    <w:rsid w:val="00BA3579"/>
    <w:rsid w:val="00BA37B7"/>
    <w:rsid w:val="00BA3D9F"/>
    <w:rsid w:val="00BA4545"/>
    <w:rsid w:val="00BA4678"/>
    <w:rsid w:val="00BA4802"/>
    <w:rsid w:val="00BA4833"/>
    <w:rsid w:val="00BA4ED7"/>
    <w:rsid w:val="00BA506B"/>
    <w:rsid w:val="00BA5421"/>
    <w:rsid w:val="00BA6E4E"/>
    <w:rsid w:val="00BA6F48"/>
    <w:rsid w:val="00BA7814"/>
    <w:rsid w:val="00BB0314"/>
    <w:rsid w:val="00BB03A0"/>
    <w:rsid w:val="00BB03B5"/>
    <w:rsid w:val="00BB0441"/>
    <w:rsid w:val="00BB051C"/>
    <w:rsid w:val="00BB0527"/>
    <w:rsid w:val="00BB0BA7"/>
    <w:rsid w:val="00BB11CF"/>
    <w:rsid w:val="00BB1242"/>
    <w:rsid w:val="00BB158A"/>
    <w:rsid w:val="00BB1BCA"/>
    <w:rsid w:val="00BB2178"/>
    <w:rsid w:val="00BB2298"/>
    <w:rsid w:val="00BB24D5"/>
    <w:rsid w:val="00BB2861"/>
    <w:rsid w:val="00BB28B2"/>
    <w:rsid w:val="00BB2A31"/>
    <w:rsid w:val="00BB2BEE"/>
    <w:rsid w:val="00BB2FDB"/>
    <w:rsid w:val="00BB3040"/>
    <w:rsid w:val="00BB42A8"/>
    <w:rsid w:val="00BB4CC9"/>
    <w:rsid w:val="00BB4EEF"/>
    <w:rsid w:val="00BB5A0A"/>
    <w:rsid w:val="00BB5B2D"/>
    <w:rsid w:val="00BB5DA3"/>
    <w:rsid w:val="00BB5E22"/>
    <w:rsid w:val="00BB5EF1"/>
    <w:rsid w:val="00BB65D0"/>
    <w:rsid w:val="00BB65FA"/>
    <w:rsid w:val="00BB6A8B"/>
    <w:rsid w:val="00BB6AA6"/>
    <w:rsid w:val="00BB712A"/>
    <w:rsid w:val="00BB7398"/>
    <w:rsid w:val="00BB789E"/>
    <w:rsid w:val="00BB7971"/>
    <w:rsid w:val="00BB7AC5"/>
    <w:rsid w:val="00BC0C97"/>
    <w:rsid w:val="00BC0D87"/>
    <w:rsid w:val="00BC0E4F"/>
    <w:rsid w:val="00BC0EF7"/>
    <w:rsid w:val="00BC13C3"/>
    <w:rsid w:val="00BC16E7"/>
    <w:rsid w:val="00BC1BE6"/>
    <w:rsid w:val="00BC21BF"/>
    <w:rsid w:val="00BC2523"/>
    <w:rsid w:val="00BC2894"/>
    <w:rsid w:val="00BC28E6"/>
    <w:rsid w:val="00BC29AA"/>
    <w:rsid w:val="00BC2ACE"/>
    <w:rsid w:val="00BC2B74"/>
    <w:rsid w:val="00BC3238"/>
    <w:rsid w:val="00BC330A"/>
    <w:rsid w:val="00BC3938"/>
    <w:rsid w:val="00BC3966"/>
    <w:rsid w:val="00BC39E0"/>
    <w:rsid w:val="00BC3BC8"/>
    <w:rsid w:val="00BC3C91"/>
    <w:rsid w:val="00BC3D5B"/>
    <w:rsid w:val="00BC3F16"/>
    <w:rsid w:val="00BC3FB3"/>
    <w:rsid w:val="00BC46A6"/>
    <w:rsid w:val="00BC4A2E"/>
    <w:rsid w:val="00BC4AF7"/>
    <w:rsid w:val="00BC4CAB"/>
    <w:rsid w:val="00BC5281"/>
    <w:rsid w:val="00BC5B13"/>
    <w:rsid w:val="00BC5C4F"/>
    <w:rsid w:val="00BC5D72"/>
    <w:rsid w:val="00BC5F3C"/>
    <w:rsid w:val="00BC6599"/>
    <w:rsid w:val="00BC687B"/>
    <w:rsid w:val="00BC6A83"/>
    <w:rsid w:val="00BC6B8B"/>
    <w:rsid w:val="00BC6DD5"/>
    <w:rsid w:val="00BC7A66"/>
    <w:rsid w:val="00BD0395"/>
    <w:rsid w:val="00BD04B5"/>
    <w:rsid w:val="00BD08EF"/>
    <w:rsid w:val="00BD0F79"/>
    <w:rsid w:val="00BD1567"/>
    <w:rsid w:val="00BD1697"/>
    <w:rsid w:val="00BD1C84"/>
    <w:rsid w:val="00BD1EDB"/>
    <w:rsid w:val="00BD222B"/>
    <w:rsid w:val="00BD24F9"/>
    <w:rsid w:val="00BD2529"/>
    <w:rsid w:val="00BD2665"/>
    <w:rsid w:val="00BD29C1"/>
    <w:rsid w:val="00BD2F1B"/>
    <w:rsid w:val="00BD3926"/>
    <w:rsid w:val="00BD3DE7"/>
    <w:rsid w:val="00BD42C5"/>
    <w:rsid w:val="00BD44C8"/>
    <w:rsid w:val="00BD47CE"/>
    <w:rsid w:val="00BD561A"/>
    <w:rsid w:val="00BD7285"/>
    <w:rsid w:val="00BD75DE"/>
    <w:rsid w:val="00BE012C"/>
    <w:rsid w:val="00BE09C8"/>
    <w:rsid w:val="00BE10E1"/>
    <w:rsid w:val="00BE15BB"/>
    <w:rsid w:val="00BE1B4E"/>
    <w:rsid w:val="00BE1BDA"/>
    <w:rsid w:val="00BE219E"/>
    <w:rsid w:val="00BE309F"/>
    <w:rsid w:val="00BE3A2E"/>
    <w:rsid w:val="00BE3A8A"/>
    <w:rsid w:val="00BE3E04"/>
    <w:rsid w:val="00BE3F51"/>
    <w:rsid w:val="00BE4729"/>
    <w:rsid w:val="00BE4B9F"/>
    <w:rsid w:val="00BE4E26"/>
    <w:rsid w:val="00BE574B"/>
    <w:rsid w:val="00BE601F"/>
    <w:rsid w:val="00BE609F"/>
    <w:rsid w:val="00BE6105"/>
    <w:rsid w:val="00BE6289"/>
    <w:rsid w:val="00BE642E"/>
    <w:rsid w:val="00BE6738"/>
    <w:rsid w:val="00BE68AC"/>
    <w:rsid w:val="00BE7785"/>
    <w:rsid w:val="00BE7D04"/>
    <w:rsid w:val="00BF000C"/>
    <w:rsid w:val="00BF013E"/>
    <w:rsid w:val="00BF105B"/>
    <w:rsid w:val="00BF197D"/>
    <w:rsid w:val="00BF1A9C"/>
    <w:rsid w:val="00BF1B3E"/>
    <w:rsid w:val="00BF1CA8"/>
    <w:rsid w:val="00BF1E02"/>
    <w:rsid w:val="00BF1FC1"/>
    <w:rsid w:val="00BF22A7"/>
    <w:rsid w:val="00BF2496"/>
    <w:rsid w:val="00BF2ACD"/>
    <w:rsid w:val="00BF434C"/>
    <w:rsid w:val="00BF49B8"/>
    <w:rsid w:val="00BF4DAB"/>
    <w:rsid w:val="00BF5826"/>
    <w:rsid w:val="00BF5907"/>
    <w:rsid w:val="00BF5BF1"/>
    <w:rsid w:val="00BF5CCF"/>
    <w:rsid w:val="00BF5FDC"/>
    <w:rsid w:val="00BF5FF8"/>
    <w:rsid w:val="00BF60B3"/>
    <w:rsid w:val="00BF734A"/>
    <w:rsid w:val="00BF7D14"/>
    <w:rsid w:val="00C0049B"/>
    <w:rsid w:val="00C00887"/>
    <w:rsid w:val="00C00AA5"/>
    <w:rsid w:val="00C01036"/>
    <w:rsid w:val="00C01A89"/>
    <w:rsid w:val="00C02C49"/>
    <w:rsid w:val="00C030EF"/>
    <w:rsid w:val="00C0351F"/>
    <w:rsid w:val="00C0440C"/>
    <w:rsid w:val="00C0457F"/>
    <w:rsid w:val="00C0566E"/>
    <w:rsid w:val="00C05FCC"/>
    <w:rsid w:val="00C060DA"/>
    <w:rsid w:val="00C06224"/>
    <w:rsid w:val="00C065D3"/>
    <w:rsid w:val="00C0691C"/>
    <w:rsid w:val="00C075F1"/>
    <w:rsid w:val="00C10349"/>
    <w:rsid w:val="00C10569"/>
    <w:rsid w:val="00C105A4"/>
    <w:rsid w:val="00C112DD"/>
    <w:rsid w:val="00C1178C"/>
    <w:rsid w:val="00C119D3"/>
    <w:rsid w:val="00C12347"/>
    <w:rsid w:val="00C12707"/>
    <w:rsid w:val="00C12ACC"/>
    <w:rsid w:val="00C12E5B"/>
    <w:rsid w:val="00C13111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62A1"/>
    <w:rsid w:val="00C16DDD"/>
    <w:rsid w:val="00C1707E"/>
    <w:rsid w:val="00C17680"/>
    <w:rsid w:val="00C179D9"/>
    <w:rsid w:val="00C2021E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6A9"/>
    <w:rsid w:val="00C23CAD"/>
    <w:rsid w:val="00C24185"/>
    <w:rsid w:val="00C2469B"/>
    <w:rsid w:val="00C24772"/>
    <w:rsid w:val="00C24932"/>
    <w:rsid w:val="00C24A7C"/>
    <w:rsid w:val="00C24CFE"/>
    <w:rsid w:val="00C256E9"/>
    <w:rsid w:val="00C25A6E"/>
    <w:rsid w:val="00C25CA2"/>
    <w:rsid w:val="00C25E43"/>
    <w:rsid w:val="00C25EAE"/>
    <w:rsid w:val="00C261AD"/>
    <w:rsid w:val="00C26566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8D"/>
    <w:rsid w:val="00C31795"/>
    <w:rsid w:val="00C31877"/>
    <w:rsid w:val="00C325A8"/>
    <w:rsid w:val="00C33167"/>
    <w:rsid w:val="00C33E5C"/>
    <w:rsid w:val="00C33FDD"/>
    <w:rsid w:val="00C34282"/>
    <w:rsid w:val="00C34A1B"/>
    <w:rsid w:val="00C34B84"/>
    <w:rsid w:val="00C34F79"/>
    <w:rsid w:val="00C35331"/>
    <w:rsid w:val="00C35F20"/>
    <w:rsid w:val="00C369D2"/>
    <w:rsid w:val="00C37037"/>
    <w:rsid w:val="00C37391"/>
    <w:rsid w:val="00C37B11"/>
    <w:rsid w:val="00C37EEB"/>
    <w:rsid w:val="00C403E4"/>
    <w:rsid w:val="00C40BCB"/>
    <w:rsid w:val="00C40D12"/>
    <w:rsid w:val="00C40EBA"/>
    <w:rsid w:val="00C40F31"/>
    <w:rsid w:val="00C415C4"/>
    <w:rsid w:val="00C41C0A"/>
    <w:rsid w:val="00C41D0C"/>
    <w:rsid w:val="00C421DB"/>
    <w:rsid w:val="00C422B1"/>
    <w:rsid w:val="00C42E2B"/>
    <w:rsid w:val="00C43A7B"/>
    <w:rsid w:val="00C43B3C"/>
    <w:rsid w:val="00C43C3C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73D"/>
    <w:rsid w:val="00C47801"/>
    <w:rsid w:val="00C47940"/>
    <w:rsid w:val="00C47D22"/>
    <w:rsid w:val="00C50460"/>
    <w:rsid w:val="00C5073B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3D91"/>
    <w:rsid w:val="00C5423F"/>
    <w:rsid w:val="00C54475"/>
    <w:rsid w:val="00C5462A"/>
    <w:rsid w:val="00C547AC"/>
    <w:rsid w:val="00C54AAB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959"/>
    <w:rsid w:val="00C56C53"/>
    <w:rsid w:val="00C570CA"/>
    <w:rsid w:val="00C57556"/>
    <w:rsid w:val="00C57951"/>
    <w:rsid w:val="00C57ADF"/>
    <w:rsid w:val="00C57BDA"/>
    <w:rsid w:val="00C57F7E"/>
    <w:rsid w:val="00C57FD8"/>
    <w:rsid w:val="00C60B84"/>
    <w:rsid w:val="00C60BD3"/>
    <w:rsid w:val="00C60C49"/>
    <w:rsid w:val="00C618B2"/>
    <w:rsid w:val="00C628B7"/>
    <w:rsid w:val="00C630DF"/>
    <w:rsid w:val="00C6390C"/>
    <w:rsid w:val="00C640CD"/>
    <w:rsid w:val="00C64160"/>
    <w:rsid w:val="00C6468D"/>
    <w:rsid w:val="00C65094"/>
    <w:rsid w:val="00C65165"/>
    <w:rsid w:val="00C6543C"/>
    <w:rsid w:val="00C65A0C"/>
    <w:rsid w:val="00C65D42"/>
    <w:rsid w:val="00C65F9D"/>
    <w:rsid w:val="00C66190"/>
    <w:rsid w:val="00C661D6"/>
    <w:rsid w:val="00C6654C"/>
    <w:rsid w:val="00C66ED8"/>
    <w:rsid w:val="00C67173"/>
    <w:rsid w:val="00C67801"/>
    <w:rsid w:val="00C70A34"/>
    <w:rsid w:val="00C7129D"/>
    <w:rsid w:val="00C71524"/>
    <w:rsid w:val="00C71735"/>
    <w:rsid w:val="00C71ACD"/>
    <w:rsid w:val="00C72ABA"/>
    <w:rsid w:val="00C72D92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6A1"/>
    <w:rsid w:val="00C75C57"/>
    <w:rsid w:val="00C75CC0"/>
    <w:rsid w:val="00C76026"/>
    <w:rsid w:val="00C76D92"/>
    <w:rsid w:val="00C77114"/>
    <w:rsid w:val="00C771D0"/>
    <w:rsid w:val="00C774BD"/>
    <w:rsid w:val="00C774C6"/>
    <w:rsid w:val="00C778A1"/>
    <w:rsid w:val="00C778FB"/>
    <w:rsid w:val="00C77917"/>
    <w:rsid w:val="00C77970"/>
    <w:rsid w:val="00C80435"/>
    <w:rsid w:val="00C80E27"/>
    <w:rsid w:val="00C813F0"/>
    <w:rsid w:val="00C81EC8"/>
    <w:rsid w:val="00C82327"/>
    <w:rsid w:val="00C82881"/>
    <w:rsid w:val="00C82D20"/>
    <w:rsid w:val="00C82D7E"/>
    <w:rsid w:val="00C832EF"/>
    <w:rsid w:val="00C83587"/>
    <w:rsid w:val="00C83604"/>
    <w:rsid w:val="00C837B4"/>
    <w:rsid w:val="00C838E7"/>
    <w:rsid w:val="00C84353"/>
    <w:rsid w:val="00C84458"/>
    <w:rsid w:val="00C84ABE"/>
    <w:rsid w:val="00C85511"/>
    <w:rsid w:val="00C85B0D"/>
    <w:rsid w:val="00C86A65"/>
    <w:rsid w:val="00C87072"/>
    <w:rsid w:val="00C90276"/>
    <w:rsid w:val="00C902F4"/>
    <w:rsid w:val="00C905DC"/>
    <w:rsid w:val="00C908A8"/>
    <w:rsid w:val="00C90906"/>
    <w:rsid w:val="00C90FF0"/>
    <w:rsid w:val="00C913AA"/>
    <w:rsid w:val="00C91939"/>
    <w:rsid w:val="00C91AD2"/>
    <w:rsid w:val="00C91D1E"/>
    <w:rsid w:val="00C926EE"/>
    <w:rsid w:val="00C93702"/>
    <w:rsid w:val="00C93985"/>
    <w:rsid w:val="00C93F90"/>
    <w:rsid w:val="00C9456E"/>
    <w:rsid w:val="00C95C17"/>
    <w:rsid w:val="00C95E23"/>
    <w:rsid w:val="00C963FC"/>
    <w:rsid w:val="00C967E7"/>
    <w:rsid w:val="00C968A9"/>
    <w:rsid w:val="00C96D5F"/>
    <w:rsid w:val="00C96DB3"/>
    <w:rsid w:val="00C96E4B"/>
    <w:rsid w:val="00CA0304"/>
    <w:rsid w:val="00CA0699"/>
    <w:rsid w:val="00CA07DA"/>
    <w:rsid w:val="00CA0CF9"/>
    <w:rsid w:val="00CA1161"/>
    <w:rsid w:val="00CA1639"/>
    <w:rsid w:val="00CA17A6"/>
    <w:rsid w:val="00CA1DE0"/>
    <w:rsid w:val="00CA2173"/>
    <w:rsid w:val="00CA24D2"/>
    <w:rsid w:val="00CA271A"/>
    <w:rsid w:val="00CA2CA7"/>
    <w:rsid w:val="00CA2DAF"/>
    <w:rsid w:val="00CA3723"/>
    <w:rsid w:val="00CA3C48"/>
    <w:rsid w:val="00CA4582"/>
    <w:rsid w:val="00CA4A85"/>
    <w:rsid w:val="00CA4DF0"/>
    <w:rsid w:val="00CA515A"/>
    <w:rsid w:val="00CA5264"/>
    <w:rsid w:val="00CA52FD"/>
    <w:rsid w:val="00CA5552"/>
    <w:rsid w:val="00CA56F9"/>
    <w:rsid w:val="00CA5762"/>
    <w:rsid w:val="00CA6076"/>
    <w:rsid w:val="00CA682C"/>
    <w:rsid w:val="00CA688B"/>
    <w:rsid w:val="00CA7569"/>
    <w:rsid w:val="00CA7D78"/>
    <w:rsid w:val="00CA7E29"/>
    <w:rsid w:val="00CA7E4A"/>
    <w:rsid w:val="00CB0124"/>
    <w:rsid w:val="00CB025F"/>
    <w:rsid w:val="00CB0703"/>
    <w:rsid w:val="00CB0D83"/>
    <w:rsid w:val="00CB0DB5"/>
    <w:rsid w:val="00CB0ECC"/>
    <w:rsid w:val="00CB159E"/>
    <w:rsid w:val="00CB225A"/>
    <w:rsid w:val="00CB2769"/>
    <w:rsid w:val="00CB2C3C"/>
    <w:rsid w:val="00CB315B"/>
    <w:rsid w:val="00CB35DA"/>
    <w:rsid w:val="00CB360D"/>
    <w:rsid w:val="00CB3838"/>
    <w:rsid w:val="00CB3976"/>
    <w:rsid w:val="00CB4AE4"/>
    <w:rsid w:val="00CB4E99"/>
    <w:rsid w:val="00CB547F"/>
    <w:rsid w:val="00CB54C6"/>
    <w:rsid w:val="00CB5CB3"/>
    <w:rsid w:val="00CB5EA1"/>
    <w:rsid w:val="00CB67F9"/>
    <w:rsid w:val="00CB6B1E"/>
    <w:rsid w:val="00CB707C"/>
    <w:rsid w:val="00CB7283"/>
    <w:rsid w:val="00CB7391"/>
    <w:rsid w:val="00CB782C"/>
    <w:rsid w:val="00CB7886"/>
    <w:rsid w:val="00CB7CB1"/>
    <w:rsid w:val="00CC0195"/>
    <w:rsid w:val="00CC03E1"/>
    <w:rsid w:val="00CC0672"/>
    <w:rsid w:val="00CC0D56"/>
    <w:rsid w:val="00CC0E78"/>
    <w:rsid w:val="00CC139B"/>
    <w:rsid w:val="00CC15CA"/>
    <w:rsid w:val="00CC1903"/>
    <w:rsid w:val="00CC1A59"/>
    <w:rsid w:val="00CC1DFB"/>
    <w:rsid w:val="00CC2261"/>
    <w:rsid w:val="00CC29F0"/>
    <w:rsid w:val="00CC2EC9"/>
    <w:rsid w:val="00CC2F72"/>
    <w:rsid w:val="00CC32B9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677A"/>
    <w:rsid w:val="00CC69B7"/>
    <w:rsid w:val="00CC6BE4"/>
    <w:rsid w:val="00CC6F4F"/>
    <w:rsid w:val="00CC7334"/>
    <w:rsid w:val="00CC789B"/>
    <w:rsid w:val="00CD03C2"/>
    <w:rsid w:val="00CD064F"/>
    <w:rsid w:val="00CD065E"/>
    <w:rsid w:val="00CD0C59"/>
    <w:rsid w:val="00CD0EFD"/>
    <w:rsid w:val="00CD138A"/>
    <w:rsid w:val="00CD161A"/>
    <w:rsid w:val="00CD224E"/>
    <w:rsid w:val="00CD2E31"/>
    <w:rsid w:val="00CD4547"/>
    <w:rsid w:val="00CD47A2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119"/>
    <w:rsid w:val="00CE06BD"/>
    <w:rsid w:val="00CE0A12"/>
    <w:rsid w:val="00CE1349"/>
    <w:rsid w:val="00CE1CCD"/>
    <w:rsid w:val="00CE2092"/>
    <w:rsid w:val="00CE2232"/>
    <w:rsid w:val="00CE2448"/>
    <w:rsid w:val="00CE259A"/>
    <w:rsid w:val="00CE2CFB"/>
    <w:rsid w:val="00CE2E2E"/>
    <w:rsid w:val="00CE3A6C"/>
    <w:rsid w:val="00CE3C9B"/>
    <w:rsid w:val="00CE3FED"/>
    <w:rsid w:val="00CE4927"/>
    <w:rsid w:val="00CE4A95"/>
    <w:rsid w:val="00CE4F93"/>
    <w:rsid w:val="00CE69A7"/>
    <w:rsid w:val="00CE6C1B"/>
    <w:rsid w:val="00CE6EEF"/>
    <w:rsid w:val="00CE7756"/>
    <w:rsid w:val="00CF01E7"/>
    <w:rsid w:val="00CF02CD"/>
    <w:rsid w:val="00CF04C6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9D2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5195"/>
    <w:rsid w:val="00CF676C"/>
    <w:rsid w:val="00CF6A55"/>
    <w:rsid w:val="00CF6E16"/>
    <w:rsid w:val="00CF73F8"/>
    <w:rsid w:val="00CF7A28"/>
    <w:rsid w:val="00CF7C45"/>
    <w:rsid w:val="00CF7C64"/>
    <w:rsid w:val="00CF7F67"/>
    <w:rsid w:val="00D00355"/>
    <w:rsid w:val="00D00665"/>
    <w:rsid w:val="00D0067F"/>
    <w:rsid w:val="00D0069F"/>
    <w:rsid w:val="00D0146F"/>
    <w:rsid w:val="00D0180C"/>
    <w:rsid w:val="00D01A9E"/>
    <w:rsid w:val="00D01B8F"/>
    <w:rsid w:val="00D01C24"/>
    <w:rsid w:val="00D01D41"/>
    <w:rsid w:val="00D02457"/>
    <w:rsid w:val="00D02BEE"/>
    <w:rsid w:val="00D02E14"/>
    <w:rsid w:val="00D02E9C"/>
    <w:rsid w:val="00D03B81"/>
    <w:rsid w:val="00D041AB"/>
    <w:rsid w:val="00D047D6"/>
    <w:rsid w:val="00D04969"/>
    <w:rsid w:val="00D04FED"/>
    <w:rsid w:val="00D053BD"/>
    <w:rsid w:val="00D058DA"/>
    <w:rsid w:val="00D058F2"/>
    <w:rsid w:val="00D05BC5"/>
    <w:rsid w:val="00D05EAC"/>
    <w:rsid w:val="00D06020"/>
    <w:rsid w:val="00D06E7E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50D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40C"/>
    <w:rsid w:val="00D17C29"/>
    <w:rsid w:val="00D17E4F"/>
    <w:rsid w:val="00D202EA"/>
    <w:rsid w:val="00D2032C"/>
    <w:rsid w:val="00D22353"/>
    <w:rsid w:val="00D22498"/>
    <w:rsid w:val="00D230E3"/>
    <w:rsid w:val="00D23305"/>
    <w:rsid w:val="00D23912"/>
    <w:rsid w:val="00D24522"/>
    <w:rsid w:val="00D2459C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303"/>
    <w:rsid w:val="00D308E2"/>
    <w:rsid w:val="00D30AA6"/>
    <w:rsid w:val="00D30DAC"/>
    <w:rsid w:val="00D30E9A"/>
    <w:rsid w:val="00D311AD"/>
    <w:rsid w:val="00D31A1E"/>
    <w:rsid w:val="00D327B3"/>
    <w:rsid w:val="00D33296"/>
    <w:rsid w:val="00D33536"/>
    <w:rsid w:val="00D34228"/>
    <w:rsid w:val="00D34890"/>
    <w:rsid w:val="00D34960"/>
    <w:rsid w:val="00D36951"/>
    <w:rsid w:val="00D36DB9"/>
    <w:rsid w:val="00D376FE"/>
    <w:rsid w:val="00D377E8"/>
    <w:rsid w:val="00D37A94"/>
    <w:rsid w:val="00D37C1C"/>
    <w:rsid w:val="00D37D8E"/>
    <w:rsid w:val="00D40085"/>
    <w:rsid w:val="00D4025E"/>
    <w:rsid w:val="00D40265"/>
    <w:rsid w:val="00D40328"/>
    <w:rsid w:val="00D40825"/>
    <w:rsid w:val="00D4139A"/>
    <w:rsid w:val="00D41634"/>
    <w:rsid w:val="00D4178C"/>
    <w:rsid w:val="00D41E3C"/>
    <w:rsid w:val="00D41FC4"/>
    <w:rsid w:val="00D42070"/>
    <w:rsid w:val="00D4227C"/>
    <w:rsid w:val="00D42388"/>
    <w:rsid w:val="00D42568"/>
    <w:rsid w:val="00D42807"/>
    <w:rsid w:val="00D42B38"/>
    <w:rsid w:val="00D43060"/>
    <w:rsid w:val="00D43085"/>
    <w:rsid w:val="00D43403"/>
    <w:rsid w:val="00D4353A"/>
    <w:rsid w:val="00D4389C"/>
    <w:rsid w:val="00D43A4B"/>
    <w:rsid w:val="00D44737"/>
    <w:rsid w:val="00D4608B"/>
    <w:rsid w:val="00D46128"/>
    <w:rsid w:val="00D463DF"/>
    <w:rsid w:val="00D474F7"/>
    <w:rsid w:val="00D47DE7"/>
    <w:rsid w:val="00D50099"/>
    <w:rsid w:val="00D508ED"/>
    <w:rsid w:val="00D50CDE"/>
    <w:rsid w:val="00D511F1"/>
    <w:rsid w:val="00D5124A"/>
    <w:rsid w:val="00D5284D"/>
    <w:rsid w:val="00D52C64"/>
    <w:rsid w:val="00D52C6A"/>
    <w:rsid w:val="00D52DB8"/>
    <w:rsid w:val="00D531E8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0A0"/>
    <w:rsid w:val="00D60B73"/>
    <w:rsid w:val="00D60DC7"/>
    <w:rsid w:val="00D6116A"/>
    <w:rsid w:val="00D615A4"/>
    <w:rsid w:val="00D61D6E"/>
    <w:rsid w:val="00D61FFE"/>
    <w:rsid w:val="00D624F6"/>
    <w:rsid w:val="00D62975"/>
    <w:rsid w:val="00D62D7F"/>
    <w:rsid w:val="00D62F0C"/>
    <w:rsid w:val="00D635EB"/>
    <w:rsid w:val="00D639FF"/>
    <w:rsid w:val="00D63ADA"/>
    <w:rsid w:val="00D63E39"/>
    <w:rsid w:val="00D64246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D30"/>
    <w:rsid w:val="00D66F04"/>
    <w:rsid w:val="00D671F3"/>
    <w:rsid w:val="00D679ED"/>
    <w:rsid w:val="00D67A37"/>
    <w:rsid w:val="00D704A5"/>
    <w:rsid w:val="00D717C3"/>
    <w:rsid w:val="00D72556"/>
    <w:rsid w:val="00D72801"/>
    <w:rsid w:val="00D72C11"/>
    <w:rsid w:val="00D72F61"/>
    <w:rsid w:val="00D7310A"/>
    <w:rsid w:val="00D73670"/>
    <w:rsid w:val="00D73A6B"/>
    <w:rsid w:val="00D73A94"/>
    <w:rsid w:val="00D73D9E"/>
    <w:rsid w:val="00D7469C"/>
    <w:rsid w:val="00D74BD5"/>
    <w:rsid w:val="00D74D0D"/>
    <w:rsid w:val="00D74E09"/>
    <w:rsid w:val="00D74E8C"/>
    <w:rsid w:val="00D74EFB"/>
    <w:rsid w:val="00D75316"/>
    <w:rsid w:val="00D753BB"/>
    <w:rsid w:val="00D75422"/>
    <w:rsid w:val="00D758C4"/>
    <w:rsid w:val="00D75F64"/>
    <w:rsid w:val="00D762B1"/>
    <w:rsid w:val="00D762EF"/>
    <w:rsid w:val="00D764EA"/>
    <w:rsid w:val="00D765B0"/>
    <w:rsid w:val="00D7772B"/>
    <w:rsid w:val="00D80722"/>
    <w:rsid w:val="00D807F0"/>
    <w:rsid w:val="00D80D55"/>
    <w:rsid w:val="00D80ED4"/>
    <w:rsid w:val="00D82016"/>
    <w:rsid w:val="00D830D9"/>
    <w:rsid w:val="00D831C5"/>
    <w:rsid w:val="00D83245"/>
    <w:rsid w:val="00D833DE"/>
    <w:rsid w:val="00D84053"/>
    <w:rsid w:val="00D842A5"/>
    <w:rsid w:val="00D84705"/>
    <w:rsid w:val="00D8478C"/>
    <w:rsid w:val="00D84E3B"/>
    <w:rsid w:val="00D84F3C"/>
    <w:rsid w:val="00D85AB9"/>
    <w:rsid w:val="00D861BC"/>
    <w:rsid w:val="00D862EF"/>
    <w:rsid w:val="00D86964"/>
    <w:rsid w:val="00D86A1E"/>
    <w:rsid w:val="00D86C66"/>
    <w:rsid w:val="00D86CA3"/>
    <w:rsid w:val="00D86E56"/>
    <w:rsid w:val="00D86F3D"/>
    <w:rsid w:val="00D878CF"/>
    <w:rsid w:val="00D87C7D"/>
    <w:rsid w:val="00D87CF2"/>
    <w:rsid w:val="00D87D13"/>
    <w:rsid w:val="00D87FB9"/>
    <w:rsid w:val="00D900FF"/>
    <w:rsid w:val="00D907B0"/>
    <w:rsid w:val="00D90928"/>
    <w:rsid w:val="00D90AA9"/>
    <w:rsid w:val="00D90C61"/>
    <w:rsid w:val="00D914E1"/>
    <w:rsid w:val="00D9272B"/>
    <w:rsid w:val="00D92851"/>
    <w:rsid w:val="00D92FE1"/>
    <w:rsid w:val="00D930A7"/>
    <w:rsid w:val="00D9334D"/>
    <w:rsid w:val="00D93B41"/>
    <w:rsid w:val="00D94066"/>
    <w:rsid w:val="00D94404"/>
    <w:rsid w:val="00D94662"/>
    <w:rsid w:val="00D946B1"/>
    <w:rsid w:val="00D95AA3"/>
    <w:rsid w:val="00D95F2E"/>
    <w:rsid w:val="00D96E44"/>
    <w:rsid w:val="00D971B0"/>
    <w:rsid w:val="00D9747E"/>
    <w:rsid w:val="00D97650"/>
    <w:rsid w:val="00D9777B"/>
    <w:rsid w:val="00D977DF"/>
    <w:rsid w:val="00D97B4B"/>
    <w:rsid w:val="00D97C20"/>
    <w:rsid w:val="00DA0AD3"/>
    <w:rsid w:val="00DA190C"/>
    <w:rsid w:val="00DA21F3"/>
    <w:rsid w:val="00DA21F5"/>
    <w:rsid w:val="00DA277C"/>
    <w:rsid w:val="00DA2A63"/>
    <w:rsid w:val="00DA3271"/>
    <w:rsid w:val="00DA391E"/>
    <w:rsid w:val="00DA3BE6"/>
    <w:rsid w:val="00DA3D45"/>
    <w:rsid w:val="00DA40E7"/>
    <w:rsid w:val="00DA43D0"/>
    <w:rsid w:val="00DA47C9"/>
    <w:rsid w:val="00DA497D"/>
    <w:rsid w:val="00DA4BC4"/>
    <w:rsid w:val="00DA4CAD"/>
    <w:rsid w:val="00DA4FF2"/>
    <w:rsid w:val="00DA5CA8"/>
    <w:rsid w:val="00DA6017"/>
    <w:rsid w:val="00DA6109"/>
    <w:rsid w:val="00DA6542"/>
    <w:rsid w:val="00DA68BB"/>
    <w:rsid w:val="00DA68F2"/>
    <w:rsid w:val="00DA6A16"/>
    <w:rsid w:val="00DA732E"/>
    <w:rsid w:val="00DA7973"/>
    <w:rsid w:val="00DA7FFA"/>
    <w:rsid w:val="00DB032D"/>
    <w:rsid w:val="00DB09B6"/>
    <w:rsid w:val="00DB0A6D"/>
    <w:rsid w:val="00DB1380"/>
    <w:rsid w:val="00DB201D"/>
    <w:rsid w:val="00DB239A"/>
    <w:rsid w:val="00DB27E3"/>
    <w:rsid w:val="00DB2D19"/>
    <w:rsid w:val="00DB363C"/>
    <w:rsid w:val="00DB3693"/>
    <w:rsid w:val="00DB36A5"/>
    <w:rsid w:val="00DB391C"/>
    <w:rsid w:val="00DB39F1"/>
    <w:rsid w:val="00DB3E68"/>
    <w:rsid w:val="00DB5E60"/>
    <w:rsid w:val="00DB6052"/>
    <w:rsid w:val="00DB6083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0854"/>
    <w:rsid w:val="00DC1210"/>
    <w:rsid w:val="00DC1472"/>
    <w:rsid w:val="00DC1FE3"/>
    <w:rsid w:val="00DC21D2"/>
    <w:rsid w:val="00DC23E1"/>
    <w:rsid w:val="00DC2940"/>
    <w:rsid w:val="00DC3375"/>
    <w:rsid w:val="00DC3A3C"/>
    <w:rsid w:val="00DC3A99"/>
    <w:rsid w:val="00DC3AF7"/>
    <w:rsid w:val="00DC3B15"/>
    <w:rsid w:val="00DC3F12"/>
    <w:rsid w:val="00DC3F6A"/>
    <w:rsid w:val="00DC42FF"/>
    <w:rsid w:val="00DC432B"/>
    <w:rsid w:val="00DC465A"/>
    <w:rsid w:val="00DC4AE6"/>
    <w:rsid w:val="00DC4C57"/>
    <w:rsid w:val="00DC4DA8"/>
    <w:rsid w:val="00DC4E0F"/>
    <w:rsid w:val="00DC5095"/>
    <w:rsid w:val="00DC53A1"/>
    <w:rsid w:val="00DC5D0F"/>
    <w:rsid w:val="00DC64F9"/>
    <w:rsid w:val="00DC6BC7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10"/>
    <w:rsid w:val="00DD1930"/>
    <w:rsid w:val="00DD2140"/>
    <w:rsid w:val="00DD23A8"/>
    <w:rsid w:val="00DD2C4E"/>
    <w:rsid w:val="00DD3092"/>
    <w:rsid w:val="00DD31CF"/>
    <w:rsid w:val="00DD3203"/>
    <w:rsid w:val="00DD3513"/>
    <w:rsid w:val="00DD4768"/>
    <w:rsid w:val="00DD537F"/>
    <w:rsid w:val="00DD5425"/>
    <w:rsid w:val="00DD556C"/>
    <w:rsid w:val="00DD5814"/>
    <w:rsid w:val="00DD5AC4"/>
    <w:rsid w:val="00DD5AFD"/>
    <w:rsid w:val="00DD7447"/>
    <w:rsid w:val="00DD7E69"/>
    <w:rsid w:val="00DD7FC6"/>
    <w:rsid w:val="00DD7FDC"/>
    <w:rsid w:val="00DE04FF"/>
    <w:rsid w:val="00DE254C"/>
    <w:rsid w:val="00DE27BC"/>
    <w:rsid w:val="00DE29D3"/>
    <w:rsid w:val="00DE2F3C"/>
    <w:rsid w:val="00DE2F95"/>
    <w:rsid w:val="00DE3988"/>
    <w:rsid w:val="00DE3F66"/>
    <w:rsid w:val="00DE45B9"/>
    <w:rsid w:val="00DE4724"/>
    <w:rsid w:val="00DE4A0E"/>
    <w:rsid w:val="00DE4BF4"/>
    <w:rsid w:val="00DE4C7F"/>
    <w:rsid w:val="00DE5057"/>
    <w:rsid w:val="00DE5C01"/>
    <w:rsid w:val="00DE64C2"/>
    <w:rsid w:val="00DE65A2"/>
    <w:rsid w:val="00DE66BF"/>
    <w:rsid w:val="00DE6E4F"/>
    <w:rsid w:val="00DE7555"/>
    <w:rsid w:val="00DF01A4"/>
    <w:rsid w:val="00DF0415"/>
    <w:rsid w:val="00DF064A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24E"/>
    <w:rsid w:val="00DF32A5"/>
    <w:rsid w:val="00DF3498"/>
    <w:rsid w:val="00DF37FE"/>
    <w:rsid w:val="00DF3F78"/>
    <w:rsid w:val="00DF4201"/>
    <w:rsid w:val="00DF4AD6"/>
    <w:rsid w:val="00DF4FF5"/>
    <w:rsid w:val="00DF5616"/>
    <w:rsid w:val="00DF5F5F"/>
    <w:rsid w:val="00DF6331"/>
    <w:rsid w:val="00DF63DD"/>
    <w:rsid w:val="00DF6513"/>
    <w:rsid w:val="00DF6D65"/>
    <w:rsid w:val="00DF72E3"/>
    <w:rsid w:val="00DF7586"/>
    <w:rsid w:val="00DF763A"/>
    <w:rsid w:val="00DF7872"/>
    <w:rsid w:val="00E005CF"/>
    <w:rsid w:val="00E008D3"/>
    <w:rsid w:val="00E00A8E"/>
    <w:rsid w:val="00E012F8"/>
    <w:rsid w:val="00E01F09"/>
    <w:rsid w:val="00E020C2"/>
    <w:rsid w:val="00E02262"/>
    <w:rsid w:val="00E024D7"/>
    <w:rsid w:val="00E02A38"/>
    <w:rsid w:val="00E02B3D"/>
    <w:rsid w:val="00E030C0"/>
    <w:rsid w:val="00E03269"/>
    <w:rsid w:val="00E03406"/>
    <w:rsid w:val="00E03445"/>
    <w:rsid w:val="00E03C79"/>
    <w:rsid w:val="00E04333"/>
    <w:rsid w:val="00E0472C"/>
    <w:rsid w:val="00E04A40"/>
    <w:rsid w:val="00E04C7C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4C7"/>
    <w:rsid w:val="00E10C72"/>
    <w:rsid w:val="00E10C85"/>
    <w:rsid w:val="00E10CD7"/>
    <w:rsid w:val="00E11069"/>
    <w:rsid w:val="00E11253"/>
    <w:rsid w:val="00E11417"/>
    <w:rsid w:val="00E116C3"/>
    <w:rsid w:val="00E11750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C4B"/>
    <w:rsid w:val="00E13E77"/>
    <w:rsid w:val="00E13ED8"/>
    <w:rsid w:val="00E13F4C"/>
    <w:rsid w:val="00E1407F"/>
    <w:rsid w:val="00E1444C"/>
    <w:rsid w:val="00E144F6"/>
    <w:rsid w:val="00E14779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1F12"/>
    <w:rsid w:val="00E223BC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68A1"/>
    <w:rsid w:val="00E26DEA"/>
    <w:rsid w:val="00E27B23"/>
    <w:rsid w:val="00E27EA5"/>
    <w:rsid w:val="00E301BE"/>
    <w:rsid w:val="00E30A93"/>
    <w:rsid w:val="00E30ABA"/>
    <w:rsid w:val="00E30AC7"/>
    <w:rsid w:val="00E30F5A"/>
    <w:rsid w:val="00E31189"/>
    <w:rsid w:val="00E315CA"/>
    <w:rsid w:val="00E31A7F"/>
    <w:rsid w:val="00E31B3C"/>
    <w:rsid w:val="00E32B80"/>
    <w:rsid w:val="00E32FB3"/>
    <w:rsid w:val="00E3354A"/>
    <w:rsid w:val="00E33A04"/>
    <w:rsid w:val="00E33A86"/>
    <w:rsid w:val="00E34534"/>
    <w:rsid w:val="00E346B9"/>
    <w:rsid w:val="00E347E3"/>
    <w:rsid w:val="00E35146"/>
    <w:rsid w:val="00E356A7"/>
    <w:rsid w:val="00E35A84"/>
    <w:rsid w:val="00E35D17"/>
    <w:rsid w:val="00E35E2A"/>
    <w:rsid w:val="00E364A1"/>
    <w:rsid w:val="00E369A4"/>
    <w:rsid w:val="00E36A3D"/>
    <w:rsid w:val="00E36FA2"/>
    <w:rsid w:val="00E374B3"/>
    <w:rsid w:val="00E37556"/>
    <w:rsid w:val="00E37E2B"/>
    <w:rsid w:val="00E403D6"/>
    <w:rsid w:val="00E4060B"/>
    <w:rsid w:val="00E4094C"/>
    <w:rsid w:val="00E41A3F"/>
    <w:rsid w:val="00E41C4B"/>
    <w:rsid w:val="00E41F9C"/>
    <w:rsid w:val="00E4257B"/>
    <w:rsid w:val="00E42741"/>
    <w:rsid w:val="00E4281E"/>
    <w:rsid w:val="00E438BC"/>
    <w:rsid w:val="00E43972"/>
    <w:rsid w:val="00E43A07"/>
    <w:rsid w:val="00E43BBF"/>
    <w:rsid w:val="00E440BD"/>
    <w:rsid w:val="00E44211"/>
    <w:rsid w:val="00E44939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47"/>
    <w:rsid w:val="00E51AD6"/>
    <w:rsid w:val="00E51CB5"/>
    <w:rsid w:val="00E53007"/>
    <w:rsid w:val="00E5379E"/>
    <w:rsid w:val="00E53A6E"/>
    <w:rsid w:val="00E547DB"/>
    <w:rsid w:val="00E559F5"/>
    <w:rsid w:val="00E55D1A"/>
    <w:rsid w:val="00E56633"/>
    <w:rsid w:val="00E57302"/>
    <w:rsid w:val="00E5731E"/>
    <w:rsid w:val="00E6000A"/>
    <w:rsid w:val="00E60498"/>
    <w:rsid w:val="00E60E7D"/>
    <w:rsid w:val="00E61084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5427"/>
    <w:rsid w:val="00E66538"/>
    <w:rsid w:val="00E67063"/>
    <w:rsid w:val="00E672F3"/>
    <w:rsid w:val="00E6736D"/>
    <w:rsid w:val="00E67F2F"/>
    <w:rsid w:val="00E67F86"/>
    <w:rsid w:val="00E7043E"/>
    <w:rsid w:val="00E70698"/>
    <w:rsid w:val="00E71592"/>
    <w:rsid w:val="00E7172E"/>
    <w:rsid w:val="00E721E3"/>
    <w:rsid w:val="00E72E0E"/>
    <w:rsid w:val="00E7301A"/>
    <w:rsid w:val="00E733C0"/>
    <w:rsid w:val="00E73685"/>
    <w:rsid w:val="00E737B5"/>
    <w:rsid w:val="00E74132"/>
    <w:rsid w:val="00E748B1"/>
    <w:rsid w:val="00E74C97"/>
    <w:rsid w:val="00E74EDA"/>
    <w:rsid w:val="00E75D8D"/>
    <w:rsid w:val="00E75E2A"/>
    <w:rsid w:val="00E75F3A"/>
    <w:rsid w:val="00E76057"/>
    <w:rsid w:val="00E76498"/>
    <w:rsid w:val="00E76B46"/>
    <w:rsid w:val="00E76D6E"/>
    <w:rsid w:val="00E774D7"/>
    <w:rsid w:val="00E7771E"/>
    <w:rsid w:val="00E77D79"/>
    <w:rsid w:val="00E77FC5"/>
    <w:rsid w:val="00E80387"/>
    <w:rsid w:val="00E80A3A"/>
    <w:rsid w:val="00E80BCF"/>
    <w:rsid w:val="00E812C9"/>
    <w:rsid w:val="00E818DA"/>
    <w:rsid w:val="00E81D5F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5318"/>
    <w:rsid w:val="00E864DB"/>
    <w:rsid w:val="00E86D95"/>
    <w:rsid w:val="00E8700F"/>
    <w:rsid w:val="00E8721E"/>
    <w:rsid w:val="00E903BE"/>
    <w:rsid w:val="00E907C2"/>
    <w:rsid w:val="00E90A4B"/>
    <w:rsid w:val="00E91102"/>
    <w:rsid w:val="00E9110D"/>
    <w:rsid w:val="00E913F3"/>
    <w:rsid w:val="00E916F9"/>
    <w:rsid w:val="00E91BE3"/>
    <w:rsid w:val="00E91DBD"/>
    <w:rsid w:val="00E92444"/>
    <w:rsid w:val="00E92755"/>
    <w:rsid w:val="00E92AA2"/>
    <w:rsid w:val="00E92FAE"/>
    <w:rsid w:val="00E93195"/>
    <w:rsid w:val="00E9355C"/>
    <w:rsid w:val="00E9366D"/>
    <w:rsid w:val="00E9369E"/>
    <w:rsid w:val="00E93977"/>
    <w:rsid w:val="00E94210"/>
    <w:rsid w:val="00E94281"/>
    <w:rsid w:val="00E94342"/>
    <w:rsid w:val="00E9449B"/>
    <w:rsid w:val="00E948A1"/>
    <w:rsid w:val="00E94B18"/>
    <w:rsid w:val="00E94BFE"/>
    <w:rsid w:val="00E95861"/>
    <w:rsid w:val="00E958F5"/>
    <w:rsid w:val="00E96609"/>
    <w:rsid w:val="00E966A4"/>
    <w:rsid w:val="00E97544"/>
    <w:rsid w:val="00E97651"/>
    <w:rsid w:val="00E97B95"/>
    <w:rsid w:val="00EA004D"/>
    <w:rsid w:val="00EA0137"/>
    <w:rsid w:val="00EA0550"/>
    <w:rsid w:val="00EA0877"/>
    <w:rsid w:val="00EA0AF8"/>
    <w:rsid w:val="00EA1011"/>
    <w:rsid w:val="00EA126B"/>
    <w:rsid w:val="00EA12E2"/>
    <w:rsid w:val="00EA1631"/>
    <w:rsid w:val="00EA1A07"/>
    <w:rsid w:val="00EA1B98"/>
    <w:rsid w:val="00EA1CA2"/>
    <w:rsid w:val="00EA1EA2"/>
    <w:rsid w:val="00EA1F5B"/>
    <w:rsid w:val="00EA1FF7"/>
    <w:rsid w:val="00EA22C2"/>
    <w:rsid w:val="00EA2381"/>
    <w:rsid w:val="00EA24C6"/>
    <w:rsid w:val="00EA2A6F"/>
    <w:rsid w:val="00EA2AF2"/>
    <w:rsid w:val="00EA2E8A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0A89"/>
    <w:rsid w:val="00EB1B22"/>
    <w:rsid w:val="00EB1DA5"/>
    <w:rsid w:val="00EB1EB4"/>
    <w:rsid w:val="00EB1F27"/>
    <w:rsid w:val="00EB25C3"/>
    <w:rsid w:val="00EB27A5"/>
    <w:rsid w:val="00EB2FC4"/>
    <w:rsid w:val="00EB30D5"/>
    <w:rsid w:val="00EB31EC"/>
    <w:rsid w:val="00EB3936"/>
    <w:rsid w:val="00EB40C0"/>
    <w:rsid w:val="00EB488E"/>
    <w:rsid w:val="00EB4C9C"/>
    <w:rsid w:val="00EB5B52"/>
    <w:rsid w:val="00EB5D1D"/>
    <w:rsid w:val="00EB5EC9"/>
    <w:rsid w:val="00EB5FE3"/>
    <w:rsid w:val="00EB622F"/>
    <w:rsid w:val="00EB6598"/>
    <w:rsid w:val="00EB686F"/>
    <w:rsid w:val="00EB6DC4"/>
    <w:rsid w:val="00EB7246"/>
    <w:rsid w:val="00EB7315"/>
    <w:rsid w:val="00EC003C"/>
    <w:rsid w:val="00EC06F0"/>
    <w:rsid w:val="00EC0C1D"/>
    <w:rsid w:val="00EC143D"/>
    <w:rsid w:val="00EC1441"/>
    <w:rsid w:val="00EC19EA"/>
    <w:rsid w:val="00EC1A1C"/>
    <w:rsid w:val="00EC1B44"/>
    <w:rsid w:val="00EC1D9F"/>
    <w:rsid w:val="00EC2652"/>
    <w:rsid w:val="00EC3DA4"/>
    <w:rsid w:val="00EC3DE4"/>
    <w:rsid w:val="00EC3F5B"/>
    <w:rsid w:val="00EC40CE"/>
    <w:rsid w:val="00EC42CF"/>
    <w:rsid w:val="00EC4636"/>
    <w:rsid w:val="00EC5561"/>
    <w:rsid w:val="00EC582D"/>
    <w:rsid w:val="00EC58C9"/>
    <w:rsid w:val="00EC621F"/>
    <w:rsid w:val="00EC6458"/>
    <w:rsid w:val="00EC66B4"/>
    <w:rsid w:val="00EC67EA"/>
    <w:rsid w:val="00EC727A"/>
    <w:rsid w:val="00EC74C9"/>
    <w:rsid w:val="00EC793F"/>
    <w:rsid w:val="00EC79FD"/>
    <w:rsid w:val="00EC7F25"/>
    <w:rsid w:val="00ED04EC"/>
    <w:rsid w:val="00ED0924"/>
    <w:rsid w:val="00ED092A"/>
    <w:rsid w:val="00ED0AC1"/>
    <w:rsid w:val="00ED1994"/>
    <w:rsid w:val="00ED19A0"/>
    <w:rsid w:val="00ED2243"/>
    <w:rsid w:val="00ED2339"/>
    <w:rsid w:val="00ED2381"/>
    <w:rsid w:val="00ED2987"/>
    <w:rsid w:val="00ED2C38"/>
    <w:rsid w:val="00ED3322"/>
    <w:rsid w:val="00ED396E"/>
    <w:rsid w:val="00ED3A88"/>
    <w:rsid w:val="00ED43CD"/>
    <w:rsid w:val="00ED4660"/>
    <w:rsid w:val="00ED4D67"/>
    <w:rsid w:val="00ED5384"/>
    <w:rsid w:val="00ED562B"/>
    <w:rsid w:val="00ED5D29"/>
    <w:rsid w:val="00ED6064"/>
    <w:rsid w:val="00ED666D"/>
    <w:rsid w:val="00ED7051"/>
    <w:rsid w:val="00ED7674"/>
    <w:rsid w:val="00ED7A93"/>
    <w:rsid w:val="00ED7CC0"/>
    <w:rsid w:val="00ED7CD6"/>
    <w:rsid w:val="00EE0AE7"/>
    <w:rsid w:val="00EE1AEF"/>
    <w:rsid w:val="00EE1F48"/>
    <w:rsid w:val="00EE298F"/>
    <w:rsid w:val="00EE3050"/>
    <w:rsid w:val="00EE32BE"/>
    <w:rsid w:val="00EE3779"/>
    <w:rsid w:val="00EE38EE"/>
    <w:rsid w:val="00EE3904"/>
    <w:rsid w:val="00EE4A92"/>
    <w:rsid w:val="00EE4B41"/>
    <w:rsid w:val="00EE4B59"/>
    <w:rsid w:val="00EE4BF7"/>
    <w:rsid w:val="00EE519D"/>
    <w:rsid w:val="00EE5687"/>
    <w:rsid w:val="00EE5E87"/>
    <w:rsid w:val="00EE6794"/>
    <w:rsid w:val="00EE6BD2"/>
    <w:rsid w:val="00EE6BFB"/>
    <w:rsid w:val="00EE6F80"/>
    <w:rsid w:val="00EE7219"/>
    <w:rsid w:val="00EE76A5"/>
    <w:rsid w:val="00EE7A47"/>
    <w:rsid w:val="00EE7BAB"/>
    <w:rsid w:val="00EF0240"/>
    <w:rsid w:val="00EF0BDD"/>
    <w:rsid w:val="00EF15C3"/>
    <w:rsid w:val="00EF19C8"/>
    <w:rsid w:val="00EF226F"/>
    <w:rsid w:val="00EF29AF"/>
    <w:rsid w:val="00EF2C5E"/>
    <w:rsid w:val="00EF32FF"/>
    <w:rsid w:val="00EF37AE"/>
    <w:rsid w:val="00EF3906"/>
    <w:rsid w:val="00EF4407"/>
    <w:rsid w:val="00EF4552"/>
    <w:rsid w:val="00EF4C69"/>
    <w:rsid w:val="00EF4E2B"/>
    <w:rsid w:val="00EF4E86"/>
    <w:rsid w:val="00EF5B53"/>
    <w:rsid w:val="00EF5E36"/>
    <w:rsid w:val="00EF621C"/>
    <w:rsid w:val="00EF6300"/>
    <w:rsid w:val="00EF6350"/>
    <w:rsid w:val="00EF66CD"/>
    <w:rsid w:val="00EF6ABA"/>
    <w:rsid w:val="00EF6DB6"/>
    <w:rsid w:val="00EF6F40"/>
    <w:rsid w:val="00EF7397"/>
    <w:rsid w:val="00EF77C2"/>
    <w:rsid w:val="00EF783B"/>
    <w:rsid w:val="00EF795A"/>
    <w:rsid w:val="00EF7BDF"/>
    <w:rsid w:val="00EF7DD3"/>
    <w:rsid w:val="00EF7E30"/>
    <w:rsid w:val="00F00182"/>
    <w:rsid w:val="00F00217"/>
    <w:rsid w:val="00F002A4"/>
    <w:rsid w:val="00F002A5"/>
    <w:rsid w:val="00F0045F"/>
    <w:rsid w:val="00F007D1"/>
    <w:rsid w:val="00F007FF"/>
    <w:rsid w:val="00F00AB0"/>
    <w:rsid w:val="00F00F6A"/>
    <w:rsid w:val="00F02434"/>
    <w:rsid w:val="00F024FE"/>
    <w:rsid w:val="00F03E19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990"/>
    <w:rsid w:val="00F06EE0"/>
    <w:rsid w:val="00F06F49"/>
    <w:rsid w:val="00F0717B"/>
    <w:rsid w:val="00F078B1"/>
    <w:rsid w:val="00F10A71"/>
    <w:rsid w:val="00F10DF4"/>
    <w:rsid w:val="00F1164E"/>
    <w:rsid w:val="00F11ECE"/>
    <w:rsid w:val="00F12DD4"/>
    <w:rsid w:val="00F13515"/>
    <w:rsid w:val="00F1359A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822"/>
    <w:rsid w:val="00F16CAA"/>
    <w:rsid w:val="00F16E61"/>
    <w:rsid w:val="00F16E79"/>
    <w:rsid w:val="00F17560"/>
    <w:rsid w:val="00F203FF"/>
    <w:rsid w:val="00F209A9"/>
    <w:rsid w:val="00F21459"/>
    <w:rsid w:val="00F2169E"/>
    <w:rsid w:val="00F217F7"/>
    <w:rsid w:val="00F21821"/>
    <w:rsid w:val="00F21C72"/>
    <w:rsid w:val="00F222BC"/>
    <w:rsid w:val="00F2280B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6C32"/>
    <w:rsid w:val="00F27373"/>
    <w:rsid w:val="00F27C72"/>
    <w:rsid w:val="00F300C5"/>
    <w:rsid w:val="00F30FF5"/>
    <w:rsid w:val="00F31714"/>
    <w:rsid w:val="00F31A4D"/>
    <w:rsid w:val="00F31B64"/>
    <w:rsid w:val="00F32320"/>
    <w:rsid w:val="00F32488"/>
    <w:rsid w:val="00F326C7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ADE"/>
    <w:rsid w:val="00F36CBB"/>
    <w:rsid w:val="00F37354"/>
    <w:rsid w:val="00F403AB"/>
    <w:rsid w:val="00F4043F"/>
    <w:rsid w:val="00F410F5"/>
    <w:rsid w:val="00F41D13"/>
    <w:rsid w:val="00F41F6A"/>
    <w:rsid w:val="00F4232C"/>
    <w:rsid w:val="00F42629"/>
    <w:rsid w:val="00F42895"/>
    <w:rsid w:val="00F429E8"/>
    <w:rsid w:val="00F42CAF"/>
    <w:rsid w:val="00F42FB9"/>
    <w:rsid w:val="00F4329B"/>
    <w:rsid w:val="00F432BB"/>
    <w:rsid w:val="00F4342A"/>
    <w:rsid w:val="00F4485F"/>
    <w:rsid w:val="00F44D89"/>
    <w:rsid w:val="00F454F3"/>
    <w:rsid w:val="00F45F29"/>
    <w:rsid w:val="00F4622F"/>
    <w:rsid w:val="00F467AA"/>
    <w:rsid w:val="00F46A3C"/>
    <w:rsid w:val="00F47044"/>
    <w:rsid w:val="00F4736C"/>
    <w:rsid w:val="00F47F88"/>
    <w:rsid w:val="00F509A2"/>
    <w:rsid w:val="00F509EC"/>
    <w:rsid w:val="00F509F4"/>
    <w:rsid w:val="00F50B18"/>
    <w:rsid w:val="00F50CDA"/>
    <w:rsid w:val="00F5134C"/>
    <w:rsid w:val="00F51663"/>
    <w:rsid w:val="00F51801"/>
    <w:rsid w:val="00F521FA"/>
    <w:rsid w:val="00F525CD"/>
    <w:rsid w:val="00F52A62"/>
    <w:rsid w:val="00F5308B"/>
    <w:rsid w:val="00F5312D"/>
    <w:rsid w:val="00F5313C"/>
    <w:rsid w:val="00F53545"/>
    <w:rsid w:val="00F5358B"/>
    <w:rsid w:val="00F5433B"/>
    <w:rsid w:val="00F5461C"/>
    <w:rsid w:val="00F548EF"/>
    <w:rsid w:val="00F54E0C"/>
    <w:rsid w:val="00F550B6"/>
    <w:rsid w:val="00F552ED"/>
    <w:rsid w:val="00F55352"/>
    <w:rsid w:val="00F55795"/>
    <w:rsid w:val="00F55A4B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20CE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3BF4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67EF6"/>
    <w:rsid w:val="00F7028D"/>
    <w:rsid w:val="00F709CE"/>
    <w:rsid w:val="00F70A8E"/>
    <w:rsid w:val="00F71AAB"/>
    <w:rsid w:val="00F71E92"/>
    <w:rsid w:val="00F7247B"/>
    <w:rsid w:val="00F72657"/>
    <w:rsid w:val="00F72BFF"/>
    <w:rsid w:val="00F72C45"/>
    <w:rsid w:val="00F72CD3"/>
    <w:rsid w:val="00F730DA"/>
    <w:rsid w:val="00F7383E"/>
    <w:rsid w:val="00F73A3B"/>
    <w:rsid w:val="00F73ADE"/>
    <w:rsid w:val="00F73B3B"/>
    <w:rsid w:val="00F73DF0"/>
    <w:rsid w:val="00F73FA2"/>
    <w:rsid w:val="00F743CF"/>
    <w:rsid w:val="00F746C0"/>
    <w:rsid w:val="00F74AC6"/>
    <w:rsid w:val="00F74FAD"/>
    <w:rsid w:val="00F75386"/>
    <w:rsid w:val="00F7539F"/>
    <w:rsid w:val="00F7547E"/>
    <w:rsid w:val="00F757AD"/>
    <w:rsid w:val="00F75B51"/>
    <w:rsid w:val="00F75E56"/>
    <w:rsid w:val="00F75ED4"/>
    <w:rsid w:val="00F762EC"/>
    <w:rsid w:val="00F765E9"/>
    <w:rsid w:val="00F767F8"/>
    <w:rsid w:val="00F7680C"/>
    <w:rsid w:val="00F76C87"/>
    <w:rsid w:val="00F76F05"/>
    <w:rsid w:val="00F77419"/>
    <w:rsid w:val="00F7748F"/>
    <w:rsid w:val="00F775FD"/>
    <w:rsid w:val="00F77DD6"/>
    <w:rsid w:val="00F77F32"/>
    <w:rsid w:val="00F80118"/>
    <w:rsid w:val="00F80234"/>
    <w:rsid w:val="00F807B5"/>
    <w:rsid w:val="00F80A06"/>
    <w:rsid w:val="00F80A96"/>
    <w:rsid w:val="00F80C1D"/>
    <w:rsid w:val="00F80DC8"/>
    <w:rsid w:val="00F8120C"/>
    <w:rsid w:val="00F81492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E71"/>
    <w:rsid w:val="00F84016"/>
    <w:rsid w:val="00F841B1"/>
    <w:rsid w:val="00F841E2"/>
    <w:rsid w:val="00F844FB"/>
    <w:rsid w:val="00F84597"/>
    <w:rsid w:val="00F84F83"/>
    <w:rsid w:val="00F85176"/>
    <w:rsid w:val="00F852B3"/>
    <w:rsid w:val="00F85621"/>
    <w:rsid w:val="00F85BD4"/>
    <w:rsid w:val="00F867E0"/>
    <w:rsid w:val="00F86DB9"/>
    <w:rsid w:val="00F872E1"/>
    <w:rsid w:val="00F8741D"/>
    <w:rsid w:val="00F87AF8"/>
    <w:rsid w:val="00F87B85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1CB"/>
    <w:rsid w:val="00F9132F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96"/>
    <w:rsid w:val="00F94BA0"/>
    <w:rsid w:val="00F94BA8"/>
    <w:rsid w:val="00F959AA"/>
    <w:rsid w:val="00F96430"/>
    <w:rsid w:val="00F96607"/>
    <w:rsid w:val="00F9660F"/>
    <w:rsid w:val="00F96796"/>
    <w:rsid w:val="00F96EDD"/>
    <w:rsid w:val="00F97134"/>
    <w:rsid w:val="00F973EB"/>
    <w:rsid w:val="00F97B6F"/>
    <w:rsid w:val="00F97DB7"/>
    <w:rsid w:val="00FA0656"/>
    <w:rsid w:val="00FA078F"/>
    <w:rsid w:val="00FA0E75"/>
    <w:rsid w:val="00FA0F80"/>
    <w:rsid w:val="00FA25A6"/>
    <w:rsid w:val="00FA26B5"/>
    <w:rsid w:val="00FA2AFB"/>
    <w:rsid w:val="00FA2BAA"/>
    <w:rsid w:val="00FA3E63"/>
    <w:rsid w:val="00FA46DF"/>
    <w:rsid w:val="00FA4882"/>
    <w:rsid w:val="00FA4891"/>
    <w:rsid w:val="00FA5E3B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14"/>
    <w:rsid w:val="00FA7BE7"/>
    <w:rsid w:val="00FB00C1"/>
    <w:rsid w:val="00FB0BBF"/>
    <w:rsid w:val="00FB0FB6"/>
    <w:rsid w:val="00FB1810"/>
    <w:rsid w:val="00FB1BAD"/>
    <w:rsid w:val="00FB1E03"/>
    <w:rsid w:val="00FB2461"/>
    <w:rsid w:val="00FB2476"/>
    <w:rsid w:val="00FB250B"/>
    <w:rsid w:val="00FB2524"/>
    <w:rsid w:val="00FB27E8"/>
    <w:rsid w:val="00FB2BBA"/>
    <w:rsid w:val="00FB2BFA"/>
    <w:rsid w:val="00FB2F8F"/>
    <w:rsid w:val="00FB340F"/>
    <w:rsid w:val="00FB354F"/>
    <w:rsid w:val="00FB3575"/>
    <w:rsid w:val="00FB4183"/>
    <w:rsid w:val="00FB42B3"/>
    <w:rsid w:val="00FB467E"/>
    <w:rsid w:val="00FB4B45"/>
    <w:rsid w:val="00FB500B"/>
    <w:rsid w:val="00FB5D58"/>
    <w:rsid w:val="00FB65A3"/>
    <w:rsid w:val="00FB7254"/>
    <w:rsid w:val="00FB7674"/>
    <w:rsid w:val="00FC0585"/>
    <w:rsid w:val="00FC108B"/>
    <w:rsid w:val="00FC22C0"/>
    <w:rsid w:val="00FC257A"/>
    <w:rsid w:val="00FC2599"/>
    <w:rsid w:val="00FC273F"/>
    <w:rsid w:val="00FC2FE8"/>
    <w:rsid w:val="00FC3829"/>
    <w:rsid w:val="00FC3AD4"/>
    <w:rsid w:val="00FC3F63"/>
    <w:rsid w:val="00FC433F"/>
    <w:rsid w:val="00FC4848"/>
    <w:rsid w:val="00FC4AB8"/>
    <w:rsid w:val="00FC539A"/>
    <w:rsid w:val="00FC58D0"/>
    <w:rsid w:val="00FC638A"/>
    <w:rsid w:val="00FC64A3"/>
    <w:rsid w:val="00FC652E"/>
    <w:rsid w:val="00FC686A"/>
    <w:rsid w:val="00FC69E0"/>
    <w:rsid w:val="00FC6B25"/>
    <w:rsid w:val="00FC6E9D"/>
    <w:rsid w:val="00FC70B0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1DC4"/>
    <w:rsid w:val="00FD216A"/>
    <w:rsid w:val="00FD2A62"/>
    <w:rsid w:val="00FD2B3A"/>
    <w:rsid w:val="00FD2D98"/>
    <w:rsid w:val="00FD31A6"/>
    <w:rsid w:val="00FD3239"/>
    <w:rsid w:val="00FD372D"/>
    <w:rsid w:val="00FD42B0"/>
    <w:rsid w:val="00FD454F"/>
    <w:rsid w:val="00FD4DC0"/>
    <w:rsid w:val="00FD4FCF"/>
    <w:rsid w:val="00FD54EC"/>
    <w:rsid w:val="00FD5820"/>
    <w:rsid w:val="00FD5DCF"/>
    <w:rsid w:val="00FD611D"/>
    <w:rsid w:val="00FD6452"/>
    <w:rsid w:val="00FD6D55"/>
    <w:rsid w:val="00FD75C9"/>
    <w:rsid w:val="00FD76C5"/>
    <w:rsid w:val="00FD78B3"/>
    <w:rsid w:val="00FD7C31"/>
    <w:rsid w:val="00FE0089"/>
    <w:rsid w:val="00FE0281"/>
    <w:rsid w:val="00FE06A6"/>
    <w:rsid w:val="00FE0B13"/>
    <w:rsid w:val="00FE0D67"/>
    <w:rsid w:val="00FE1182"/>
    <w:rsid w:val="00FE11EB"/>
    <w:rsid w:val="00FE1297"/>
    <w:rsid w:val="00FE129A"/>
    <w:rsid w:val="00FE14B1"/>
    <w:rsid w:val="00FE1746"/>
    <w:rsid w:val="00FE2046"/>
    <w:rsid w:val="00FE2132"/>
    <w:rsid w:val="00FE2151"/>
    <w:rsid w:val="00FE260B"/>
    <w:rsid w:val="00FE2CE6"/>
    <w:rsid w:val="00FE2E34"/>
    <w:rsid w:val="00FE3443"/>
    <w:rsid w:val="00FE3E45"/>
    <w:rsid w:val="00FE3FE3"/>
    <w:rsid w:val="00FE4118"/>
    <w:rsid w:val="00FE4294"/>
    <w:rsid w:val="00FE4B9A"/>
    <w:rsid w:val="00FE4D98"/>
    <w:rsid w:val="00FE5496"/>
    <w:rsid w:val="00FE580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3B75"/>
    <w:rsid w:val="00FF4043"/>
    <w:rsid w:val="00FF4EF3"/>
    <w:rsid w:val="00FF53B8"/>
    <w:rsid w:val="00FF576A"/>
    <w:rsid w:val="00FF57C5"/>
    <w:rsid w:val="00FF7190"/>
    <w:rsid w:val="00FF7502"/>
    <w:rsid w:val="00FF75C3"/>
    <w:rsid w:val="00FF7606"/>
    <w:rsid w:val="00FF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1C5A683D-FEC0-4C0E-BCBA-714B6537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3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32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270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2146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single" w:sz="6" w:space="11" w:color="EEEEEE"/>
                <w:bottom w:val="none" w:sz="0" w:space="0" w:color="auto"/>
                <w:right w:val="single" w:sz="36" w:space="3" w:color="D6E9C6"/>
              </w:divBdr>
              <w:divsChild>
                <w:div w:id="179112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8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8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8755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single" w:sz="6" w:space="11" w:color="EEEEEE"/>
                <w:bottom w:val="none" w:sz="0" w:space="0" w:color="auto"/>
                <w:right w:val="single" w:sz="36" w:space="3" w:color="D6E9C6"/>
              </w:divBdr>
              <w:divsChild>
                <w:div w:id="183842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9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3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5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4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2F4C9-2E74-4704-B941-5306EC8E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A.R.I</cp:lastModifiedBy>
  <cp:revision>15</cp:revision>
  <cp:lastPrinted>2022-03-03T09:31:00Z</cp:lastPrinted>
  <dcterms:created xsi:type="dcterms:W3CDTF">2022-07-25T04:51:00Z</dcterms:created>
  <dcterms:modified xsi:type="dcterms:W3CDTF">2022-07-30T04:23:00Z</dcterms:modified>
</cp:coreProperties>
</file>